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6dff6c82d674f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Default="00233A34" w:rsidP="00233A34">
            <w:pPr>
              <w:spacing w:before="120"/>
              <w:rPr>
                <w:sz w:val="22"/>
                <w:szCs w:val="22"/>
              </w:rPr>
            </w:pPr>
            <w:r w:rsidRPr="00233A34">
              <w:rPr>
                <w:sz w:val="22"/>
                <w:szCs w:val="22"/>
              </w:rPr>
              <w:t xml:space="preserve">                     </w:t>
            </w:r>
            <w:r>
              <w:rPr>
                <w:sz w:val="22"/>
                <w:szCs w:val="22"/>
              </w:rPr>
              <w:t>Số</w:t>
            </w:r>
            <w:r w:rsidR="00100D27">
              <w:rPr>
                <w:sz w:val="22"/>
                <w:szCs w:val="22"/>
              </w:rPr>
              <w:t>: 0</w:t>
            </w:r>
            <w:r w:rsidR="00CC00E6">
              <w:rPr>
                <w:sz w:val="22"/>
                <w:szCs w:val="22"/>
              </w:rPr>
              <w:t>5</w:t>
            </w:r>
            <w:r w:rsidR="00D9664B">
              <w:rPr>
                <w:sz w:val="22"/>
                <w:szCs w:val="22"/>
              </w:rPr>
              <w:t>15</w:t>
            </w:r>
            <w:r w:rsidR="00DD6F64" w:rsidRPr="00233A34">
              <w:rPr>
                <w:sz w:val="22"/>
                <w:szCs w:val="22"/>
              </w:rPr>
              <w:t>/</w:t>
            </w:r>
            <w:r w:rsidRPr="00233A34">
              <w:rPr>
                <w:sz w:val="22"/>
                <w:szCs w:val="22"/>
              </w:rPr>
              <w:t>CV-</w:t>
            </w:r>
            <w:r w:rsidR="00F67348">
              <w:rPr>
                <w:sz w:val="22"/>
                <w:szCs w:val="22"/>
              </w:rPr>
              <w:t>ANPHAT</w:t>
            </w:r>
          </w:p>
          <w:p w:rsidR="00F63C6C" w:rsidRPr="00F63C6C" w:rsidRDefault="00F63C6C" w:rsidP="005D4821">
            <w:pPr>
              <w:spacing w:before="120"/>
              <w:jc w:val="center"/>
              <w:rPr>
                <w:i/>
              </w:rPr>
            </w:pPr>
            <w:r w:rsidRPr="002E5FEF">
              <w:rPr>
                <w:i/>
                <w:sz w:val="26"/>
                <w:szCs w:val="26"/>
              </w:rPr>
              <w:t xml:space="preserve">V/v: </w:t>
            </w:r>
            <w:r w:rsidR="001D3071">
              <w:rPr>
                <w:i/>
                <w:sz w:val="26"/>
                <w:szCs w:val="26"/>
              </w:rPr>
              <w:t>Giải trình chênh lệch lợi nhuận</w:t>
            </w:r>
            <w:r w:rsidR="001D3071">
              <w:t xml:space="preserve"> </w:t>
            </w:r>
            <w:r w:rsidR="00F77E82">
              <w:rPr>
                <w:i/>
                <w:sz w:val="26"/>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D9664B">
            <w:pPr>
              <w:jc w:val="center"/>
              <w:rPr>
                <w:i/>
                <w:sz w:val="26"/>
                <w:szCs w:val="26"/>
              </w:rPr>
            </w:pPr>
            <w:r>
              <w:rPr>
                <w:i/>
              </w:rPr>
              <w:t>Hải Dương</w:t>
            </w:r>
            <w:r>
              <w:rPr>
                <w:i/>
              </w:rPr>
              <w:softHyphen/>
            </w:r>
            <w:r w:rsidR="00CC00E6">
              <w:rPr>
                <w:i/>
                <w:sz w:val="26"/>
                <w:szCs w:val="26"/>
              </w:rPr>
              <w:t xml:space="preserve"> , ngày 16</w:t>
            </w:r>
            <w:r w:rsidR="00E44401">
              <w:rPr>
                <w:i/>
                <w:sz w:val="26"/>
                <w:szCs w:val="26"/>
              </w:rPr>
              <w:t xml:space="preserve"> </w:t>
            </w:r>
            <w:r w:rsidR="00855B94" w:rsidRPr="00233A34">
              <w:rPr>
                <w:i/>
                <w:sz w:val="26"/>
                <w:szCs w:val="26"/>
              </w:rPr>
              <w:t xml:space="preserve"> tháng</w:t>
            </w:r>
            <w:r w:rsidR="00CC00E6">
              <w:rPr>
                <w:i/>
                <w:sz w:val="26"/>
                <w:szCs w:val="26"/>
              </w:rPr>
              <w:t xml:space="preserve"> 10</w:t>
            </w:r>
            <w:r w:rsidR="003F4ADF">
              <w:rPr>
                <w:i/>
                <w:sz w:val="26"/>
                <w:szCs w:val="26"/>
              </w:rPr>
              <w:t xml:space="preserve"> </w:t>
            </w:r>
            <w:r w:rsidR="00855B94" w:rsidRPr="00233A34">
              <w:rPr>
                <w:i/>
                <w:sz w:val="26"/>
                <w:szCs w:val="26"/>
              </w:rPr>
              <w:t xml:space="preserve"> năm 20</w:t>
            </w:r>
            <w:r w:rsidR="004479FE">
              <w:rPr>
                <w:i/>
                <w:sz w:val="26"/>
                <w:szCs w:val="26"/>
              </w:rPr>
              <w:t>1</w:t>
            </w:r>
            <w:r w:rsidR="003A6195">
              <w:rPr>
                <w:i/>
                <w:sz w:val="26"/>
                <w:szCs w:val="26"/>
              </w:rPr>
              <w:t>5</w:t>
            </w:r>
          </w:p>
        </w:tc>
      </w:tr>
    </w:tbl>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3B002F" w:rsidP="003B002F">
      <w:pPr>
        <w:spacing w:line="360" w:lineRule="auto"/>
        <w:ind w:left="-450"/>
        <w:jc w:val="both"/>
        <w:rPr>
          <w:color w:val="000000"/>
          <w:sz w:val="25"/>
          <w:szCs w:val="25"/>
        </w:rPr>
      </w:pPr>
      <w:r>
        <w:rPr>
          <w:color w:val="000000"/>
          <w:sz w:val="25"/>
          <w:szCs w:val="25"/>
        </w:rPr>
        <w:t xml:space="preserve">         </w:t>
      </w:r>
      <w:r w:rsidR="00F67348"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00F67348"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3A6195" w:rsidRPr="005E4F99">
        <w:rPr>
          <w:color w:val="000000"/>
          <w:sz w:val="25"/>
          <w:szCs w:val="25"/>
        </w:rPr>
        <w:t>10 tháng 11 năm 2014</w:t>
      </w:r>
    </w:p>
    <w:p w:rsidR="00156AF5" w:rsidRPr="005E4F99" w:rsidRDefault="003B002F" w:rsidP="003B002F">
      <w:pPr>
        <w:spacing w:line="360" w:lineRule="auto"/>
        <w:ind w:left="-450"/>
        <w:jc w:val="both"/>
        <w:rPr>
          <w:color w:val="000000"/>
          <w:sz w:val="25"/>
          <w:szCs w:val="25"/>
        </w:rPr>
      </w:pPr>
      <w:r>
        <w:rPr>
          <w:color w:val="000000"/>
          <w:sz w:val="25"/>
          <w:szCs w:val="25"/>
        </w:rPr>
        <w:t xml:space="preserve">        </w:t>
      </w:r>
      <w:r w:rsidR="00100D27"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4001FE" w:rsidRPr="005E4F99">
        <w:rPr>
          <w:color w:val="000000"/>
          <w:sz w:val="25"/>
          <w:szCs w:val="25"/>
        </w:rPr>
        <w:t xml:space="preserve">trên báo cáo cty mẹ </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Default="003B002F" w:rsidP="003B002F">
      <w:pPr>
        <w:spacing w:line="360" w:lineRule="auto"/>
        <w:ind w:left="-450"/>
        <w:jc w:val="both"/>
        <w:rPr>
          <w:color w:val="000000"/>
          <w:sz w:val="25"/>
          <w:szCs w:val="25"/>
        </w:rPr>
      </w:pPr>
      <w:r>
        <w:rPr>
          <w:color w:val="000000"/>
          <w:sz w:val="25"/>
          <w:szCs w:val="25"/>
        </w:rPr>
        <w:t xml:space="preserve">        </w:t>
      </w:r>
      <w:r w:rsidR="00CF4168"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0D07BF">
        <w:rPr>
          <w:color w:val="000000"/>
          <w:sz w:val="25"/>
          <w:szCs w:val="25"/>
        </w:rPr>
        <w:t>3</w:t>
      </w:r>
      <w:r w:rsidR="0038557C" w:rsidRPr="005E4F99">
        <w:rPr>
          <w:color w:val="000000"/>
          <w:sz w:val="25"/>
          <w:szCs w:val="25"/>
        </w:rPr>
        <w:t xml:space="preserve"> năm 201</w:t>
      </w:r>
      <w:r w:rsidR="00D9664B">
        <w:rPr>
          <w:color w:val="000000"/>
          <w:sz w:val="25"/>
          <w:szCs w:val="25"/>
        </w:rPr>
        <w:t>5</w:t>
      </w:r>
      <w:r w:rsidR="0038557C" w:rsidRPr="005E4F99">
        <w:rPr>
          <w:color w:val="000000"/>
          <w:sz w:val="25"/>
          <w:szCs w:val="25"/>
        </w:rPr>
        <w:t xml:space="preserve"> </w:t>
      </w:r>
      <w:r w:rsidR="00CC00E6">
        <w:rPr>
          <w:color w:val="000000"/>
          <w:sz w:val="25"/>
          <w:szCs w:val="25"/>
        </w:rPr>
        <w:t xml:space="preserve">tăng 41% </w:t>
      </w:r>
      <w:r w:rsidR="00CF4168" w:rsidRPr="005E4F99">
        <w:rPr>
          <w:color w:val="000000"/>
          <w:sz w:val="25"/>
          <w:szCs w:val="25"/>
        </w:rPr>
        <w:t>so với cùng kỳ năm 201</w:t>
      </w:r>
      <w:r w:rsidR="00D9664B">
        <w:rPr>
          <w:color w:val="000000"/>
          <w:sz w:val="25"/>
          <w:szCs w:val="25"/>
        </w:rPr>
        <w:t>4</w:t>
      </w:r>
      <w:r w:rsidR="00CF4168" w:rsidRPr="005E4F99">
        <w:rPr>
          <w:color w:val="000000"/>
          <w:sz w:val="25"/>
          <w:szCs w:val="25"/>
        </w:rPr>
        <w:t xml:space="preserve"> là do:</w:t>
      </w:r>
      <w:r w:rsidR="00BA182A" w:rsidRPr="005E4F99">
        <w:rPr>
          <w:color w:val="000000"/>
          <w:sz w:val="25"/>
          <w:szCs w:val="25"/>
        </w:rPr>
        <w:t xml:space="preserve"> </w:t>
      </w:r>
    </w:p>
    <w:p w:rsidR="00986396" w:rsidRPr="003B002F" w:rsidRDefault="00CC00E6" w:rsidP="003A3596">
      <w:pPr>
        <w:pStyle w:val="ListParagraph"/>
        <w:spacing w:line="360" w:lineRule="auto"/>
        <w:ind w:left="-90"/>
        <w:jc w:val="both"/>
        <w:rPr>
          <w:color w:val="000000"/>
          <w:sz w:val="25"/>
          <w:szCs w:val="25"/>
        </w:rPr>
      </w:pPr>
      <w:r>
        <w:rPr>
          <w:color w:val="000000"/>
          <w:sz w:val="25"/>
          <w:szCs w:val="25"/>
        </w:rPr>
        <w:t xml:space="preserve">Cty đã hoàn toàn hồi phục sau biến động giá dầu cuối năm ngoái, </w:t>
      </w:r>
      <w:r w:rsidR="003A3596">
        <w:rPr>
          <w:color w:val="000000"/>
          <w:sz w:val="25"/>
          <w:szCs w:val="25"/>
        </w:rPr>
        <w:t>cty nhận được nhiều đơn hàng hơn và doanh thu  đã được cải thiện đáng kể</w:t>
      </w:r>
      <w:r w:rsidR="00824F4D">
        <w:rPr>
          <w:color w:val="000000"/>
          <w:sz w:val="25"/>
          <w:szCs w:val="25"/>
        </w:rPr>
        <w:t xml:space="preserve"> ,</w:t>
      </w:r>
      <w:r w:rsidR="00B300F9">
        <w:rPr>
          <w:color w:val="000000"/>
          <w:sz w:val="25"/>
          <w:szCs w:val="25"/>
        </w:rPr>
        <w:t xml:space="preserve"> làm cho</w:t>
      </w:r>
      <w:r w:rsidR="003A3596">
        <w:rPr>
          <w:color w:val="000000"/>
          <w:sz w:val="25"/>
          <w:szCs w:val="25"/>
        </w:rPr>
        <w:t xml:space="preserve"> lợi nhuận quý 3 này tăng so với cùng kỳ năm 2014.</w:t>
      </w:r>
    </w:p>
    <w:p w:rsidR="00F77E82" w:rsidRPr="005E4F99" w:rsidRDefault="00F77E82" w:rsidP="00986396">
      <w:pPr>
        <w:spacing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Pr="005E4F99" w:rsidRDefault="003B002F" w:rsidP="004931E4">
      <w:pPr>
        <w:spacing w:line="360" w:lineRule="auto"/>
        <w:ind w:left="-360"/>
        <w:jc w:val="both"/>
        <w:rPr>
          <w:color w:val="000000"/>
          <w:sz w:val="25"/>
          <w:szCs w:val="25"/>
        </w:rPr>
      </w:pPr>
      <w:r>
        <w:rPr>
          <w:sz w:val="25"/>
          <w:szCs w:val="25"/>
        </w:rPr>
        <w:t xml:space="preserve">       </w:t>
      </w:r>
      <w:r w:rsidR="00A24712" w:rsidRPr="005E4F99">
        <w:rPr>
          <w:sz w:val="25"/>
          <w:szCs w:val="25"/>
        </w:rPr>
        <w:t>Xin trân trọng cảm ơn!</w:t>
      </w:r>
    </w:p>
    <w:tbl>
      <w:tblPr>
        <w:tblW w:w="0" w:type="auto"/>
        <w:tblInd w:w="-792" w:type="dxa"/>
        <w:tblLook w:val="04A0"/>
      </w:tblPr>
      <w:tblGrid>
        <w:gridCol w:w="3681"/>
        <w:gridCol w:w="5924"/>
      </w:tblGrid>
      <w:tr w:rsidR="00794923" w:rsidRPr="00435128">
        <w:tc>
          <w:tcPr>
            <w:tcW w:w="3780" w:type="dxa"/>
          </w:tcPr>
          <w:p w:rsidR="00794923" w:rsidRPr="00435128" w:rsidRDefault="00794923" w:rsidP="00435128">
            <w:pPr>
              <w:spacing w:line="360" w:lineRule="auto"/>
              <w:jc w:val="both"/>
              <w:rPr>
                <w:b/>
                <w:sz w:val="26"/>
                <w:szCs w:val="26"/>
                <w:u w:val="single"/>
              </w:rPr>
            </w:pPr>
            <w:r w:rsidRPr="00435128">
              <w:rPr>
                <w:b/>
                <w:sz w:val="26"/>
                <w:szCs w:val="26"/>
                <w:u w:val="single"/>
              </w:rPr>
              <w:t>Nơi nhận:</w:t>
            </w:r>
          </w:p>
          <w:p w:rsidR="00794923" w:rsidRPr="009B17C0" w:rsidRDefault="00794923" w:rsidP="00435128">
            <w:pPr>
              <w:numPr>
                <w:ilvl w:val="0"/>
                <w:numId w:val="17"/>
              </w:numPr>
              <w:spacing w:line="360" w:lineRule="auto"/>
              <w:jc w:val="both"/>
              <w:rPr>
                <w:i/>
                <w:sz w:val="26"/>
                <w:szCs w:val="26"/>
              </w:rPr>
            </w:pPr>
            <w:r w:rsidRPr="009B17C0">
              <w:rPr>
                <w:i/>
                <w:sz w:val="26"/>
                <w:szCs w:val="26"/>
              </w:rPr>
              <w:t>Như trên;</w:t>
            </w:r>
          </w:p>
          <w:p w:rsidR="00794923" w:rsidRPr="00435128" w:rsidRDefault="00794923" w:rsidP="00435128">
            <w:pPr>
              <w:numPr>
                <w:ilvl w:val="0"/>
                <w:numId w:val="17"/>
              </w:numPr>
              <w:spacing w:line="360" w:lineRule="auto"/>
              <w:jc w:val="both"/>
              <w:rPr>
                <w:sz w:val="26"/>
                <w:szCs w:val="26"/>
              </w:rPr>
            </w:pPr>
            <w:r w:rsidRPr="009B17C0">
              <w:rPr>
                <w:i/>
                <w:sz w:val="26"/>
                <w:szCs w:val="26"/>
              </w:rPr>
              <w:t>Lưu VP.</w:t>
            </w:r>
            <w:r w:rsidR="009B17C0">
              <w:rPr>
                <w:i/>
                <w:sz w:val="26"/>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34222"/>
    <w:multiLevelType w:val="hybridMultilevel"/>
    <w:tmpl w:val="5666FC18"/>
    <w:lvl w:ilvl="0" w:tplc="C0169B68">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E96"/>
    <w:multiLevelType w:val="hybridMultilevel"/>
    <w:tmpl w:val="3058F0E2"/>
    <w:lvl w:ilvl="0" w:tplc="5E6CDCD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
  </w:num>
  <w:num w:numId="4">
    <w:abstractNumId w:val="7"/>
  </w:num>
  <w:num w:numId="5">
    <w:abstractNumId w:val="20"/>
  </w:num>
  <w:num w:numId="6">
    <w:abstractNumId w:val="4"/>
  </w:num>
  <w:num w:numId="7">
    <w:abstractNumId w:val="5"/>
  </w:num>
  <w:num w:numId="8">
    <w:abstractNumId w:val="23"/>
  </w:num>
  <w:num w:numId="9">
    <w:abstractNumId w:val="12"/>
  </w:num>
  <w:num w:numId="10">
    <w:abstractNumId w:val="22"/>
  </w:num>
  <w:num w:numId="11">
    <w:abstractNumId w:val="13"/>
  </w:num>
  <w:num w:numId="12">
    <w:abstractNumId w:val="16"/>
  </w:num>
  <w:num w:numId="13">
    <w:abstractNumId w:val="15"/>
  </w:num>
  <w:num w:numId="14">
    <w:abstractNumId w:val="24"/>
  </w:num>
  <w:num w:numId="15">
    <w:abstractNumId w:val="18"/>
  </w:num>
  <w:num w:numId="16">
    <w:abstractNumId w:val="17"/>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F0853"/>
    <w:rsid w:val="00020C78"/>
    <w:rsid w:val="00042CC0"/>
    <w:rsid w:val="00050FBE"/>
    <w:rsid w:val="000516EF"/>
    <w:rsid w:val="00063EDB"/>
    <w:rsid w:val="000668C2"/>
    <w:rsid w:val="0007784F"/>
    <w:rsid w:val="00091EE5"/>
    <w:rsid w:val="00092411"/>
    <w:rsid w:val="000A490A"/>
    <w:rsid w:val="000B1161"/>
    <w:rsid w:val="000B20E5"/>
    <w:rsid w:val="000B3511"/>
    <w:rsid w:val="000C0EF9"/>
    <w:rsid w:val="000D07BF"/>
    <w:rsid w:val="000E60B1"/>
    <w:rsid w:val="000E7137"/>
    <w:rsid w:val="000F2327"/>
    <w:rsid w:val="00100D27"/>
    <w:rsid w:val="001016D4"/>
    <w:rsid w:val="001027C5"/>
    <w:rsid w:val="00104445"/>
    <w:rsid w:val="0010499D"/>
    <w:rsid w:val="00113C32"/>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FEF"/>
    <w:rsid w:val="002F2241"/>
    <w:rsid w:val="003045A6"/>
    <w:rsid w:val="00314995"/>
    <w:rsid w:val="00320ED8"/>
    <w:rsid w:val="00324131"/>
    <w:rsid w:val="00327901"/>
    <w:rsid w:val="00335235"/>
    <w:rsid w:val="00373931"/>
    <w:rsid w:val="00380514"/>
    <w:rsid w:val="0038557C"/>
    <w:rsid w:val="00390B1A"/>
    <w:rsid w:val="0039667B"/>
    <w:rsid w:val="003A081D"/>
    <w:rsid w:val="003A3596"/>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648"/>
    <w:rsid w:val="004479FE"/>
    <w:rsid w:val="00457277"/>
    <w:rsid w:val="004705B4"/>
    <w:rsid w:val="0047225F"/>
    <w:rsid w:val="004763C4"/>
    <w:rsid w:val="00485997"/>
    <w:rsid w:val="004931E4"/>
    <w:rsid w:val="00494F46"/>
    <w:rsid w:val="004A558E"/>
    <w:rsid w:val="004B1955"/>
    <w:rsid w:val="004B7B6D"/>
    <w:rsid w:val="004C47F1"/>
    <w:rsid w:val="004F0853"/>
    <w:rsid w:val="005075B5"/>
    <w:rsid w:val="00511277"/>
    <w:rsid w:val="00520D39"/>
    <w:rsid w:val="00522F5D"/>
    <w:rsid w:val="00524CFC"/>
    <w:rsid w:val="005273FA"/>
    <w:rsid w:val="005349CD"/>
    <w:rsid w:val="0054710B"/>
    <w:rsid w:val="005657FD"/>
    <w:rsid w:val="00575474"/>
    <w:rsid w:val="00590F83"/>
    <w:rsid w:val="005A12BA"/>
    <w:rsid w:val="005A3CC7"/>
    <w:rsid w:val="005A6F83"/>
    <w:rsid w:val="005B6BB5"/>
    <w:rsid w:val="005C3F4E"/>
    <w:rsid w:val="005C58AB"/>
    <w:rsid w:val="005C78E6"/>
    <w:rsid w:val="005D08C0"/>
    <w:rsid w:val="005D4821"/>
    <w:rsid w:val="005E05BC"/>
    <w:rsid w:val="005E0881"/>
    <w:rsid w:val="005E4F99"/>
    <w:rsid w:val="005F2A8B"/>
    <w:rsid w:val="005F7A77"/>
    <w:rsid w:val="006068D2"/>
    <w:rsid w:val="00611784"/>
    <w:rsid w:val="00626277"/>
    <w:rsid w:val="00627239"/>
    <w:rsid w:val="00627748"/>
    <w:rsid w:val="00653B68"/>
    <w:rsid w:val="0067099F"/>
    <w:rsid w:val="00674E36"/>
    <w:rsid w:val="00687BD0"/>
    <w:rsid w:val="006A2C0E"/>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7204"/>
    <w:rsid w:val="00774318"/>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800616"/>
    <w:rsid w:val="00806888"/>
    <w:rsid w:val="00813DA7"/>
    <w:rsid w:val="00816B7B"/>
    <w:rsid w:val="00824F4D"/>
    <w:rsid w:val="0083665A"/>
    <w:rsid w:val="008372C1"/>
    <w:rsid w:val="0084178B"/>
    <w:rsid w:val="00842902"/>
    <w:rsid w:val="0084442B"/>
    <w:rsid w:val="00850A7E"/>
    <w:rsid w:val="00851C7A"/>
    <w:rsid w:val="00853E1E"/>
    <w:rsid w:val="00855B94"/>
    <w:rsid w:val="00856DE1"/>
    <w:rsid w:val="00862CE5"/>
    <w:rsid w:val="00863A1F"/>
    <w:rsid w:val="00877E46"/>
    <w:rsid w:val="00894F34"/>
    <w:rsid w:val="008A0B4D"/>
    <w:rsid w:val="008A4C96"/>
    <w:rsid w:val="008B3C73"/>
    <w:rsid w:val="008C1477"/>
    <w:rsid w:val="008C639C"/>
    <w:rsid w:val="008E59E3"/>
    <w:rsid w:val="008F194E"/>
    <w:rsid w:val="00941C9E"/>
    <w:rsid w:val="009455F4"/>
    <w:rsid w:val="00946430"/>
    <w:rsid w:val="00954EF7"/>
    <w:rsid w:val="00960B02"/>
    <w:rsid w:val="0096344B"/>
    <w:rsid w:val="00966E44"/>
    <w:rsid w:val="00977087"/>
    <w:rsid w:val="009849C7"/>
    <w:rsid w:val="00986396"/>
    <w:rsid w:val="00986450"/>
    <w:rsid w:val="009900ED"/>
    <w:rsid w:val="00992268"/>
    <w:rsid w:val="009A0630"/>
    <w:rsid w:val="009B17C0"/>
    <w:rsid w:val="009B7A8D"/>
    <w:rsid w:val="009C1704"/>
    <w:rsid w:val="009D2F2E"/>
    <w:rsid w:val="00A00327"/>
    <w:rsid w:val="00A01CE5"/>
    <w:rsid w:val="00A02E2B"/>
    <w:rsid w:val="00A03B03"/>
    <w:rsid w:val="00A07D12"/>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00F9"/>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3D69"/>
    <w:rsid w:val="00BA68AD"/>
    <w:rsid w:val="00BB2057"/>
    <w:rsid w:val="00BC1015"/>
    <w:rsid w:val="00BC2B7E"/>
    <w:rsid w:val="00BC4676"/>
    <w:rsid w:val="00BD66DD"/>
    <w:rsid w:val="00BE043F"/>
    <w:rsid w:val="00BE1F35"/>
    <w:rsid w:val="00BE26D2"/>
    <w:rsid w:val="00C04E28"/>
    <w:rsid w:val="00C07850"/>
    <w:rsid w:val="00C124E1"/>
    <w:rsid w:val="00C168D8"/>
    <w:rsid w:val="00C24E3D"/>
    <w:rsid w:val="00C420E3"/>
    <w:rsid w:val="00C50ED2"/>
    <w:rsid w:val="00C549F8"/>
    <w:rsid w:val="00C55721"/>
    <w:rsid w:val="00C66DAA"/>
    <w:rsid w:val="00C8344A"/>
    <w:rsid w:val="00C8640C"/>
    <w:rsid w:val="00CA64CE"/>
    <w:rsid w:val="00CB73E4"/>
    <w:rsid w:val="00CC00E6"/>
    <w:rsid w:val="00CC56D1"/>
    <w:rsid w:val="00CD4D1D"/>
    <w:rsid w:val="00CF0949"/>
    <w:rsid w:val="00CF32E0"/>
    <w:rsid w:val="00CF4168"/>
    <w:rsid w:val="00D00390"/>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44401"/>
    <w:rsid w:val="00E51A4C"/>
    <w:rsid w:val="00E7098E"/>
    <w:rsid w:val="00E71CAB"/>
    <w:rsid w:val="00E724C3"/>
    <w:rsid w:val="00E75EE2"/>
    <w:rsid w:val="00E82111"/>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87742"/>
    <w:rsid w:val="00FA0D6E"/>
    <w:rsid w:val="00FB7142"/>
    <w:rsid w:val="00FD686D"/>
    <w:rsid w:val="00FD7417"/>
    <w:rsid w:val="00FE30C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webSettings.xml><?xml version="1.0" encoding="utf-8"?>
<w:webSettings xmlns:r="http://schemas.openxmlformats.org/officeDocument/2006/relationships" xmlns:w="http://schemas.openxmlformats.org/wordprocessingml/2006/main">
  <w:divs>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USER</cp:lastModifiedBy>
  <cp:revision>23</cp:revision>
  <cp:lastPrinted>2011-08-15T07:30:00Z</cp:lastPrinted>
  <dcterms:created xsi:type="dcterms:W3CDTF">2013-11-07T08:04:00Z</dcterms:created>
  <dcterms:modified xsi:type="dcterms:W3CDTF">2015-10-16T08:45:00Z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892f212d0e6440b8f310f3dc90cec6c.psdsxs" Id="R39cdf6fdee3a460d" /></Relationships>
</file>