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C01B" w14:textId="77777777" w:rsidR="008423C6" w:rsidRPr="009E4FB8" w:rsidRDefault="00012C29" w:rsidP="000A0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4FB8">
        <w:rPr>
          <w:rFonts w:ascii="Arial" w:hAnsi="Arial" w:cs="Arial"/>
          <w:b/>
          <w:color w:val="010000"/>
          <w:sz w:val="20"/>
          <w:szCs w:val="20"/>
        </w:rPr>
        <w:t>VTP: Annual Corporate Governance Report 2023</w:t>
      </w:r>
    </w:p>
    <w:p w14:paraId="33D5A666" w14:textId="1FADEF40" w:rsidR="008423C6" w:rsidRPr="009E4FB8" w:rsidRDefault="00012C29" w:rsidP="000A0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On January 29, 2024, Viettel Post Joint Stock Corporation announced Report No. 64/BC-HDQT on the corporate governance in 2023 as follows:</w:t>
      </w:r>
    </w:p>
    <w:p w14:paraId="265D61AF" w14:textId="77777777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Name of company: Viettel Post Joint Stock Corporation</w:t>
      </w:r>
    </w:p>
    <w:p w14:paraId="67794D1D" w14:textId="13C8507E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Headquarters address: No. 2, Lane 15, Duy Tan Street, Dich Vong Hau Ward, Cau Giay District, Hanoi City.</w:t>
      </w:r>
    </w:p>
    <w:p w14:paraId="339049DF" w14:textId="58F927B4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sz w:val="20"/>
          <w:szCs w:val="20"/>
        </w:rPr>
        <w:t>Email: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</w:t>
      </w:r>
      <w:hyperlink r:id="rId6">
        <w:r w:rsidRPr="009E4FB8">
          <w:rPr>
            <w:rFonts w:ascii="Arial" w:hAnsi="Arial" w:cs="Arial"/>
            <w:color w:val="010000"/>
            <w:sz w:val="20"/>
            <w:szCs w:val="20"/>
          </w:rPr>
          <w:t>hoiđồngquantri@viettelpost.com.vn</w:t>
        </w:r>
      </w:hyperlink>
      <w:r w:rsidRPr="009E4FB8">
        <w:rPr>
          <w:rFonts w:ascii="Arial" w:hAnsi="Arial" w:cs="Arial"/>
          <w:color w:val="010000"/>
          <w:sz w:val="20"/>
          <w:szCs w:val="20"/>
        </w:rPr>
        <w:t>.</w:t>
      </w:r>
    </w:p>
    <w:p w14:paraId="416EBEE9" w14:textId="77777777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Charter capital: VND 1,217,830,420,000.</w:t>
      </w:r>
    </w:p>
    <w:p w14:paraId="509ED4BF" w14:textId="77777777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Securities code: VTP.</w:t>
      </w:r>
    </w:p>
    <w:p w14:paraId="785496FF" w14:textId="662ED204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Corporate governance model: The </w:t>
      </w:r>
      <w:r w:rsidR="000A065F">
        <w:rPr>
          <w:rFonts w:ascii="Arial" w:hAnsi="Arial" w:cs="Arial"/>
          <w:color w:val="010000"/>
          <w:sz w:val="20"/>
          <w:szCs w:val="20"/>
        </w:rPr>
        <w:t>General Meeting</w:t>
      </w:r>
      <w:r w:rsidRPr="009E4FB8">
        <w:rPr>
          <w:rFonts w:ascii="Arial" w:hAnsi="Arial" w:cs="Arial"/>
          <w:color w:val="010000"/>
          <w:sz w:val="20"/>
          <w:szCs w:val="20"/>
        </w:rPr>
        <w:t>, The Board of Directors, the Supervisory Board and Manager</w:t>
      </w:r>
    </w:p>
    <w:p w14:paraId="6031BF41" w14:textId="44B8EF3F" w:rsidR="008423C6" w:rsidRPr="009E4FB8" w:rsidRDefault="00012C29" w:rsidP="000A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Internal audit execution: Unimplemented.</w:t>
      </w:r>
    </w:p>
    <w:p w14:paraId="6F82FBF3" w14:textId="02F3A3AE" w:rsidR="008423C6" w:rsidRPr="009E4FB8" w:rsidRDefault="00012C29" w:rsidP="000A0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0A065F">
        <w:rPr>
          <w:rFonts w:ascii="Arial" w:hAnsi="Arial" w:cs="Arial"/>
          <w:color w:val="010000"/>
          <w:sz w:val="20"/>
          <w:szCs w:val="20"/>
        </w:rPr>
        <w:t>General Meeting</w:t>
      </w:r>
    </w:p>
    <w:p w14:paraId="0F08833B" w14:textId="4DCFE3EE" w:rsidR="008423C6" w:rsidRPr="009E4FB8" w:rsidRDefault="00012C29" w:rsidP="000A0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Information about the meetings and General Mandates (including General Mandates approved by collecting shareholders' </w:t>
      </w:r>
      <w:r w:rsidR="000A065F">
        <w:rPr>
          <w:rFonts w:ascii="Arial" w:hAnsi="Arial" w:cs="Arial"/>
          <w:color w:val="010000"/>
          <w:sz w:val="20"/>
          <w:szCs w:val="20"/>
        </w:rPr>
        <w:t>ballot</w:t>
      </w:r>
      <w:r w:rsidRPr="009E4FB8">
        <w:rPr>
          <w:rFonts w:ascii="Arial" w:hAnsi="Arial" w:cs="Arial"/>
          <w:color w:val="010000"/>
          <w:sz w:val="20"/>
          <w:szCs w:val="20"/>
        </w:rPr>
        <w:t>):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2174"/>
        <w:gridCol w:w="1658"/>
        <w:gridCol w:w="4601"/>
      </w:tblGrid>
      <w:tr w:rsidR="008423C6" w:rsidRPr="009E4FB8" w14:paraId="34434F46" w14:textId="77777777">
        <w:tc>
          <w:tcPr>
            <w:tcW w:w="586" w:type="dxa"/>
            <w:shd w:val="clear" w:color="auto" w:fill="auto"/>
            <w:vAlign w:val="center"/>
          </w:tcPr>
          <w:p w14:paraId="549F1BE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6FEC3A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General Mandate No.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6A51A90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26F8DD02" w14:textId="0D3DD8C4" w:rsidR="008423C6" w:rsidRPr="009E4FB8" w:rsidRDefault="009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8423C6" w:rsidRPr="009E4FB8" w14:paraId="071C1592" w14:textId="77777777">
        <w:tc>
          <w:tcPr>
            <w:tcW w:w="586" w:type="dxa"/>
            <w:shd w:val="clear" w:color="auto" w:fill="auto"/>
            <w:vAlign w:val="center"/>
          </w:tcPr>
          <w:p w14:paraId="1544F71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1C7EBD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66/NQ-DHDCD-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DAFAA0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19, 2023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171B230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  <w:tr w:rsidR="008423C6" w:rsidRPr="009E4FB8" w14:paraId="34D7D6AA" w14:textId="77777777">
        <w:tc>
          <w:tcPr>
            <w:tcW w:w="586" w:type="dxa"/>
            <w:shd w:val="clear" w:color="auto" w:fill="auto"/>
            <w:vAlign w:val="center"/>
          </w:tcPr>
          <w:p w14:paraId="5B743AD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501F17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191/NQ-DHDCD-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69863C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05, 2023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1F37A594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General Mandate by way of collecting shareholders' opinions via a ballot on the dismissal of a member of the Board of Directors and the relocation of the head office of VTPost</w:t>
            </w:r>
          </w:p>
        </w:tc>
      </w:tr>
    </w:tbl>
    <w:p w14:paraId="5752FE90" w14:textId="7F1DA4A9" w:rsidR="008423C6" w:rsidRPr="009E4FB8" w:rsidRDefault="00012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Board of Directors</w:t>
      </w:r>
    </w:p>
    <w:p w14:paraId="25FCCD1B" w14:textId="77777777" w:rsidR="008423C6" w:rsidRPr="009E4FB8" w:rsidRDefault="00012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Information about members of the Board of Directors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551"/>
        <w:gridCol w:w="2695"/>
        <w:gridCol w:w="1558"/>
        <w:gridCol w:w="1650"/>
      </w:tblGrid>
      <w:tr w:rsidR="008423C6" w:rsidRPr="009E4FB8" w14:paraId="7FAF3CBC" w14:textId="77777777">
        <w:tc>
          <w:tcPr>
            <w:tcW w:w="565" w:type="dxa"/>
            <w:vMerge w:val="restart"/>
            <w:shd w:val="clear" w:color="auto" w:fill="auto"/>
            <w:vAlign w:val="center"/>
          </w:tcPr>
          <w:p w14:paraId="6E5542C6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7EF8816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Members of the Board of Directors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1B448C09" w14:textId="1BACB0CF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 of the Board of Directors, non-executive member of the Board of Directors)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FBCF928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members/independent member of the Board of Directors</w:t>
            </w:r>
          </w:p>
        </w:tc>
      </w:tr>
      <w:tr w:rsidR="008423C6" w:rsidRPr="009E4FB8" w14:paraId="1386D766" w14:textId="77777777">
        <w:tc>
          <w:tcPr>
            <w:tcW w:w="565" w:type="dxa"/>
            <w:vMerge/>
            <w:shd w:val="clear" w:color="auto" w:fill="auto"/>
            <w:vAlign w:val="center"/>
          </w:tcPr>
          <w:p w14:paraId="00B9E3E6" w14:textId="77777777" w:rsidR="008423C6" w:rsidRPr="009E4FB8" w:rsidRDefault="0084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689BBC" w14:textId="77777777" w:rsidR="008423C6" w:rsidRPr="009E4FB8" w:rsidRDefault="0084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62B6972" w14:textId="77777777" w:rsidR="008423C6" w:rsidRPr="009E4FB8" w:rsidRDefault="0084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78F9E0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E1700C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8423C6" w:rsidRPr="009E4FB8" w14:paraId="77246077" w14:textId="77777777">
        <w:tc>
          <w:tcPr>
            <w:tcW w:w="565" w:type="dxa"/>
            <w:shd w:val="clear" w:color="auto" w:fill="auto"/>
            <w:vAlign w:val="center"/>
          </w:tcPr>
          <w:p w14:paraId="3702217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CBDCE0" w14:textId="4B017286" w:rsidR="008423C6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Thanh Nam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2E5721E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Chair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579C3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24, 2021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71120CE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51FCFFF1" w14:textId="77777777">
        <w:tc>
          <w:tcPr>
            <w:tcW w:w="565" w:type="dxa"/>
            <w:shd w:val="clear" w:color="auto" w:fill="auto"/>
            <w:vAlign w:val="center"/>
          </w:tcPr>
          <w:p w14:paraId="4995A91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83EA7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Hoang Trung Thanh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8C773D0" w14:textId="6AC7F629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Vice Chairman of the Board of Directors -cum-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6B2A118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01, 2022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DDAE7D6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0703455F" w14:textId="77777777">
        <w:tc>
          <w:tcPr>
            <w:tcW w:w="565" w:type="dxa"/>
            <w:shd w:val="clear" w:color="auto" w:fill="auto"/>
            <w:vAlign w:val="center"/>
          </w:tcPr>
          <w:p w14:paraId="71F39C7C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C73C6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Viet Dung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B642E7A" w14:textId="600FC781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57E4F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FF7F874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73FACDA3" w14:textId="77777777">
        <w:tc>
          <w:tcPr>
            <w:tcW w:w="565" w:type="dxa"/>
            <w:shd w:val="clear" w:color="auto" w:fill="auto"/>
            <w:vAlign w:val="center"/>
          </w:tcPr>
          <w:p w14:paraId="23890F1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142344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Dinh Thanh Son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B99DFF7" w14:textId="49D94B23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Directors-cum-Deputy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31CEA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06, 2020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6D2119E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08A553F4" w14:textId="77777777">
        <w:tc>
          <w:tcPr>
            <w:tcW w:w="565" w:type="dxa"/>
            <w:shd w:val="clear" w:color="auto" w:fill="auto"/>
            <w:vAlign w:val="center"/>
          </w:tcPr>
          <w:p w14:paraId="77AFCE2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84128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Dac Luan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BC7514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851BC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5869F98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76A39C80" w14:textId="77777777">
        <w:tc>
          <w:tcPr>
            <w:tcW w:w="565" w:type="dxa"/>
            <w:shd w:val="clear" w:color="auto" w:fill="auto"/>
            <w:vAlign w:val="center"/>
          </w:tcPr>
          <w:p w14:paraId="499260E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D412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Dinh Nhu Tuynh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ED98C4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E8279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446A01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7BF99D1B" w14:textId="77777777">
        <w:tc>
          <w:tcPr>
            <w:tcW w:w="565" w:type="dxa"/>
            <w:shd w:val="clear" w:color="auto" w:fill="auto"/>
            <w:vAlign w:val="center"/>
          </w:tcPr>
          <w:p w14:paraId="7DB7C92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AD5B67" w14:textId="771D10CA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Ms. Nghiem Phuong Nhi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B983DBC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851B6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F7A256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19, 2023</w:t>
            </w:r>
          </w:p>
        </w:tc>
      </w:tr>
      <w:tr w:rsidR="008423C6" w:rsidRPr="009E4FB8" w14:paraId="70C1BC87" w14:textId="77777777">
        <w:tc>
          <w:tcPr>
            <w:tcW w:w="565" w:type="dxa"/>
            <w:shd w:val="clear" w:color="auto" w:fill="auto"/>
            <w:vAlign w:val="center"/>
          </w:tcPr>
          <w:p w14:paraId="320D19F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46FE1" w14:textId="14681655" w:rsidR="008423C6" w:rsidRPr="009E4FB8" w:rsidRDefault="00012C29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Ms</w:t>
            </w:r>
            <w:r w:rsidR="009E4FB8">
              <w:rPr>
                <w:rFonts w:ascii="Arial" w:hAnsi="Arial" w:cs="Arial"/>
                <w:color w:val="010000"/>
                <w:sz w:val="20"/>
                <w:szCs w:val="20"/>
              </w:rPr>
              <w:t>.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Nguyen Thi </w:t>
            </w:r>
            <w:r w:rsidR="007D1B02">
              <w:rPr>
                <w:rFonts w:ascii="Arial" w:hAnsi="Arial" w:cs="Arial"/>
                <w:color w:val="010000"/>
                <w:sz w:val="20"/>
                <w:szCs w:val="20"/>
              </w:rPr>
              <w:t xml:space="preserve">Thanh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Nga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64513E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1A81C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19, 2023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AF193D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05, 2023</w:t>
            </w:r>
          </w:p>
        </w:tc>
      </w:tr>
    </w:tbl>
    <w:p w14:paraId="536A78EF" w14:textId="48F81FB6" w:rsidR="008423C6" w:rsidRPr="009E4FB8" w:rsidRDefault="00012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"/>
        <w:gridCol w:w="1178"/>
        <w:gridCol w:w="1798"/>
        <w:gridCol w:w="5424"/>
      </w:tblGrid>
      <w:tr w:rsidR="00DA0B8D" w:rsidRPr="009E4FB8" w14:paraId="025D0FE7" w14:textId="77777777" w:rsidTr="000A065F">
        <w:tc>
          <w:tcPr>
            <w:tcW w:w="343" w:type="pct"/>
            <w:shd w:val="clear" w:color="auto" w:fill="auto"/>
            <w:vAlign w:val="center"/>
          </w:tcPr>
          <w:p w14:paraId="36AE464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6CA3F39" w14:textId="6D164A26" w:rsidR="00DA0B8D" w:rsidRPr="009E4FB8" w:rsidRDefault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7E8411B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141662A8" w14:textId="0B278ED7" w:rsidR="00DA0B8D" w:rsidRPr="009E4FB8" w:rsidRDefault="009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DA0B8D" w:rsidRPr="009E4FB8" w14:paraId="65B5E166" w14:textId="77777777" w:rsidTr="000A065F">
        <w:tc>
          <w:tcPr>
            <w:tcW w:w="343" w:type="pct"/>
            <w:shd w:val="clear" w:color="auto" w:fill="auto"/>
            <w:vAlign w:val="center"/>
          </w:tcPr>
          <w:p w14:paraId="4737B24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EBE87A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E674EA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30,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4C40A0CD" w14:textId="532CFCFC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divestment from Bellazio Logistics Joint Stock Company</w:t>
            </w:r>
          </w:p>
        </w:tc>
      </w:tr>
      <w:tr w:rsidR="00DA0B8D" w:rsidRPr="009E4FB8" w14:paraId="75343C1E" w14:textId="77777777" w:rsidTr="000A065F">
        <w:tc>
          <w:tcPr>
            <w:tcW w:w="343" w:type="pct"/>
            <w:shd w:val="clear" w:color="auto" w:fill="auto"/>
            <w:vAlign w:val="center"/>
          </w:tcPr>
          <w:p w14:paraId="0D94E70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46F399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A00B449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30,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8114655" w14:textId="3945645B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matters related to personnel work</w:t>
            </w:r>
          </w:p>
        </w:tc>
      </w:tr>
      <w:tr w:rsidR="00DA0B8D" w:rsidRPr="009E4FB8" w14:paraId="68653624" w14:textId="77777777" w:rsidTr="000A065F">
        <w:tc>
          <w:tcPr>
            <w:tcW w:w="343" w:type="pct"/>
            <w:shd w:val="clear" w:color="auto" w:fill="auto"/>
            <w:vAlign w:val="center"/>
          </w:tcPr>
          <w:p w14:paraId="6FF3445B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29241D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FF45C1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February 22,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7C7D1A9E" w14:textId="08EC877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Convene the Annual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DA0B8D" w:rsidRPr="009E4FB8" w14:paraId="3BD8CB57" w14:textId="77777777" w:rsidTr="000A065F">
        <w:tc>
          <w:tcPr>
            <w:tcW w:w="343" w:type="pct"/>
            <w:shd w:val="clear" w:color="auto" w:fill="auto"/>
            <w:vAlign w:val="center"/>
          </w:tcPr>
          <w:p w14:paraId="0DDAEA0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250FE6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83CE341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February 28,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72E6F7A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investment policy for the project</w:t>
            </w:r>
          </w:p>
        </w:tc>
      </w:tr>
      <w:tr w:rsidR="00DA0B8D" w:rsidRPr="009E4FB8" w14:paraId="3FB9594C" w14:textId="77777777" w:rsidTr="000A065F">
        <w:tc>
          <w:tcPr>
            <w:tcW w:w="343" w:type="pct"/>
            <w:shd w:val="clear" w:color="auto" w:fill="auto"/>
            <w:vAlign w:val="center"/>
          </w:tcPr>
          <w:p w14:paraId="06FDA5F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D4DB02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FE2B33E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18,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7703315B" w14:textId="51A98294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Receipt of resignation from Ms. Nghiem Phuong Nhi, a member of the Board of Directors</w:t>
            </w:r>
          </w:p>
        </w:tc>
      </w:tr>
      <w:tr w:rsidR="00DA0B8D" w:rsidRPr="009E4FB8" w14:paraId="5D25D20C" w14:textId="77777777" w:rsidTr="000A065F">
        <w:tc>
          <w:tcPr>
            <w:tcW w:w="343" w:type="pct"/>
            <w:shd w:val="clear" w:color="auto" w:fill="auto"/>
            <w:vAlign w:val="center"/>
          </w:tcPr>
          <w:p w14:paraId="44A38C61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14D41ED" w14:textId="7A0484A2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43, 44, 45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BE6EF07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056C8F6D" w14:textId="2F9D03B4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contracts with related parties for Q1/2023 and some matters under the authority of the Board of Directors</w:t>
            </w:r>
          </w:p>
        </w:tc>
      </w:tr>
      <w:tr w:rsidR="00DA0B8D" w:rsidRPr="009E4FB8" w14:paraId="19B15C47" w14:textId="77777777" w:rsidTr="000A065F">
        <w:tc>
          <w:tcPr>
            <w:tcW w:w="343" w:type="pct"/>
            <w:shd w:val="clear" w:color="auto" w:fill="auto"/>
            <w:vAlign w:val="center"/>
          </w:tcPr>
          <w:p w14:paraId="0EF7F8F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A16F711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49, 50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E11312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4966C52" w14:textId="67468658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of Directors meeting to approve certain matters under its authority and documents to be approved by the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</w:p>
        </w:tc>
      </w:tr>
      <w:tr w:rsidR="00DA0B8D" w:rsidRPr="009E4FB8" w14:paraId="57DA8DD7" w14:textId="77777777" w:rsidTr="000A065F">
        <w:tc>
          <w:tcPr>
            <w:tcW w:w="343" w:type="pct"/>
            <w:shd w:val="clear" w:color="auto" w:fill="auto"/>
            <w:vAlign w:val="center"/>
          </w:tcPr>
          <w:p w14:paraId="442DBF4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A10A69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53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BD3E2D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03,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AB25933" w14:textId="379A1683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matters related to personnel work and renaming of a subsidiary</w:t>
            </w:r>
          </w:p>
        </w:tc>
      </w:tr>
      <w:tr w:rsidR="00DA0B8D" w:rsidRPr="009E4FB8" w14:paraId="70C915C8" w14:textId="77777777" w:rsidTr="000A065F">
        <w:tc>
          <w:tcPr>
            <w:tcW w:w="343" w:type="pct"/>
            <w:shd w:val="clear" w:color="auto" w:fill="auto"/>
            <w:vAlign w:val="center"/>
          </w:tcPr>
          <w:p w14:paraId="768061CB" w14:textId="77777777" w:rsidR="00DA0B8D" w:rsidRPr="009E4FB8" w:rsidRDefault="00DA0B8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634B02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73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E56379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02,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CA0300A" w14:textId="64D72CAC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contracts with related parties for Q2/2023</w:t>
            </w:r>
          </w:p>
        </w:tc>
      </w:tr>
      <w:tr w:rsidR="00DA0B8D" w:rsidRPr="009E4FB8" w14:paraId="0A02733B" w14:textId="77777777" w:rsidTr="000A065F">
        <w:tc>
          <w:tcPr>
            <w:tcW w:w="343" w:type="pct"/>
            <w:shd w:val="clear" w:color="auto" w:fill="auto"/>
            <w:vAlign w:val="center"/>
          </w:tcPr>
          <w:p w14:paraId="08F0B39B" w14:textId="1A612FD1" w:rsidR="00DA0B8D" w:rsidRPr="009E4FB8" w:rsidRDefault="00DA0B8D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526EF6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87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1BA9E02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28,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F4C5B9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Select an audit company in 2023</w:t>
            </w:r>
          </w:p>
        </w:tc>
      </w:tr>
      <w:tr w:rsidR="00DA0B8D" w:rsidRPr="009E4FB8" w14:paraId="4C45CDBF" w14:textId="77777777" w:rsidTr="000A065F">
        <w:tc>
          <w:tcPr>
            <w:tcW w:w="343" w:type="pct"/>
            <w:shd w:val="clear" w:color="auto" w:fill="auto"/>
            <w:vAlign w:val="center"/>
          </w:tcPr>
          <w:p w14:paraId="1B0B5DE7" w14:textId="77777777" w:rsidR="00DA0B8D" w:rsidRPr="009E4FB8" w:rsidRDefault="00DA0B8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E1E14A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30A105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30,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420FD9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Board of Directors meeting for Q2/2023</w:t>
            </w:r>
          </w:p>
        </w:tc>
      </w:tr>
      <w:tr w:rsidR="00DA0B8D" w:rsidRPr="009E4FB8" w14:paraId="2F1F5402" w14:textId="77777777" w:rsidTr="000A065F">
        <w:tc>
          <w:tcPr>
            <w:tcW w:w="343" w:type="pct"/>
            <w:shd w:val="clear" w:color="auto" w:fill="auto"/>
            <w:vAlign w:val="center"/>
          </w:tcPr>
          <w:p w14:paraId="2CF2E91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DE4BC8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98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B2117C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01,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4F990E12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Receipt of resignation from Ms. Nguyen Thi Thanh Nga, a member of the Board of Directors</w:t>
            </w:r>
          </w:p>
        </w:tc>
      </w:tr>
      <w:tr w:rsidR="00DA0B8D" w:rsidRPr="009E4FB8" w14:paraId="368828D3" w14:textId="77777777" w:rsidTr="000A065F">
        <w:tc>
          <w:tcPr>
            <w:tcW w:w="343" w:type="pct"/>
            <w:shd w:val="clear" w:color="auto" w:fill="auto"/>
            <w:vAlign w:val="center"/>
          </w:tcPr>
          <w:p w14:paraId="5FE68D4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13.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AC660E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780CA7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04,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42E45927" w14:textId="6D79AC23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plan for dividend payment in 2022</w:t>
            </w:r>
          </w:p>
        </w:tc>
      </w:tr>
      <w:tr w:rsidR="00DA0B8D" w:rsidRPr="009E4FB8" w14:paraId="183A3A42" w14:textId="77777777" w:rsidTr="000A065F">
        <w:tc>
          <w:tcPr>
            <w:tcW w:w="343" w:type="pct"/>
            <w:shd w:val="clear" w:color="auto" w:fill="auto"/>
            <w:vAlign w:val="center"/>
          </w:tcPr>
          <w:p w14:paraId="2093040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30DCD5E" w14:textId="0CF81524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108, 109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38C66AB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08,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C4B6797" w14:textId="2ACC8E69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dismissal of the 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issue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of the Operating Regulations of the Single-Member Limited Liability Company owned by VTPost</w:t>
            </w:r>
          </w:p>
        </w:tc>
      </w:tr>
      <w:tr w:rsidR="00DA0B8D" w:rsidRPr="009E4FB8" w14:paraId="06050D7A" w14:textId="77777777" w:rsidTr="000A065F">
        <w:tc>
          <w:tcPr>
            <w:tcW w:w="343" w:type="pct"/>
            <w:shd w:val="clear" w:color="auto" w:fill="auto"/>
            <w:vAlign w:val="center"/>
          </w:tcPr>
          <w:p w14:paraId="0CD9BBD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806D921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9C4942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07,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574EC8B" w14:textId="3FD0D85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record date to collect shareholders' opinions via a ballot</w:t>
            </w:r>
          </w:p>
        </w:tc>
      </w:tr>
      <w:tr w:rsidR="00DA0B8D" w:rsidRPr="009E4FB8" w14:paraId="52A39FB8" w14:textId="77777777" w:rsidTr="000A065F">
        <w:tc>
          <w:tcPr>
            <w:tcW w:w="343" w:type="pct"/>
            <w:shd w:val="clear" w:color="auto" w:fill="auto"/>
            <w:vAlign w:val="center"/>
          </w:tcPr>
          <w:p w14:paraId="0AE2BA6B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16.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7165E1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02422D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559A2CB" w14:textId="3BFDD53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 the 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</w:tr>
      <w:tr w:rsidR="00DA0B8D" w:rsidRPr="009E4FB8" w14:paraId="382E988E" w14:textId="77777777" w:rsidTr="000A065F">
        <w:tc>
          <w:tcPr>
            <w:tcW w:w="343" w:type="pct"/>
            <w:shd w:val="clear" w:color="auto" w:fill="auto"/>
            <w:vAlign w:val="center"/>
          </w:tcPr>
          <w:p w14:paraId="6A3325A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17.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737EF9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136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7EEC2ED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21,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2DB8E6D9" w14:textId="42BA0484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Amendment of the charter related to the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issue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of shares for the 2022 dividend payment</w:t>
            </w:r>
          </w:p>
        </w:tc>
      </w:tr>
      <w:tr w:rsidR="00DA0B8D" w:rsidRPr="009E4FB8" w14:paraId="2D059E5F" w14:textId="77777777" w:rsidTr="000A065F">
        <w:tc>
          <w:tcPr>
            <w:tcW w:w="343" w:type="pct"/>
            <w:shd w:val="clear" w:color="auto" w:fill="auto"/>
            <w:vAlign w:val="center"/>
          </w:tcPr>
          <w:p w14:paraId="6E9F4BA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18.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0259410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138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CAE20B9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22,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F2A3D3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Meeting to approve personnel work-related policies at Viettelpost Service and Trading Single-Member Limited Liability Company</w:t>
            </w:r>
          </w:p>
        </w:tc>
      </w:tr>
      <w:tr w:rsidR="00DA0B8D" w:rsidRPr="009E4FB8" w14:paraId="5D51978E" w14:textId="77777777" w:rsidTr="000A065F">
        <w:tc>
          <w:tcPr>
            <w:tcW w:w="343" w:type="pct"/>
            <w:shd w:val="clear" w:color="auto" w:fill="auto"/>
            <w:vAlign w:val="center"/>
          </w:tcPr>
          <w:p w14:paraId="4B99802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19.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AD6F3C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352B9F7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23,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17B4F3B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investment project policy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cr/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br/>
            </w:r>
          </w:p>
        </w:tc>
      </w:tr>
      <w:tr w:rsidR="00DA0B8D" w:rsidRPr="009E4FB8" w14:paraId="25B93D09" w14:textId="77777777" w:rsidTr="000A065F">
        <w:tc>
          <w:tcPr>
            <w:tcW w:w="343" w:type="pct"/>
            <w:shd w:val="clear" w:color="auto" w:fill="auto"/>
            <w:vAlign w:val="center"/>
          </w:tcPr>
          <w:p w14:paraId="1E300D3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20.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477964D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ACDDEF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29,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76EF7F25" w14:textId="644CB27E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contracts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for the last 6 months of 2023</w:t>
            </w:r>
          </w:p>
        </w:tc>
      </w:tr>
      <w:tr w:rsidR="00DA0B8D" w:rsidRPr="009E4FB8" w14:paraId="1B1D7D54" w14:textId="77777777" w:rsidTr="000A065F">
        <w:tc>
          <w:tcPr>
            <w:tcW w:w="343" w:type="pct"/>
            <w:shd w:val="clear" w:color="auto" w:fill="auto"/>
            <w:vAlign w:val="center"/>
          </w:tcPr>
          <w:p w14:paraId="4E67415C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21.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A433E0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0AEDFE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06,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FD00FC2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Change of the record date for the list of shareholders to collect opinions via a ballot</w:t>
            </w:r>
          </w:p>
        </w:tc>
      </w:tr>
      <w:tr w:rsidR="00DA0B8D" w:rsidRPr="009E4FB8" w14:paraId="3CFBD122" w14:textId="77777777" w:rsidTr="000A065F">
        <w:tc>
          <w:tcPr>
            <w:tcW w:w="343" w:type="pct"/>
            <w:shd w:val="clear" w:color="auto" w:fill="auto"/>
            <w:vAlign w:val="center"/>
          </w:tcPr>
          <w:p w14:paraId="555DCFD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22.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AFB3A29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161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2F2DC3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07,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19F6C8A1" w14:textId="19308D24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Regulations for the establishment, management, and use of the Reward and Welfare Fund</w:t>
            </w:r>
          </w:p>
        </w:tc>
      </w:tr>
      <w:tr w:rsidR="00DA0B8D" w:rsidRPr="009E4FB8" w14:paraId="40F23736" w14:textId="77777777" w:rsidTr="000A065F">
        <w:tc>
          <w:tcPr>
            <w:tcW w:w="343" w:type="pct"/>
            <w:shd w:val="clear" w:color="auto" w:fill="auto"/>
            <w:vAlign w:val="center"/>
          </w:tcPr>
          <w:p w14:paraId="2392DE8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23.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46F4DA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200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D023E5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09,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A1E0DBB" w14:textId="20CAEB80" w:rsidR="00DA0B8D" w:rsidRPr="009E4FB8" w:rsidRDefault="003634D3" w:rsidP="0036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Implementation of</w:t>
            </w:r>
            <w:r w:rsidR="00DA0B8D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transfer of VTP shares from the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UPCoM</w:t>
            </w:r>
            <w:r w:rsidR="00DA0B8D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to the HoSE</w:t>
            </w:r>
          </w:p>
        </w:tc>
      </w:tr>
      <w:tr w:rsidR="00DA0B8D" w:rsidRPr="009E4FB8" w14:paraId="4E9A8C94" w14:textId="77777777" w:rsidTr="000A065F">
        <w:tc>
          <w:tcPr>
            <w:tcW w:w="343" w:type="pct"/>
            <w:shd w:val="clear" w:color="auto" w:fill="auto"/>
            <w:vAlign w:val="center"/>
          </w:tcPr>
          <w:p w14:paraId="273CE2A4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24.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5CF871E" w14:textId="4D83BF7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202, 203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57F660F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10,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637B3752" w14:textId="002F7DF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personnel work-related policies at the Business Center for Delivery and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issue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of Debt Management Regulations</w:t>
            </w:r>
          </w:p>
        </w:tc>
      </w:tr>
      <w:tr w:rsidR="00DA0B8D" w:rsidRPr="009E4FB8" w14:paraId="6409E291" w14:textId="77777777" w:rsidTr="000A065F">
        <w:tc>
          <w:tcPr>
            <w:tcW w:w="343" w:type="pct"/>
            <w:shd w:val="clear" w:color="auto" w:fill="auto"/>
            <w:vAlign w:val="center"/>
          </w:tcPr>
          <w:p w14:paraId="1A0FDB71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25.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D623113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231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B019A7D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37909F87" w14:textId="699E7078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personnel work-related policies at Mygo Myanmar Co., Ltd. and Mygo Cambodia Co., Ltd.</w:t>
            </w:r>
          </w:p>
        </w:tc>
      </w:tr>
      <w:tr w:rsidR="00DA0B8D" w:rsidRPr="009E4FB8" w14:paraId="37F05718" w14:textId="77777777" w:rsidTr="000A065F">
        <w:tc>
          <w:tcPr>
            <w:tcW w:w="343" w:type="pct"/>
            <w:shd w:val="clear" w:color="auto" w:fill="auto"/>
            <w:vAlign w:val="center"/>
          </w:tcPr>
          <w:p w14:paraId="6A45CB6F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26.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29A5DB5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235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709B04F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17,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59BDB272" w14:textId="47CD7CC6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Meeting to approve the Working Regulations of the Chair of the Board of Directors</w:t>
            </w:r>
          </w:p>
        </w:tc>
      </w:tr>
      <w:tr w:rsidR="00DA0B8D" w:rsidRPr="009E4FB8" w14:paraId="2275B4E6" w14:textId="77777777" w:rsidTr="000A065F">
        <w:tc>
          <w:tcPr>
            <w:tcW w:w="343" w:type="pct"/>
            <w:shd w:val="clear" w:color="auto" w:fill="auto"/>
            <w:vAlign w:val="center"/>
          </w:tcPr>
          <w:p w14:paraId="1A4A0EC2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27.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624F68E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246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313636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28,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49D93AA3" w14:textId="42BC58CA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Method for determining the reference price on the first day of VTP shares trading on the HOSE</w:t>
            </w:r>
          </w:p>
        </w:tc>
      </w:tr>
      <w:tr w:rsidR="00DA0B8D" w:rsidRPr="009E4FB8" w14:paraId="5FA44AD6" w14:textId="77777777" w:rsidTr="000A065F">
        <w:tc>
          <w:tcPr>
            <w:tcW w:w="343" w:type="pct"/>
            <w:shd w:val="clear" w:color="auto" w:fill="auto"/>
            <w:vAlign w:val="center"/>
          </w:tcPr>
          <w:p w14:paraId="18A98DAF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28.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BAD39E8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251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F93501F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08,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5175A31B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Approve the charter of domestic subsidiaries</w:t>
            </w:r>
          </w:p>
        </w:tc>
      </w:tr>
      <w:tr w:rsidR="00DA0B8D" w:rsidRPr="009E4FB8" w14:paraId="3EC4B9A5" w14:textId="77777777" w:rsidTr="000A065F">
        <w:tc>
          <w:tcPr>
            <w:tcW w:w="343" w:type="pct"/>
            <w:shd w:val="clear" w:color="auto" w:fill="auto"/>
            <w:vAlign w:val="center"/>
          </w:tcPr>
          <w:p w14:paraId="3CD7D107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E7AD8DA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269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9DDFED6" w14:textId="77777777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19, 2023</w:t>
            </w:r>
          </w:p>
        </w:tc>
        <w:tc>
          <w:tcPr>
            <w:tcW w:w="3007" w:type="pct"/>
            <w:shd w:val="clear" w:color="auto" w:fill="auto"/>
            <w:vAlign w:val="center"/>
          </w:tcPr>
          <w:p w14:paraId="248610D7" w14:textId="7C916799" w:rsidR="00DA0B8D" w:rsidRPr="009E4FB8" w:rsidRDefault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Temporary adjustment of the authority level for approving Loan Plans at VTPost</w:t>
            </w:r>
          </w:p>
        </w:tc>
      </w:tr>
    </w:tbl>
    <w:p w14:paraId="1C12B2E7" w14:textId="6C7AFDC0" w:rsidR="008423C6" w:rsidRPr="009E4FB8" w:rsidRDefault="00012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Supervisory Board:</w:t>
      </w:r>
    </w:p>
    <w:p w14:paraId="14661818" w14:textId="77777777" w:rsidR="008423C6" w:rsidRPr="009E4FB8" w:rsidRDefault="00012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Information about members of the Supervisory Board:</w:t>
      </w:r>
    </w:p>
    <w:tbl>
      <w:tblPr>
        <w:tblStyle w:val="a2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99"/>
        <w:gridCol w:w="1910"/>
        <w:gridCol w:w="1820"/>
        <w:gridCol w:w="1843"/>
      </w:tblGrid>
      <w:tr w:rsidR="008423C6" w:rsidRPr="009E4FB8" w14:paraId="418F2044" w14:textId="77777777">
        <w:tc>
          <w:tcPr>
            <w:tcW w:w="547" w:type="dxa"/>
            <w:shd w:val="clear" w:color="auto" w:fill="auto"/>
            <w:vAlign w:val="center"/>
          </w:tcPr>
          <w:p w14:paraId="2BB711D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933EC4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7FD0A3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7E657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Supervisory Board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F6AC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8423C6" w:rsidRPr="009E4FB8" w14:paraId="52445452" w14:textId="77777777">
        <w:tc>
          <w:tcPr>
            <w:tcW w:w="547" w:type="dxa"/>
            <w:shd w:val="clear" w:color="auto" w:fill="auto"/>
            <w:vAlign w:val="center"/>
          </w:tcPr>
          <w:p w14:paraId="2AD5AD3E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1.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263E38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Ngoc Anh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1BF71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4E26F9E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0C077" w14:textId="5E7D4E38" w:rsidR="008423C6" w:rsidRPr="009E4FB8" w:rsidRDefault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</w:tr>
      <w:tr w:rsidR="008423C6" w:rsidRPr="009E4FB8" w14:paraId="372A89DD" w14:textId="77777777">
        <w:tc>
          <w:tcPr>
            <w:tcW w:w="547" w:type="dxa"/>
            <w:shd w:val="clear" w:color="auto" w:fill="auto"/>
            <w:vAlign w:val="center"/>
          </w:tcPr>
          <w:p w14:paraId="2263A56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2.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3CC610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Ms. Le Thi Thanh Thoang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2B39E9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FD6E3A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8B31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Master</w:t>
            </w:r>
          </w:p>
        </w:tc>
      </w:tr>
      <w:tr w:rsidR="008423C6" w:rsidRPr="009E4FB8" w14:paraId="7B6C8981" w14:textId="77777777">
        <w:tc>
          <w:tcPr>
            <w:tcW w:w="547" w:type="dxa"/>
            <w:shd w:val="clear" w:color="auto" w:fill="auto"/>
            <w:vAlign w:val="center"/>
          </w:tcPr>
          <w:p w14:paraId="75F7B25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3.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A8158EC" w14:textId="70CFD7D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Ms. Nguyen Thi Than</w:t>
            </w:r>
            <w:r w:rsidR="00431A19">
              <w:rPr>
                <w:rFonts w:ascii="Arial" w:hAnsi="Arial" w:cs="Arial"/>
                <w:color w:val="010000"/>
                <w:sz w:val="20"/>
                <w:szCs w:val="20"/>
              </w:rPr>
              <w:t>h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F3D1AE6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63D8FC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1447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Masters</w:t>
            </w:r>
          </w:p>
        </w:tc>
      </w:tr>
    </w:tbl>
    <w:p w14:paraId="0DE418DF" w14:textId="221E8FA8" w:rsidR="008423C6" w:rsidRPr="009E4FB8" w:rsidRDefault="00012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Executive Board: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1733"/>
        <w:gridCol w:w="1115"/>
        <w:gridCol w:w="1273"/>
        <w:gridCol w:w="2127"/>
        <w:gridCol w:w="1135"/>
        <w:gridCol w:w="1086"/>
      </w:tblGrid>
      <w:tr w:rsidR="008423C6" w:rsidRPr="009E4FB8" w14:paraId="25795E8F" w14:textId="77777777">
        <w:tc>
          <w:tcPr>
            <w:tcW w:w="550" w:type="dxa"/>
            <w:shd w:val="clear" w:color="auto" w:fill="auto"/>
            <w:vAlign w:val="center"/>
          </w:tcPr>
          <w:p w14:paraId="029AD1F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876D2D8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Members of the Executive Board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1836C9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E95ED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E957E5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DDBF96" w14:textId="288C0588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appointment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80BBDB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dismissal</w:t>
            </w:r>
          </w:p>
        </w:tc>
      </w:tr>
      <w:tr w:rsidR="008423C6" w:rsidRPr="009E4FB8" w14:paraId="26133597" w14:textId="77777777">
        <w:tc>
          <w:tcPr>
            <w:tcW w:w="550" w:type="dxa"/>
            <w:shd w:val="clear" w:color="auto" w:fill="auto"/>
            <w:vAlign w:val="center"/>
          </w:tcPr>
          <w:p w14:paraId="3C2D685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507D97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Hoang Trung Thanh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92FB076" w14:textId="0F6842B1" w:rsidR="008423C6" w:rsidRPr="009E4FB8" w:rsidRDefault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>;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59151B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10, 1983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F9CCA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Master of electronics and telecommunications, business administration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2DDCD8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18,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7E15B2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4880166A" w14:textId="77777777">
        <w:tc>
          <w:tcPr>
            <w:tcW w:w="550" w:type="dxa"/>
            <w:shd w:val="clear" w:color="auto" w:fill="auto"/>
            <w:vAlign w:val="center"/>
          </w:tcPr>
          <w:p w14:paraId="49FBB93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8FD919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Can Long Giang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C7AF3E" w14:textId="1B1A0399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9A9F6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26, 1973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165D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Military and Political Academy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0CD0E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15,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B6379B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233844CE" w14:textId="77777777">
        <w:tc>
          <w:tcPr>
            <w:tcW w:w="550" w:type="dxa"/>
            <w:shd w:val="clear" w:color="auto" w:fill="auto"/>
            <w:vAlign w:val="center"/>
          </w:tcPr>
          <w:p w14:paraId="74E8C9EE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0BF9B29" w14:textId="5DBB5F9D" w:rsidR="008423C6" w:rsidRPr="009E4FB8" w:rsidRDefault="00DA0B8D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Dinh Thanh Son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1B05141" w14:textId="78C3920B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2A10E4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03, 1980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D6D25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5059C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2017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D91F387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60F55FAD" w14:textId="77777777">
        <w:tc>
          <w:tcPr>
            <w:tcW w:w="550" w:type="dxa"/>
            <w:shd w:val="clear" w:color="auto" w:fill="auto"/>
            <w:vAlign w:val="center"/>
          </w:tcPr>
          <w:p w14:paraId="40B4669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985188F" w14:textId="1F170B92" w:rsidR="008423C6" w:rsidRPr="009E4FB8" w:rsidRDefault="00012C29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Pha</w:t>
            </w:r>
            <w:r w:rsidR="00431A19">
              <w:rPr>
                <w:rFonts w:ascii="Arial" w:hAnsi="Arial" w:cs="Arial"/>
                <w:color w:val="010000"/>
                <w:sz w:val="20"/>
                <w:szCs w:val="20"/>
              </w:rPr>
              <w:t>m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Van Tuyen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20C228E" w14:textId="3AEFEDE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6967E0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09, 1977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6E71BF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60E68A0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27, 2019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1D0C3D4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057792E5" w14:textId="77777777">
        <w:tc>
          <w:tcPr>
            <w:tcW w:w="550" w:type="dxa"/>
            <w:shd w:val="clear" w:color="auto" w:fill="auto"/>
            <w:vAlign w:val="center"/>
          </w:tcPr>
          <w:p w14:paraId="40644A8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64FE4DD" w14:textId="32617209" w:rsidR="008423C6" w:rsidRPr="009E4FB8" w:rsidRDefault="00012C29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Le Tuan Anh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0B9E45" w14:textId="423B6D5A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2C3887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04, 1983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64CE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Information Technology Engineer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D17C2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15,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93F700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2BD86B2F" w14:textId="77777777">
        <w:tc>
          <w:tcPr>
            <w:tcW w:w="550" w:type="dxa"/>
            <w:shd w:val="clear" w:color="auto" w:fill="auto"/>
            <w:vAlign w:val="center"/>
          </w:tcPr>
          <w:p w14:paraId="574B1124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3FF687" w14:textId="1821D0BA" w:rsidR="008423C6" w:rsidRPr="009E4FB8" w:rsidRDefault="00012C29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Mr. Tran Tien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Thanh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E173C8" w14:textId="0D2B4861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 xml:space="preserve">Managing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523983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August 28,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939101" w14:textId="004AA5FB" w:rsidR="008423C6" w:rsidRPr="009E4FB8" w:rsidRDefault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Bachelor in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Laws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2ECC7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August 08,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F661FA3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23C6" w:rsidRPr="009E4FB8" w14:paraId="141C2138" w14:textId="77777777">
        <w:tc>
          <w:tcPr>
            <w:tcW w:w="550" w:type="dxa"/>
            <w:shd w:val="clear" w:color="auto" w:fill="auto"/>
            <w:vAlign w:val="center"/>
          </w:tcPr>
          <w:p w14:paraId="2894C20B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FFBCA55" w14:textId="3B827103" w:rsidR="008423C6" w:rsidRPr="009E4FB8" w:rsidRDefault="00012C29" w:rsidP="00DA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Canh Hoa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98E0A19" w14:textId="03380539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9265E96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19, 1977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0783EC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electronics and telecommunications engineer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B5CD000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15,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2A44C9E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08, 2023</w:t>
            </w:r>
          </w:p>
        </w:tc>
      </w:tr>
    </w:tbl>
    <w:p w14:paraId="16331054" w14:textId="573BDC3D" w:rsidR="008423C6" w:rsidRPr="009E4FB8" w:rsidRDefault="00012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Chief Accountant: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2177"/>
        <w:gridCol w:w="1759"/>
        <w:gridCol w:w="1748"/>
        <w:gridCol w:w="1524"/>
        <w:gridCol w:w="1263"/>
      </w:tblGrid>
      <w:tr w:rsidR="008423C6" w:rsidRPr="009E4FB8" w14:paraId="62E6E910" w14:textId="77777777">
        <w:tc>
          <w:tcPr>
            <w:tcW w:w="548" w:type="dxa"/>
            <w:shd w:val="clear" w:color="auto" w:fill="auto"/>
            <w:vAlign w:val="center"/>
          </w:tcPr>
          <w:p w14:paraId="400615B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47C1E51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8A3E78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2F65200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B4C508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appointment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7F7A7A3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Date of dismissal</w:t>
            </w:r>
          </w:p>
        </w:tc>
      </w:tr>
      <w:tr w:rsidR="008423C6" w:rsidRPr="009E4FB8" w14:paraId="513B4BC8" w14:textId="77777777">
        <w:tc>
          <w:tcPr>
            <w:tcW w:w="548" w:type="dxa"/>
            <w:shd w:val="clear" w:color="auto" w:fill="auto"/>
            <w:vAlign w:val="center"/>
          </w:tcPr>
          <w:p w14:paraId="4F87E447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B4D4CFD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Mr. Nguyen Binh Minh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F8F4D8A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27, 1980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79E99D9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Hanoi Financial and Banking University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80F732" w14:textId="77777777" w:rsidR="008423C6" w:rsidRPr="009E4FB8" w:rsidRDefault="0001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16, 2022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097F914" w14:textId="77777777" w:rsidR="008423C6" w:rsidRPr="009E4FB8" w:rsidRDefault="008423C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D7177D" w14:textId="77777777" w:rsidR="008423C6" w:rsidRPr="009E4FB8" w:rsidRDefault="00012C29" w:rsidP="003634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58ACFC76" w14:textId="2EE8B026" w:rsidR="008423C6" w:rsidRPr="009E4FB8" w:rsidRDefault="00012C29" w:rsidP="003634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the public Company and transactions between the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the Company with the Company itself:</w:t>
      </w:r>
    </w:p>
    <w:p w14:paraId="7F5E23FD" w14:textId="2F402EBC" w:rsidR="008423C6" w:rsidRPr="00012C29" w:rsidRDefault="00012C29" w:rsidP="00363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the Company, or between the Compa</w:t>
      </w:r>
      <w:r w:rsidR="003634D3">
        <w:rPr>
          <w:rFonts w:ascii="Arial" w:hAnsi="Arial" w:cs="Arial"/>
          <w:color w:val="010000"/>
          <w:sz w:val="20"/>
          <w:szCs w:val="20"/>
        </w:rPr>
        <w:t>ny and principal shareholders, PDMR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or related persons of PDMR: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1320"/>
        <w:gridCol w:w="1110"/>
        <w:gridCol w:w="1695"/>
        <w:gridCol w:w="1050"/>
        <w:gridCol w:w="1830"/>
        <w:gridCol w:w="1665"/>
      </w:tblGrid>
      <w:tr w:rsidR="00012C29" w:rsidRPr="009E4FB8" w14:paraId="10AFAFC6" w14:textId="77777777" w:rsidTr="000A065F">
        <w:tc>
          <w:tcPr>
            <w:tcW w:w="345" w:type="dxa"/>
            <w:shd w:val="clear" w:color="auto" w:fill="auto"/>
            <w:vAlign w:val="center"/>
          </w:tcPr>
          <w:p w14:paraId="62181BC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ED834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Name of organizations/individuals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D1C4D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Relations with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79064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NSH No., date of issue, place of issue Head office address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F1D4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Time of transaction with the Company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6728AD1" w14:textId="72ABCD36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Approved General Mandate/ Decision of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or Board Resolution/Board Decision No. (if any)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3445CF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Content, quantity, total value of transaction</w:t>
            </w:r>
          </w:p>
        </w:tc>
      </w:tr>
      <w:tr w:rsidR="00012C29" w:rsidRPr="009E4FB8" w14:paraId="63159D7B" w14:textId="77777777" w:rsidTr="000A065F">
        <w:tc>
          <w:tcPr>
            <w:tcW w:w="345" w:type="dxa"/>
            <w:shd w:val="clear" w:color="auto" w:fill="auto"/>
            <w:vAlign w:val="center"/>
          </w:tcPr>
          <w:p w14:paraId="3EF7075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E04D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MIC Trang An Insurance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9051007" w14:textId="27F13FF6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4A03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identification number 0102385623-042.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C2C58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30,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21AA30" w14:textId="558F3CAF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8A9F7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Mandatory civil liability insurance; Insurance for drivers, assistants, and passengers; Material damage insurance for 45 vehicles valued at VND 368,687,250</w:t>
            </w:r>
          </w:p>
        </w:tc>
      </w:tr>
      <w:tr w:rsidR="00012C29" w:rsidRPr="009E4FB8" w14:paraId="58BE38ED" w14:textId="77777777" w:rsidTr="000A065F">
        <w:tc>
          <w:tcPr>
            <w:tcW w:w="345" w:type="dxa"/>
            <w:shd w:val="clear" w:color="auto" w:fill="auto"/>
            <w:vAlign w:val="center"/>
          </w:tcPr>
          <w:p w14:paraId="4F4769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A44A1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MIC Trang An Insurance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BB7036" w14:textId="78669A35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CC73E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identification number 0102385623-042.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87314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February 20,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A7B715D" w14:textId="3B5955E8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B8CDD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Mandatory civil liability insurance; Insurance for drivers, assistants, and passengers; Material damage insurance for 62 vehicles valued at VND 514,261,868</w:t>
            </w:r>
          </w:p>
        </w:tc>
      </w:tr>
      <w:tr w:rsidR="00012C29" w:rsidRPr="009E4FB8" w14:paraId="7A8FC3FD" w14:textId="77777777" w:rsidTr="000A065F">
        <w:tc>
          <w:tcPr>
            <w:tcW w:w="345" w:type="dxa"/>
            <w:shd w:val="clear" w:color="auto" w:fill="auto"/>
            <w:vAlign w:val="center"/>
          </w:tcPr>
          <w:p w14:paraId="149ACB5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178A4E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MIC Trang An Insurance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C59E30A" w14:textId="04ED377B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67E34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identification number 0102385623-042.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87032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9916383" w14:textId="1CFEC2EE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approving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9A358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Mandatory civil liability insurance; Material damage insurance for 48 vehicles valued at VND 58,487,000 </w:t>
            </w:r>
          </w:p>
        </w:tc>
      </w:tr>
      <w:tr w:rsidR="00012C29" w:rsidRPr="009E4FB8" w14:paraId="009BC8D6" w14:textId="77777777" w:rsidTr="000A065F">
        <w:tc>
          <w:tcPr>
            <w:tcW w:w="345" w:type="dxa"/>
            <w:shd w:val="clear" w:color="auto" w:fill="auto"/>
            <w:vAlign w:val="center"/>
          </w:tcPr>
          <w:p w14:paraId="785EBAB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2EF25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MIC Trang An Insurance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5142CC1" w14:textId="454EB021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05BB9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code: 0102385623-042.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FA2A4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18,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835D0C0" w14:textId="67A00422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approving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3961B2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Mandatory civil liability insurance, Material damage insurance for 120 vehicles valued at VND 189,825,900</w:t>
            </w:r>
          </w:p>
        </w:tc>
      </w:tr>
      <w:tr w:rsidR="00012C29" w:rsidRPr="009E4FB8" w14:paraId="5EF7AE1E" w14:textId="77777777" w:rsidTr="000A065F">
        <w:tc>
          <w:tcPr>
            <w:tcW w:w="345" w:type="dxa"/>
            <w:shd w:val="clear" w:color="auto" w:fill="auto"/>
            <w:vAlign w:val="center"/>
          </w:tcPr>
          <w:p w14:paraId="7374794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5D9A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FF149DA" w14:textId="1A2708E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6AB1A4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0310783329 issued by the Ho Chi Minh City Department of Planning and Investment - 306 Ly Thuong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Kiet Street, Ward 6, Tan Binh District, Ho Chi Minh City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1C90E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January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EED537" w14:textId="6BB0570D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47671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Principle contract for the purchase of office supplies</w:t>
            </w:r>
          </w:p>
        </w:tc>
      </w:tr>
      <w:tr w:rsidR="00012C29" w:rsidRPr="009E4FB8" w14:paraId="17CB586B" w14:textId="77777777" w:rsidTr="000A065F">
        <w:tc>
          <w:tcPr>
            <w:tcW w:w="345" w:type="dxa"/>
            <w:shd w:val="clear" w:color="auto" w:fill="auto"/>
            <w:vAlign w:val="center"/>
          </w:tcPr>
          <w:p w14:paraId="5EDF920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F234A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3DA5B76" w14:textId="4E08B11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AF3763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Business registration number 0310783329 issued by the Ho Chi Minh City Department of Planning and Investment - 306 Ly Thuong Kiet Street, Ward 6, Tan Binh District, Ho Chi Minh City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0AE63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22F65EF" w14:textId="430BA990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F666F5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Office lease contract</w:t>
            </w:r>
          </w:p>
        </w:tc>
      </w:tr>
      <w:tr w:rsidR="00012C29" w:rsidRPr="009E4FB8" w14:paraId="5532C4A4" w14:textId="77777777" w:rsidTr="000A065F">
        <w:tc>
          <w:tcPr>
            <w:tcW w:w="345" w:type="dxa"/>
            <w:shd w:val="clear" w:color="auto" w:fill="auto"/>
            <w:vAlign w:val="center"/>
          </w:tcPr>
          <w:p w14:paraId="6F0BD0A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511B1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8A366C" w14:textId="6B0EA2B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56B5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Business registration number 0310783329 issued by the Ho Chi Minh City Department of Planning and Investment - 306 Ly Thuong Kiet Street, Ward 6, Tan Binh District, Ho Chi Minh City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905BD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8201208" w14:textId="570EF99D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60AF5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transportation batch contract valued at VND 151,280,355</w:t>
            </w:r>
          </w:p>
        </w:tc>
      </w:tr>
      <w:tr w:rsidR="00012C29" w:rsidRPr="009E4FB8" w14:paraId="15DC53E0" w14:textId="77777777" w:rsidTr="000A065F">
        <w:tc>
          <w:tcPr>
            <w:tcW w:w="345" w:type="dxa"/>
            <w:shd w:val="clear" w:color="auto" w:fill="auto"/>
            <w:vAlign w:val="center"/>
          </w:tcPr>
          <w:p w14:paraId="17AE97F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0927D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Viettelpost Services and Trade Single Member Limited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4A2AAA" w14:textId="0D2D64B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53812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0105269946, issued by the Hanoi Department of Planning and Investment - N2 Building, Km 2,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Thang Long Avenue,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8E238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January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7F70ADA" w14:textId="4B1FB7D5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6828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Infrastructure subscriber development contract valued at VND 6,745,000,000 </w:t>
            </w:r>
          </w:p>
        </w:tc>
      </w:tr>
      <w:tr w:rsidR="00012C29" w:rsidRPr="009E4FB8" w14:paraId="402B9D44" w14:textId="77777777" w:rsidTr="000A065F">
        <w:tc>
          <w:tcPr>
            <w:tcW w:w="345" w:type="dxa"/>
            <w:shd w:val="clear" w:color="auto" w:fill="auto"/>
            <w:vAlign w:val="center"/>
          </w:tcPr>
          <w:p w14:paraId="408A765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EAC9C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Viettelpost Services and Trade Single Member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4B15BB" w14:textId="0E81770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78D833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0105269946 issued by Hanoi Department of Planning and Investment - N2 Building, Km 2, Thang Long Avenue,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F0D95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4CE7CBB" w14:textId="626BBB12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93C65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Social insurance business cooperation contract</w:t>
            </w:r>
          </w:p>
        </w:tc>
      </w:tr>
      <w:tr w:rsidR="00012C29" w:rsidRPr="009E4FB8" w14:paraId="5C737E48" w14:textId="77777777" w:rsidTr="000A065F">
        <w:tc>
          <w:tcPr>
            <w:tcW w:w="345" w:type="dxa"/>
            <w:shd w:val="clear" w:color="auto" w:fill="auto"/>
            <w:vAlign w:val="center"/>
          </w:tcPr>
          <w:p w14:paraId="643D080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68EC8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Viettelpost Services and Trade Single Member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479D10" w14:textId="154A719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613F5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0105269946, issued by the Hanoi Department of Planning and Investment - N2 Building, Km 2, Thang Long Avenue,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C890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057988F" w14:textId="4155529D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B8445B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the provision of operation management services for value-added services</w:t>
            </w:r>
          </w:p>
        </w:tc>
      </w:tr>
      <w:tr w:rsidR="00012C29" w:rsidRPr="009E4FB8" w14:paraId="7984A760" w14:textId="77777777" w:rsidTr="000A065F">
        <w:tc>
          <w:tcPr>
            <w:tcW w:w="345" w:type="dxa"/>
            <w:shd w:val="clear" w:color="auto" w:fill="auto"/>
            <w:vAlign w:val="center"/>
          </w:tcPr>
          <w:p w14:paraId="55C0819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38A49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Viettelpost Services and Trade Single Member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90E54A5" w14:textId="57548C3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D2357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0105269946, issued by the Hanoi Department of Planning and Investment - N2 Building, Km 2, Thang Long Avenue,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59723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E7E8D7A" w14:textId="06144460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8066CB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Sales service contract</w:t>
            </w:r>
          </w:p>
        </w:tc>
      </w:tr>
      <w:tr w:rsidR="00012C29" w:rsidRPr="009E4FB8" w14:paraId="78291703" w14:textId="77777777" w:rsidTr="000A065F">
        <w:tc>
          <w:tcPr>
            <w:tcW w:w="345" w:type="dxa"/>
            <w:shd w:val="clear" w:color="auto" w:fill="auto"/>
            <w:vAlign w:val="center"/>
          </w:tcPr>
          <w:p w14:paraId="71160F5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657C4B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Viettelpost Services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and Trade Single Member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2366CC" w14:textId="702A9DA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92B556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0105269946, issued by the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Hanoi Department of Planning and Investment - N2 Building, Km 2, Thang Long Avenue,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E77700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April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712D906" w14:textId="758C3A9F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91C926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Sales service contract</w:t>
            </w:r>
          </w:p>
        </w:tc>
      </w:tr>
      <w:tr w:rsidR="00012C29" w:rsidRPr="009E4FB8" w14:paraId="40A47BA8" w14:textId="77777777" w:rsidTr="000A065F">
        <w:tc>
          <w:tcPr>
            <w:tcW w:w="345" w:type="dxa"/>
            <w:shd w:val="clear" w:color="auto" w:fill="auto"/>
            <w:vAlign w:val="center"/>
          </w:tcPr>
          <w:p w14:paraId="5B64C4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D815C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C7489B" w14:textId="03A84AE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F3944B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Investment, Lot B1C. Industrial Cluster and High-Tech Park, Dich Vong Hau,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0D00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4E1FC3F" w14:textId="4CAD7C3A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96CF8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Warehouse lease contract valued at VND 3,463,484,748 </w:t>
            </w:r>
          </w:p>
        </w:tc>
      </w:tr>
      <w:tr w:rsidR="00012C29" w:rsidRPr="009E4FB8" w14:paraId="5FE56CE1" w14:textId="77777777" w:rsidTr="000A065F">
        <w:tc>
          <w:tcPr>
            <w:tcW w:w="345" w:type="dxa"/>
            <w:shd w:val="clear" w:color="auto" w:fill="auto"/>
            <w:vAlign w:val="center"/>
          </w:tcPr>
          <w:p w14:paraId="0128C1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96698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C5A82E9" w14:textId="73D37CB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5CEC1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0100109106-011 issued by the Hanoi Department of Planning and Investment - No. 01, Giang Van Minh Street,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D9FC7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B75C13" w14:textId="75F3F4BB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8542A3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providing direct sales services and general management valued at VND 320,217,512,988</w:t>
            </w:r>
          </w:p>
        </w:tc>
      </w:tr>
      <w:tr w:rsidR="00012C29" w:rsidRPr="009E4FB8" w14:paraId="6C95B552" w14:textId="77777777" w:rsidTr="000A065F">
        <w:tc>
          <w:tcPr>
            <w:tcW w:w="345" w:type="dxa"/>
            <w:shd w:val="clear" w:color="auto" w:fill="auto"/>
            <w:vAlign w:val="center"/>
          </w:tcPr>
          <w:p w14:paraId="7F8EE43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D5916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Telecom Corporation - Branch of Military Telecommunications General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37250F" w14:textId="5366743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957CB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0100109106-011 issued by the Hanoi Department of Planning and Investment - No. 01, Giang Van Minh Street, Kim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DEC1F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AC3E4C5" w14:textId="42A1A76E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82C0A5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Contract for providing operation management services for medium and small business customer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channels in the province valued at VND 310,426,535,913 </w:t>
            </w:r>
          </w:p>
        </w:tc>
      </w:tr>
      <w:tr w:rsidR="00012C29" w:rsidRPr="009E4FB8" w14:paraId="60501A7F" w14:textId="77777777" w:rsidTr="000A065F">
        <w:tc>
          <w:tcPr>
            <w:tcW w:w="345" w:type="dxa"/>
            <w:shd w:val="clear" w:color="auto" w:fill="auto"/>
            <w:vAlign w:val="center"/>
          </w:tcPr>
          <w:p w14:paraId="465A057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8FCD9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5CEF844" w14:textId="10C5745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171D7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0100109106-011 issued by the Hanoi Department of Planning and Investment - No. 01, Giang Van Minh Street,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D188F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E802A73" w14:textId="685CA795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E9403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providing operation management services for sales channels at the provincial level valued at VND 496,221,591,408</w:t>
            </w:r>
          </w:p>
        </w:tc>
      </w:tr>
      <w:tr w:rsidR="00012C29" w:rsidRPr="009E4FB8" w14:paraId="27EB8BA7" w14:textId="77777777" w:rsidTr="000A065F">
        <w:tc>
          <w:tcPr>
            <w:tcW w:w="345" w:type="dxa"/>
            <w:shd w:val="clear" w:color="auto" w:fill="auto"/>
            <w:vAlign w:val="center"/>
          </w:tcPr>
          <w:p w14:paraId="7C1568A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CCBC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Retail Center - Branch of Viettel Commerce And Import – Export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F033822" w14:textId="25C7B03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98D673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0104831030-091 issued by the Hanoi Department of Planning and Investment - Huong Giang Building - No. 1, Lane 11 Duy Tan, Dich Vong Hau,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BC799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990CDC7" w14:textId="4C7F20BB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33308F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Principle tenancy contract</w:t>
            </w:r>
          </w:p>
        </w:tc>
      </w:tr>
      <w:tr w:rsidR="00012C29" w:rsidRPr="009E4FB8" w14:paraId="45455399" w14:textId="77777777" w:rsidTr="000A065F">
        <w:tc>
          <w:tcPr>
            <w:tcW w:w="345" w:type="dxa"/>
            <w:shd w:val="clear" w:color="auto" w:fill="auto"/>
            <w:vAlign w:val="center"/>
          </w:tcPr>
          <w:p w14:paraId="125947A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1FB90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09FAB8" w14:textId="54D29D7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E408A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0100109106-011 issued by the Hanoi Department of Planning and Investment - No. 01, Giang Van Minh Street, Kim Ma Ward, Ba Dinh District,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2D0E7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991BC1B" w14:textId="6DCEEF55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6EA4AD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Agency policy framework contract</w:t>
            </w:r>
          </w:p>
        </w:tc>
      </w:tr>
      <w:tr w:rsidR="00012C29" w:rsidRPr="009E4FB8" w14:paraId="796E6843" w14:textId="77777777" w:rsidTr="000A065F">
        <w:tc>
          <w:tcPr>
            <w:tcW w:w="345" w:type="dxa"/>
            <w:shd w:val="clear" w:color="auto" w:fill="auto"/>
            <w:vAlign w:val="center"/>
          </w:tcPr>
          <w:p w14:paraId="0FA4F15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CB91D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Digital Services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DA79D68" w14:textId="111CED2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4E7B9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0100109106-478 issued by the Hanoi Department of Planning and Investment - No. 01, Giang Van Minh Street,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E9384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9203056" w14:textId="410A62B2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2EB56D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Agreement on the development of social insurance and health insurance participants</w:t>
            </w:r>
          </w:p>
        </w:tc>
      </w:tr>
      <w:tr w:rsidR="00012C29" w:rsidRPr="009E4FB8" w14:paraId="0936AD58" w14:textId="77777777" w:rsidTr="000A065F">
        <w:tc>
          <w:tcPr>
            <w:tcW w:w="345" w:type="dxa"/>
            <w:shd w:val="clear" w:color="auto" w:fill="auto"/>
            <w:vAlign w:val="center"/>
          </w:tcPr>
          <w:p w14:paraId="1BA2D87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57061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91E81E" w14:textId="2CB34B2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82841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41335B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02,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014809" w14:textId="08E5FCBE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C3570D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valued at VND 7,260,000,000</w:t>
            </w:r>
          </w:p>
        </w:tc>
      </w:tr>
      <w:tr w:rsidR="00012C29" w:rsidRPr="009E4FB8" w14:paraId="74A9A4AD" w14:textId="77777777" w:rsidTr="000A065F">
        <w:tc>
          <w:tcPr>
            <w:tcW w:w="345" w:type="dxa"/>
            <w:shd w:val="clear" w:color="auto" w:fill="auto"/>
            <w:vAlign w:val="center"/>
          </w:tcPr>
          <w:p w14:paraId="11A4B62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6ECBDF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3FED90" w14:textId="5F02B1C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689A8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Investment. Lot B1C, Industrial Cluster and High-Tech Park, Dich Vong Hau,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A203AB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179783D" w14:textId="755FCDF3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C069C5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Warehouse lease contract valued at VND 8,482,636,800 </w:t>
            </w:r>
          </w:p>
        </w:tc>
      </w:tr>
      <w:tr w:rsidR="00012C29" w:rsidRPr="009E4FB8" w14:paraId="53CBA622" w14:textId="77777777" w:rsidTr="000A065F">
        <w:tc>
          <w:tcPr>
            <w:tcW w:w="345" w:type="dxa"/>
            <w:shd w:val="clear" w:color="auto" w:fill="auto"/>
            <w:vAlign w:val="center"/>
          </w:tcPr>
          <w:p w14:paraId="2B1F7B9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D4CA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Networks Corporation - Branch of Military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7C06CF" w14:textId="2646041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1DDD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00100109106-012 issued by the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Investment. Lot B1C, Industrial Cluster and High-Tech Park, Dich Vong Hau,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D9DB8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January 10,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4C76864" w14:textId="2A795AE5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0FC8D7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Warehouse lease contract valued at VND 8,657,352,000</w:t>
            </w:r>
          </w:p>
        </w:tc>
      </w:tr>
      <w:tr w:rsidR="00012C29" w:rsidRPr="009E4FB8" w14:paraId="4A02F9A8" w14:textId="77777777" w:rsidTr="000A065F">
        <w:tc>
          <w:tcPr>
            <w:tcW w:w="345" w:type="dxa"/>
            <w:shd w:val="clear" w:color="auto" w:fill="auto"/>
            <w:vAlign w:val="center"/>
          </w:tcPr>
          <w:p w14:paraId="46B13E0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8A50D3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F92185" w14:textId="0F9A6C9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87AE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45080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13,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950CA14" w14:textId="380C9C18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B65588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Electric path renovation in Vu Ban valued at VND 8,308,000 </w:t>
            </w:r>
          </w:p>
        </w:tc>
      </w:tr>
      <w:tr w:rsidR="00012C29" w:rsidRPr="009E4FB8" w14:paraId="7E26CC7D" w14:textId="77777777" w:rsidTr="000A065F">
        <w:tc>
          <w:tcPr>
            <w:tcW w:w="345" w:type="dxa"/>
            <w:shd w:val="clear" w:color="auto" w:fill="auto"/>
            <w:vAlign w:val="center"/>
          </w:tcPr>
          <w:p w14:paraId="6F30731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0BC9AD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E8C0CD5" w14:textId="142BBBD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DD5171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0500589150 issued by the Hanoi Department of Planning and Investment - High-Tech Park, Hoa Lac.  Km29. Thang Long Avenue Thach Hoa, Thach That,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2E4247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55822AE" w14:textId="74A5A984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3736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Principal contract for leasing cloud server infrastructure, IT infrastructure space, and services: Hybrid, Object Storage for the year 2023 valued at VND 22,963,931,822</w:t>
            </w:r>
          </w:p>
        </w:tc>
      </w:tr>
      <w:tr w:rsidR="00012C29" w:rsidRPr="009E4FB8" w14:paraId="106C070F" w14:textId="77777777" w:rsidTr="000A065F">
        <w:tc>
          <w:tcPr>
            <w:tcW w:w="345" w:type="dxa"/>
            <w:shd w:val="clear" w:color="auto" w:fill="auto"/>
            <w:vAlign w:val="center"/>
          </w:tcPr>
          <w:p w14:paraId="317FDDA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168493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CE4149" w14:textId="4B2F4F8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BAB7A1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0100109106-011 issued by the Hanoi Department of Planning and Investment - No. 01, Giang Van Minh Street, Kim Ma Ward, Ba Dinh District,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77A5C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February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51F08C6" w14:textId="73700B40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2A073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and delivery contract valued at VND 941,154,361</w:t>
            </w:r>
          </w:p>
        </w:tc>
      </w:tr>
      <w:tr w:rsidR="00012C29" w:rsidRPr="009E4FB8" w14:paraId="0CDD488C" w14:textId="77777777" w:rsidTr="000A065F">
        <w:tc>
          <w:tcPr>
            <w:tcW w:w="345" w:type="dxa"/>
            <w:shd w:val="clear" w:color="auto" w:fill="auto"/>
            <w:vAlign w:val="center"/>
          </w:tcPr>
          <w:p w14:paraId="1B578BD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89D66B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7A549F" w14:textId="5BC67E0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0D1EF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0100109106-011 issued by the Hanoi Department of Planning and Investment - No. 01, Giang Van Minh Street, Kim Ma Ward, Ba Dinh District, 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68F2D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February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C383203" w14:textId="33B3C2B3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E3811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and delivery valued at VND 881,751,029</w:t>
            </w:r>
          </w:p>
        </w:tc>
      </w:tr>
      <w:tr w:rsidR="00012C29" w:rsidRPr="009E4FB8" w14:paraId="0D91C170" w14:textId="77777777" w:rsidTr="000A065F">
        <w:tc>
          <w:tcPr>
            <w:tcW w:w="345" w:type="dxa"/>
            <w:shd w:val="clear" w:color="auto" w:fill="auto"/>
            <w:vAlign w:val="center"/>
          </w:tcPr>
          <w:p w14:paraId="2034E4E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3D19D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149330" w14:textId="644CB48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F5F629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0100109106-161 issued by the Hanoi Department of Planning and Investment - No. 01, Giang Van Minh Street,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571A7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10,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DA03E8B" w14:textId="3A99924E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78C547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Electronic invoice usage contract valued at VND 660,000,000</w:t>
            </w:r>
          </w:p>
        </w:tc>
      </w:tr>
      <w:tr w:rsidR="00012C29" w:rsidRPr="009E4FB8" w14:paraId="2BC154B7" w14:textId="77777777" w:rsidTr="000A065F">
        <w:tc>
          <w:tcPr>
            <w:tcW w:w="345" w:type="dxa"/>
            <w:shd w:val="clear" w:color="auto" w:fill="auto"/>
            <w:vAlign w:val="center"/>
          </w:tcPr>
          <w:p w14:paraId="2BB6957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91D84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Consulting and Services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228C34" w14:textId="681F5C4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69AF7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0100109106-075 issued by the Hanoi Department of Planning and Investment – No. 1 Giang Van Minh, 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7E06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6DEAA6B" w14:textId="16BC3B81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73C9F8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Consultation for the preparation of economic and technical reports for the repair and renovation of technical infrastructure valued at VND 172,991,706</w:t>
            </w:r>
          </w:p>
        </w:tc>
      </w:tr>
      <w:tr w:rsidR="00012C29" w:rsidRPr="009E4FB8" w14:paraId="209AB4BE" w14:textId="77777777" w:rsidTr="000A065F">
        <w:tc>
          <w:tcPr>
            <w:tcW w:w="345" w:type="dxa"/>
            <w:shd w:val="clear" w:color="auto" w:fill="auto"/>
            <w:vAlign w:val="center"/>
          </w:tcPr>
          <w:p w14:paraId="32DBB35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7B052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Networks Corporation - Branch of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81F4D2" w14:textId="103174A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9A10F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00100109106-012 issued by the Hanoi Department of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Planning and Investment. Lot B1C, Industrial Cluster and High-Tech Park, Dich Vong Hau Ward - Cau Giay District -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8933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March 23,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E843EA4" w14:textId="5CF0FD04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63FAD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Transportation contract valued at VND 4,683,387,782</w:t>
            </w:r>
          </w:p>
        </w:tc>
      </w:tr>
      <w:tr w:rsidR="00012C29" w:rsidRPr="009E4FB8" w14:paraId="384CD67D" w14:textId="77777777" w:rsidTr="000A065F">
        <w:tc>
          <w:tcPr>
            <w:tcW w:w="345" w:type="dxa"/>
            <w:shd w:val="clear" w:color="auto" w:fill="auto"/>
            <w:vAlign w:val="center"/>
          </w:tcPr>
          <w:p w14:paraId="6A149E0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40098C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F15F96" w14:textId="1973483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ECC2C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0FA0CF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3D10993" w14:textId="6DB8708C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43/NQ-HDQT dated March 23, 2023 on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Q1/2023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6900B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Renovation of Tam Duong infrastructure valued at VND 29,775,000</w:t>
            </w:r>
          </w:p>
        </w:tc>
      </w:tr>
      <w:tr w:rsidR="00012C29" w:rsidRPr="009E4FB8" w14:paraId="7D15F3FE" w14:textId="77777777" w:rsidTr="000A065F">
        <w:tc>
          <w:tcPr>
            <w:tcW w:w="345" w:type="dxa"/>
            <w:shd w:val="clear" w:color="auto" w:fill="auto"/>
            <w:vAlign w:val="center"/>
          </w:tcPr>
          <w:p w14:paraId="76CD5A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16636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EF4998" w14:textId="6023EDD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E71F6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0100109106-011 issued by the Hanoi Department of Planning and Investment - No. 01, Giang Van Minh Street, Kim Ma Ward, Ba Dinh District, 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AC0AA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A20B17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73/NQ-HDQT dated June 2, 2023 on the approval of contracts and transactions with related parties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44AFB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and delivery contract valued at VND 9,123,419,681</w:t>
            </w:r>
          </w:p>
        </w:tc>
      </w:tr>
      <w:tr w:rsidR="00012C29" w:rsidRPr="009E4FB8" w14:paraId="565B3460" w14:textId="77777777" w:rsidTr="000A065F">
        <w:tc>
          <w:tcPr>
            <w:tcW w:w="345" w:type="dxa"/>
            <w:shd w:val="clear" w:color="auto" w:fill="auto"/>
            <w:vAlign w:val="center"/>
          </w:tcPr>
          <w:p w14:paraId="4E3E42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87106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98D6A8D" w14:textId="7D6D184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3D9E5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00100109106-012 issued by the Hanoi Department of Planning and Investment. Lot B1C, Industrial Cluster and High-Tech Park, Dich Vong Hau,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EFE71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April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580360B" w14:textId="05CDDF08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approving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A606A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lease contract valued at VND 92,967,740</w:t>
            </w:r>
          </w:p>
        </w:tc>
      </w:tr>
      <w:tr w:rsidR="00012C29" w:rsidRPr="009E4FB8" w14:paraId="51E9E5F3" w14:textId="77777777" w:rsidTr="000A065F">
        <w:tc>
          <w:tcPr>
            <w:tcW w:w="345" w:type="dxa"/>
            <w:shd w:val="clear" w:color="auto" w:fill="auto"/>
            <w:vAlign w:val="center"/>
          </w:tcPr>
          <w:p w14:paraId="03F527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F00321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8FCF63" w14:textId="6BC14FB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13FA2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00100109106-012 issued by the Hanoi Department of Planning and Investment. Lot B1C, Industrial Cluster and High-Tech Park, Dich Vong Hau,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E71A2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869A45F" w14:textId="353E7BB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7D3C2E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operation contract valued at VND 27,859,215,828</w:t>
            </w:r>
          </w:p>
        </w:tc>
      </w:tr>
      <w:tr w:rsidR="00012C29" w:rsidRPr="009E4FB8" w14:paraId="2E99EE8F" w14:textId="77777777" w:rsidTr="000A065F">
        <w:tc>
          <w:tcPr>
            <w:tcW w:w="345" w:type="dxa"/>
            <w:shd w:val="clear" w:color="auto" w:fill="auto"/>
            <w:vAlign w:val="center"/>
          </w:tcPr>
          <w:p w14:paraId="15276B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5AA1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Business Solutions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008934" w14:textId="232AC86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9C7BA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0100109106-476 issued by the Hanoi Department of Planning and Investment - No. 1 Tran Huu Duc My Dinh 2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3FFD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07,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2F47B92" w14:textId="3CA19143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83544B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operation contract valued at VND 1,353,206,884</w:t>
            </w:r>
          </w:p>
        </w:tc>
      </w:tr>
      <w:tr w:rsidR="00012C29" w:rsidRPr="009E4FB8" w14:paraId="7A7B800C" w14:textId="77777777" w:rsidTr="000A065F">
        <w:tc>
          <w:tcPr>
            <w:tcW w:w="345" w:type="dxa"/>
            <w:shd w:val="clear" w:color="auto" w:fill="auto"/>
            <w:vAlign w:val="center"/>
          </w:tcPr>
          <w:p w14:paraId="6261B8D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9FD089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3F65B1" w14:textId="693E6DB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2D132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Related party of the Company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cr/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br/>
              <w:t>0104753865 issued by the Hanoi Department of Planning and Investment –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45004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827C130" w14:textId="1332F148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82B26C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Renovation of 9 communication infrastructure sites in Vinh Long valued at VND 25,479,399</w:t>
            </w:r>
          </w:p>
        </w:tc>
      </w:tr>
      <w:tr w:rsidR="00012C29" w:rsidRPr="009E4FB8" w14:paraId="0AA4588C" w14:textId="77777777" w:rsidTr="000A065F">
        <w:tc>
          <w:tcPr>
            <w:tcW w:w="345" w:type="dxa"/>
            <w:shd w:val="clear" w:color="auto" w:fill="auto"/>
            <w:vAlign w:val="center"/>
          </w:tcPr>
          <w:p w14:paraId="6EEC51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0B390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Global Investment Joint Stock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96CE3A" w14:textId="6D053C1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C72727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0102409426 issued by the Hanoi Department of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Planning and Investment on October 24, 2007 - Floors 39, 40 Keangnam Hanoi Landmark Tower, E6 New Urban Area Cau Giay, Me Tri,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9D3E2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April 10,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4655319" w14:textId="00493E69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E31E17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Warehouse lease contract valued at VND 345,600,000</w:t>
            </w:r>
          </w:p>
        </w:tc>
      </w:tr>
      <w:tr w:rsidR="00012C29" w:rsidRPr="009E4FB8" w14:paraId="6693929D" w14:textId="77777777" w:rsidTr="000A065F">
        <w:tc>
          <w:tcPr>
            <w:tcW w:w="345" w:type="dxa"/>
            <w:shd w:val="clear" w:color="auto" w:fill="auto"/>
            <w:vAlign w:val="center"/>
          </w:tcPr>
          <w:p w14:paraId="5DE5A82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E6FFFC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9B591C6" w14:textId="3AC1EBD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A6302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0500589150 issued by the Hanoi Department of Planning and Investment - High-Tech Park, Hoa Lac, Km29, Thang Long Avenue, Thach Hoa, Thach That,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91E5C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30,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F286061" w14:textId="745C4668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062A5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VDI rental service contract valued at VND 286,308,000</w:t>
            </w:r>
          </w:p>
        </w:tc>
      </w:tr>
      <w:tr w:rsidR="00012C29" w:rsidRPr="009E4FB8" w14:paraId="1387608F" w14:textId="77777777" w:rsidTr="000A065F">
        <w:tc>
          <w:tcPr>
            <w:tcW w:w="345" w:type="dxa"/>
            <w:shd w:val="clear" w:color="auto" w:fill="auto"/>
            <w:vAlign w:val="center"/>
          </w:tcPr>
          <w:p w14:paraId="466C7BA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D0C81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987E42" w14:textId="6874D0A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307F6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0500589150 issued by the Hanoi Department of Planning and Investment - High-Tech Park, Hoa Lac, Km29, Thang Long Avenue, Thach Hoa, Thach That,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94223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BF1F16D" w14:textId="70D2AC9C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BC79AB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Information security service for direct sales channels valued at VND 3,944,415,640</w:t>
            </w:r>
          </w:p>
        </w:tc>
      </w:tr>
      <w:tr w:rsidR="00012C29" w:rsidRPr="009E4FB8" w14:paraId="719B40CB" w14:textId="77777777" w:rsidTr="000A065F">
        <w:tc>
          <w:tcPr>
            <w:tcW w:w="345" w:type="dxa"/>
            <w:shd w:val="clear" w:color="auto" w:fill="auto"/>
            <w:vAlign w:val="center"/>
          </w:tcPr>
          <w:p w14:paraId="4B900E0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0766E8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Military Telecommunications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7BA217" w14:textId="4E35C42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060C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0100109106 issued by the Hanoi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Department of Planning and Investment - Lot D26 Cau Giay New Urban Area, Yen Hoa, Cau Giay,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28898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May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931A517" w14:textId="67CD7AEC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97260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Operating system and browser update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support service contract valued at VND 715,666,640</w:t>
            </w:r>
          </w:p>
        </w:tc>
      </w:tr>
      <w:tr w:rsidR="00012C29" w:rsidRPr="009E4FB8" w14:paraId="6D4316D6" w14:textId="77777777" w:rsidTr="000A065F">
        <w:tc>
          <w:tcPr>
            <w:tcW w:w="345" w:type="dxa"/>
            <w:shd w:val="clear" w:color="auto" w:fill="auto"/>
            <w:vAlign w:val="center"/>
          </w:tcPr>
          <w:p w14:paraId="6C11B2F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0C8ED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D1B756" w14:textId="60A7368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732C3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7523B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05,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3E8BBA5" w14:textId="57C0A184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7352F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Renovation, dismantling, and camera installation in Nam Dinh technical infrastructure valued at VND 25,966,000</w:t>
            </w:r>
          </w:p>
        </w:tc>
      </w:tr>
      <w:tr w:rsidR="00012C29" w:rsidRPr="009E4FB8" w14:paraId="2013F90C" w14:textId="77777777" w:rsidTr="000A065F">
        <w:tc>
          <w:tcPr>
            <w:tcW w:w="345" w:type="dxa"/>
            <w:shd w:val="clear" w:color="auto" w:fill="auto"/>
            <w:vAlign w:val="center"/>
          </w:tcPr>
          <w:p w14:paraId="41CFFDA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43283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6AAE6F" w14:textId="0D263F7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B293B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DABB6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16,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455823D" w14:textId="147185F0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F72542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Renovation in Lai Chau city valued at VND 19,929,000 </w:t>
            </w:r>
          </w:p>
        </w:tc>
      </w:tr>
      <w:tr w:rsidR="00012C29" w:rsidRPr="009E4FB8" w14:paraId="0CF7FF6F" w14:textId="77777777" w:rsidTr="000A065F">
        <w:tc>
          <w:tcPr>
            <w:tcW w:w="345" w:type="dxa"/>
            <w:shd w:val="clear" w:color="auto" w:fill="auto"/>
            <w:vAlign w:val="center"/>
          </w:tcPr>
          <w:p w14:paraId="39460BC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F3E1FD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Business Solutions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585971" w14:textId="4D0932E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16C11D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0100109106-476 issued by the Hanoi Department of Planning and Investment- No. 1 Tran Huu Duc, My Dinh 2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F4BA5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30,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C9CC07F" w14:textId="420E21AE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approving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491806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operation contract valued at VND 1,124,203,920</w:t>
            </w:r>
          </w:p>
        </w:tc>
      </w:tr>
      <w:tr w:rsidR="00012C29" w:rsidRPr="009E4FB8" w14:paraId="021E609D" w14:textId="77777777" w:rsidTr="000A065F">
        <w:tc>
          <w:tcPr>
            <w:tcW w:w="345" w:type="dxa"/>
            <w:shd w:val="clear" w:color="auto" w:fill="auto"/>
            <w:vAlign w:val="center"/>
          </w:tcPr>
          <w:p w14:paraId="210EFD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181A6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Viettel-CHT Company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2B91045" w14:textId="2BA1B1B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B20B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0500589150 issued by the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Hanoi Department of Planning and Investment High-Tech Park, Hoa Lac. Km29, Thang Long Avenue, Thach Hoa, Thach That,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7A633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June 08,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73C852E" w14:textId="115B164D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7CDED8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Camera purchase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contract valued at VND 1,270,500,000</w:t>
            </w:r>
          </w:p>
        </w:tc>
      </w:tr>
      <w:tr w:rsidR="00012C29" w:rsidRPr="009E4FB8" w14:paraId="4B9C40F7" w14:textId="77777777" w:rsidTr="000A065F">
        <w:tc>
          <w:tcPr>
            <w:tcW w:w="345" w:type="dxa"/>
            <w:shd w:val="clear" w:color="auto" w:fill="auto"/>
            <w:vAlign w:val="center"/>
          </w:tcPr>
          <w:p w14:paraId="626D113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D3A754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B2E14B" w14:textId="556C001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79B75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B1C, Industrial Cluster and High-Tech Park, Dich Vong Hau,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7A535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6DB7A22" w14:textId="0C5536EA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CE9422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valued at VND 323,602,903</w:t>
            </w:r>
          </w:p>
        </w:tc>
      </w:tr>
      <w:tr w:rsidR="00012C29" w:rsidRPr="009E4FB8" w14:paraId="5B3DD4B0" w14:textId="77777777" w:rsidTr="000A065F">
        <w:tc>
          <w:tcPr>
            <w:tcW w:w="345" w:type="dxa"/>
            <w:shd w:val="clear" w:color="auto" w:fill="auto"/>
            <w:vAlign w:val="center"/>
          </w:tcPr>
          <w:p w14:paraId="447519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5B42F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2464A1" w14:textId="7445C17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35541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B1C, Industrial Cluster and High-Tech Park, Dich Vong Hau,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E8143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5CEA69" w14:textId="785226E1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9982D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valued at VND 344,361,606</w:t>
            </w:r>
          </w:p>
        </w:tc>
      </w:tr>
      <w:tr w:rsidR="00012C29" w:rsidRPr="009E4FB8" w14:paraId="027512E1" w14:textId="77777777" w:rsidTr="000A065F">
        <w:tc>
          <w:tcPr>
            <w:tcW w:w="345" w:type="dxa"/>
            <w:shd w:val="clear" w:color="auto" w:fill="auto"/>
            <w:vAlign w:val="center"/>
          </w:tcPr>
          <w:p w14:paraId="6E1548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8DBA5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Construction Joint Stock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328986" w14:textId="5F3B0A6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ED2C56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0104753865 issued by the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 - No. 1 Giang Van Minh, Kim Ma, Ba Dinh,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ECC83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June 22,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4CA4CE9" w14:textId="7A743A30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FF5597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Purchase and installation of air conditioning in Hoai Nhon, Hoai An, Tuy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Phuoc, Tay Son, Vinh Thanh, Van Canh valued at VND 130,766,000</w:t>
            </w:r>
          </w:p>
        </w:tc>
      </w:tr>
      <w:tr w:rsidR="00012C29" w:rsidRPr="009E4FB8" w14:paraId="207938D0" w14:textId="77777777" w:rsidTr="000A065F">
        <w:tc>
          <w:tcPr>
            <w:tcW w:w="345" w:type="dxa"/>
            <w:shd w:val="clear" w:color="auto" w:fill="auto"/>
            <w:vAlign w:val="center"/>
          </w:tcPr>
          <w:p w14:paraId="6061F88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9878AF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Cyber Security Company - Branch of the Military Industry-Telecommunications Group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EAFA40" w14:textId="2C44ABC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8F3EE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0100109106-475 issued by the Hanoi Department of Planning and Investment - No. 1 Tran Huu Duc Street, My Dinh 2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66CA24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29,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09A0B0F" w14:textId="4F2E31A6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73/NQ-HDQT dated June 2, 2023 on the approval of contracts and transactions with </w:t>
            </w:r>
            <w:r w:rsidR="000A065F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for Q2/2023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A6F7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cybersecurity services valued at VND 840,000,000</w:t>
            </w:r>
          </w:p>
        </w:tc>
      </w:tr>
      <w:tr w:rsidR="00012C29" w:rsidRPr="009E4FB8" w14:paraId="7577072A" w14:textId="77777777" w:rsidTr="000A065F">
        <w:tc>
          <w:tcPr>
            <w:tcW w:w="345" w:type="dxa"/>
            <w:shd w:val="clear" w:color="auto" w:fill="auto"/>
            <w:vAlign w:val="center"/>
          </w:tcPr>
          <w:p w14:paraId="6585528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6BC485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Post Technology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0302FC9" w14:textId="65364F3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A6075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0105299429 issued by the Hanoi Department of Planning and Investment - No. 1 Giang Van Minh Street, Kim Ma Ward, Ba Dinh District, 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75505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698772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2208A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providing journey messaging solution services for orders</w:t>
            </w:r>
          </w:p>
        </w:tc>
      </w:tr>
      <w:tr w:rsidR="00012C29" w:rsidRPr="009E4FB8" w14:paraId="67E8569B" w14:textId="77777777" w:rsidTr="000A065F">
        <w:tc>
          <w:tcPr>
            <w:tcW w:w="345" w:type="dxa"/>
            <w:shd w:val="clear" w:color="auto" w:fill="auto"/>
            <w:vAlign w:val="center"/>
          </w:tcPr>
          <w:p w14:paraId="725AD1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1BE79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Retail Center - Branch of Viettel Commerce And Import – Export Limited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9142E2" w14:textId="24DD8C2C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BFB19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0104831030-090 issued by the Hanoi Department of Planning and Investment – No. 01, Lane 11 Duy Tan Street, Dich Vong Hau Ward, Cau Giay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0BDC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July 18,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8251EA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156C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transportation services valued at VND 2,577,332,400</w:t>
            </w:r>
          </w:p>
        </w:tc>
      </w:tr>
      <w:tr w:rsidR="00012C29" w:rsidRPr="009E4FB8" w14:paraId="21AA800F" w14:textId="77777777" w:rsidTr="000A065F">
        <w:tc>
          <w:tcPr>
            <w:tcW w:w="345" w:type="dxa"/>
            <w:shd w:val="clear" w:color="auto" w:fill="auto"/>
            <w:vAlign w:val="center"/>
          </w:tcPr>
          <w:p w14:paraId="574F5E9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EC8F0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MIC Trang An Insurance Company 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373CDC" w14:textId="487FBE46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26846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number 0102385623-042,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B37F3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19,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324A15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F4DAB1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Civil liability insurance, material damage insurance for 169 vehicles valued at VND 326,097,200</w:t>
            </w:r>
          </w:p>
        </w:tc>
      </w:tr>
      <w:tr w:rsidR="00012C29" w:rsidRPr="009E4FB8" w14:paraId="09E7E517" w14:textId="77777777" w:rsidTr="000A065F">
        <w:tc>
          <w:tcPr>
            <w:tcW w:w="345" w:type="dxa"/>
            <w:shd w:val="clear" w:color="auto" w:fill="auto"/>
            <w:vAlign w:val="center"/>
          </w:tcPr>
          <w:p w14:paraId="24FF70F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69E032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MIC Trang An Insurance Company 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EB00CD" w14:textId="694CD7D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8A7D0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number 0102385623-042,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EB7D7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22,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3904B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779DA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Civil liability insurance, material damage insurance for 139 vehicles valued at VND 258,135,700</w:t>
            </w:r>
          </w:p>
        </w:tc>
      </w:tr>
      <w:tr w:rsidR="00012C29" w:rsidRPr="009E4FB8" w14:paraId="6324558B" w14:textId="77777777" w:rsidTr="000A065F">
        <w:tc>
          <w:tcPr>
            <w:tcW w:w="345" w:type="dxa"/>
            <w:shd w:val="clear" w:color="auto" w:fill="auto"/>
            <w:vAlign w:val="center"/>
          </w:tcPr>
          <w:p w14:paraId="204C598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13766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MIC Trang An Insurance Company 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B1DF2E" w14:textId="2D099E8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the member of the Board of Directors Dinh Nhu Tuynh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FCB9D1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Tax number 0102385623-042, 2nd floor, No. 28 Tran Nhat Duat Street, Dong Xuan, Hoan Kiem,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552EE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BF443D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DB10E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Civil liability insurance, material damage insurance for 137 vehicles valued at VND 140,224,700</w:t>
            </w:r>
          </w:p>
        </w:tc>
      </w:tr>
      <w:tr w:rsidR="00012C29" w:rsidRPr="009E4FB8" w14:paraId="342B9404" w14:textId="77777777" w:rsidTr="000A065F">
        <w:tc>
          <w:tcPr>
            <w:tcW w:w="345" w:type="dxa"/>
            <w:shd w:val="clear" w:color="auto" w:fill="auto"/>
            <w:vAlign w:val="center"/>
          </w:tcPr>
          <w:p w14:paraId="03F2975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A53A1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Vietnam Transportation Corporation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9B1D7B3" w14:textId="10B23F2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6ACBDF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0109266456 issued by the Hanoi Department of Planning and Investment - No. 1 Tran Huu Duc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Street My Dinh 2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00F26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August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B5FC6C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146/NQ-HDQT dated August 29, 2023 on the approval of contracts and transactions with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58F7E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Warehouse operation contract</w:t>
            </w:r>
          </w:p>
        </w:tc>
      </w:tr>
      <w:tr w:rsidR="00012C29" w:rsidRPr="009E4FB8" w14:paraId="67C234C0" w14:textId="77777777" w:rsidTr="000A065F">
        <w:tc>
          <w:tcPr>
            <w:tcW w:w="345" w:type="dxa"/>
            <w:shd w:val="clear" w:color="auto" w:fill="auto"/>
            <w:vAlign w:val="center"/>
          </w:tcPr>
          <w:p w14:paraId="06DA26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FB874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817095" w14:textId="092E37B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DC8CA3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0166E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FD5B97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389BE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Warehouse operation contract, contract value tentatively set at VND 1,913,340,000 </w:t>
            </w:r>
          </w:p>
        </w:tc>
      </w:tr>
      <w:tr w:rsidR="00012C29" w:rsidRPr="009E4FB8" w14:paraId="7AC433A4" w14:textId="77777777" w:rsidTr="000A065F">
        <w:tc>
          <w:tcPr>
            <w:tcW w:w="345" w:type="dxa"/>
            <w:shd w:val="clear" w:color="auto" w:fill="auto"/>
            <w:vAlign w:val="center"/>
          </w:tcPr>
          <w:p w14:paraId="206E944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D3C0C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BF970E" w14:textId="2682967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812A2C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DFB194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504F3E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0EF47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lease contract valued at VND 5,316,960,000</w:t>
            </w:r>
          </w:p>
        </w:tc>
      </w:tr>
      <w:tr w:rsidR="00012C29" w:rsidRPr="009E4FB8" w14:paraId="17A35296" w14:textId="77777777" w:rsidTr="000A065F">
        <w:tc>
          <w:tcPr>
            <w:tcW w:w="345" w:type="dxa"/>
            <w:shd w:val="clear" w:color="auto" w:fill="auto"/>
            <w:vAlign w:val="center"/>
          </w:tcPr>
          <w:p w14:paraId="53FE1B4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6A5B9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47E0E1" w14:textId="7B92A4C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58B06B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 Ward, Ba Dinh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8D27F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F43233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DABECA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Air conditioner purchase valued at VND 15,350,000</w:t>
            </w:r>
          </w:p>
        </w:tc>
      </w:tr>
      <w:tr w:rsidR="00012C29" w:rsidRPr="009E4FB8" w14:paraId="295E5CD6" w14:textId="77777777" w:rsidTr="000A065F">
        <w:tc>
          <w:tcPr>
            <w:tcW w:w="345" w:type="dxa"/>
            <w:shd w:val="clear" w:color="auto" w:fill="auto"/>
            <w:vAlign w:val="center"/>
          </w:tcPr>
          <w:p w14:paraId="6FA3FEA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6C8B4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2726F0" w14:textId="73D2AFC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0D955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27DD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15,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56404B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914ADD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Goods transportation contract, tentative contract value VND 4,598,232,280</w:t>
            </w:r>
          </w:p>
        </w:tc>
      </w:tr>
      <w:tr w:rsidR="00012C29" w:rsidRPr="009E4FB8" w14:paraId="343A37D8" w14:textId="77777777" w:rsidTr="000A065F">
        <w:tc>
          <w:tcPr>
            <w:tcW w:w="345" w:type="dxa"/>
            <w:shd w:val="clear" w:color="auto" w:fill="auto"/>
            <w:vAlign w:val="center"/>
          </w:tcPr>
          <w:p w14:paraId="241C53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AC488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the Military Industry-Telecommunications Group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68806D" w14:textId="6C5FAD6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5138D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0100109106-161 issued by the Hanoi Department of Planning and Investment – No. 1 Giang Van Minh Street, Kim Ma Ward. Ba Dinh District, 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A25281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21,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E7F317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98ECB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Electronic invoice service</w:t>
            </w:r>
          </w:p>
          <w:p w14:paraId="25BEA7C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Quantity: 5,000,000 invoices </w:t>
            </w:r>
          </w:p>
          <w:p w14:paraId="1E36B7E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Total value: VND 660,000,000</w:t>
            </w:r>
          </w:p>
        </w:tc>
      </w:tr>
      <w:tr w:rsidR="00012C29" w:rsidRPr="009E4FB8" w14:paraId="49F49212" w14:textId="77777777" w:rsidTr="000A065F">
        <w:tc>
          <w:tcPr>
            <w:tcW w:w="345" w:type="dxa"/>
            <w:shd w:val="clear" w:color="auto" w:fill="auto"/>
            <w:vAlign w:val="center"/>
          </w:tcPr>
          <w:p w14:paraId="387D16E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E4C06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Cyber Security Company - Branch of the Military Industry-Telecommunications Group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B56457" w14:textId="579157B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CD7374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0100109106-475 issued by the Hanoi Department of Planning and Investment - No. 1 Tran Huu Duc Street. My Dinh 2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71225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30,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A3F6B9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0FC0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Providing Msuite solution service from August 2023 to December 2024</w:t>
            </w:r>
          </w:p>
          <w:p w14:paraId="4D55C20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Quantity 01 package</w:t>
            </w:r>
          </w:p>
          <w:p w14:paraId="6E017BB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value VND 820,000,000</w:t>
            </w:r>
          </w:p>
        </w:tc>
      </w:tr>
      <w:tr w:rsidR="00012C29" w:rsidRPr="009E4FB8" w14:paraId="0E7685F2" w14:textId="77777777" w:rsidTr="000A065F">
        <w:tc>
          <w:tcPr>
            <w:tcW w:w="345" w:type="dxa"/>
            <w:shd w:val="clear" w:color="auto" w:fill="auto"/>
            <w:vAlign w:val="center"/>
          </w:tcPr>
          <w:p w14:paraId="46948D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17E76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4E848" w14:textId="4B5F5E9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91FDCC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0500589150 issued by the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 - High-Tech Park, Hoa Lac. Km29, Thang Long Avenue, Thanh Hoa. Thach That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65E1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September 08,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D8B234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146/NQ-HDQT dated August 29, 2023 on the approval of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D5766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Camera purchase for the unit Quantity: 250 packagings</w:t>
            </w:r>
          </w:p>
          <w:p w14:paraId="612CCB0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Contract value: VND 772,992,000</w:t>
            </w:r>
          </w:p>
        </w:tc>
      </w:tr>
      <w:tr w:rsidR="00012C29" w:rsidRPr="009E4FB8" w14:paraId="50D292A4" w14:textId="77777777" w:rsidTr="000A065F">
        <w:tc>
          <w:tcPr>
            <w:tcW w:w="345" w:type="dxa"/>
            <w:shd w:val="clear" w:color="auto" w:fill="auto"/>
            <w:vAlign w:val="center"/>
          </w:tcPr>
          <w:p w14:paraId="73FD4E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C06B2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DAF65C" w14:textId="4DB9109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A29D65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0500589150 issued by the Hanoi Department of Planning and Investment - High-Tech Park, Hoa Lac. Km29, Thang Long Avenue, Thanh Hoa. Thach That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21023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01FFE2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66515B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Camera purchase for the unit </w:t>
            </w:r>
          </w:p>
          <w:p w14:paraId="6EFF3CF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Quantity: 132 packagings, Contract value: VND 239,580,000</w:t>
            </w:r>
          </w:p>
        </w:tc>
      </w:tr>
      <w:tr w:rsidR="00012C29" w:rsidRPr="009E4FB8" w14:paraId="4F619808" w14:textId="77777777" w:rsidTr="000A065F">
        <w:tc>
          <w:tcPr>
            <w:tcW w:w="345" w:type="dxa"/>
            <w:shd w:val="clear" w:color="auto" w:fill="auto"/>
            <w:vAlign w:val="center"/>
          </w:tcPr>
          <w:p w14:paraId="39507F5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032C7D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29274C" w14:textId="7319662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D55E2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8B072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13,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49ECB2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E4321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Goods transportation contract, tentative contract value: VND 292,542,385</w:t>
            </w:r>
          </w:p>
        </w:tc>
      </w:tr>
      <w:tr w:rsidR="00012C29" w:rsidRPr="009E4FB8" w14:paraId="0F0DA2F8" w14:textId="77777777" w:rsidTr="000A065F">
        <w:tc>
          <w:tcPr>
            <w:tcW w:w="345" w:type="dxa"/>
            <w:shd w:val="clear" w:color="auto" w:fill="auto"/>
            <w:vAlign w:val="center"/>
          </w:tcPr>
          <w:p w14:paraId="6E124D6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F31960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Networks Corporation - Branch of Military Telecommunications General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56854E" w14:textId="2399D20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44E29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0100109106-012 issued by the Hanoi Department of Planning and Investment Lot B1C. Industrial Cluster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3B5B23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September 13,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C82CF6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146/NQ-HDQT dated August 29, 2023 on the approval of contracts and transactions with related parties for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15AAF8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Goods transportation contract. Tentative contract value: VND 2,850,746,114</w:t>
            </w:r>
          </w:p>
        </w:tc>
      </w:tr>
      <w:tr w:rsidR="00012C29" w:rsidRPr="009E4FB8" w14:paraId="04E76AF1" w14:textId="77777777" w:rsidTr="000A065F">
        <w:tc>
          <w:tcPr>
            <w:tcW w:w="345" w:type="dxa"/>
            <w:shd w:val="clear" w:color="auto" w:fill="auto"/>
            <w:vAlign w:val="center"/>
          </w:tcPr>
          <w:p w14:paraId="1931C96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085A6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98226A2" w14:textId="44A8701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10EFE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MSDN 0310783329 issued by the Ho Chi Minh City Department of Planning and Investment - 306 Ly Thuong Kiet Street, Ward 6. Tan Binh District, Ho Chi Minh City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D13BD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2F1760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4A63E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Warehouse lease contract</w:t>
            </w:r>
          </w:p>
        </w:tc>
      </w:tr>
      <w:tr w:rsidR="00012C29" w:rsidRPr="009E4FB8" w14:paraId="3D2B6E26" w14:textId="77777777" w:rsidTr="000A065F">
        <w:tc>
          <w:tcPr>
            <w:tcW w:w="345" w:type="dxa"/>
            <w:shd w:val="clear" w:color="auto" w:fill="auto"/>
            <w:vAlign w:val="center"/>
          </w:tcPr>
          <w:p w14:paraId="3CFE40B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06A4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EBFB0C" w14:textId="56452E8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0AE14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0500589150 issued by the Hanoi Department of Planning and Investment - High-Tech Park, Hoa Lac, Km29, Thang Long Avenue, Thach Hoa, Thach That,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70ADE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24,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CCDD6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156616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Warehouse Management System (WMS) infrastructure rental </w:t>
            </w:r>
          </w:p>
          <w:p w14:paraId="69E393F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Quantity: 02 package</w:t>
            </w:r>
          </w:p>
          <w:p w14:paraId="5AB06BF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value: VND 595,991,550</w:t>
            </w:r>
          </w:p>
        </w:tc>
      </w:tr>
      <w:tr w:rsidR="00012C29" w:rsidRPr="009E4FB8" w14:paraId="42373946" w14:textId="77777777" w:rsidTr="000A065F">
        <w:tc>
          <w:tcPr>
            <w:tcW w:w="345" w:type="dxa"/>
            <w:shd w:val="clear" w:color="auto" w:fill="auto"/>
            <w:vAlign w:val="center"/>
          </w:tcPr>
          <w:p w14:paraId="462D8C3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68B6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297B02" w14:textId="0520BBD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60D86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– No. 1 Giang Van Minh. Kim Ma Ward Ba Dinh District, Hanoi.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5B286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31,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42B009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C1972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Router purchase for the unit</w:t>
            </w:r>
          </w:p>
          <w:p w14:paraId="3DCFF91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Quantity: 1153 devices </w:t>
            </w:r>
          </w:p>
          <w:p w14:paraId="6E9416A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value: VND 5,338,839,600</w:t>
            </w:r>
          </w:p>
        </w:tc>
      </w:tr>
      <w:tr w:rsidR="00012C29" w:rsidRPr="009E4FB8" w14:paraId="479BCB7F" w14:textId="77777777" w:rsidTr="000A065F">
        <w:tc>
          <w:tcPr>
            <w:tcW w:w="345" w:type="dxa"/>
            <w:shd w:val="clear" w:color="auto" w:fill="auto"/>
            <w:vAlign w:val="center"/>
          </w:tcPr>
          <w:p w14:paraId="5B9D1C7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5968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16786F" w14:textId="67B4669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170CB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Minh. Kim Ma Ward. Ba Dinh District, Hanoi.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50CD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18,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4F170B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7F4C3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Three-phase electrical system renovation for the Nam Dinh branch warehouse valued at VND 98,174,039 </w:t>
            </w:r>
          </w:p>
        </w:tc>
      </w:tr>
      <w:tr w:rsidR="00012C29" w:rsidRPr="009E4FB8" w14:paraId="28280C9E" w14:textId="77777777" w:rsidTr="000A065F">
        <w:tc>
          <w:tcPr>
            <w:tcW w:w="345" w:type="dxa"/>
            <w:shd w:val="clear" w:color="auto" w:fill="auto"/>
            <w:vAlign w:val="center"/>
          </w:tcPr>
          <w:p w14:paraId="3EDAA82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68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725C1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F4338AA" w14:textId="50A2BC3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E1C3F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27143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24,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63FAB7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A1FB0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Goods transportation contract. Tentative contract value: VND 4,647,305,000</w:t>
            </w:r>
          </w:p>
        </w:tc>
      </w:tr>
      <w:tr w:rsidR="00012C29" w:rsidRPr="009E4FB8" w14:paraId="07190E5D" w14:textId="77777777" w:rsidTr="000A065F">
        <w:tc>
          <w:tcPr>
            <w:tcW w:w="345" w:type="dxa"/>
            <w:shd w:val="clear" w:color="auto" w:fill="auto"/>
            <w:vAlign w:val="center"/>
          </w:tcPr>
          <w:p w14:paraId="2378D18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0C0B5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Branch of Viettel Trading and Import Export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21C6293" w14:textId="4EF33CE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5FE640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the Hanoi Department of Planning and Investment - No. 01 Giang Van Minh Street - Kim Ma Ward - Ba Dinh District -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4FB3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B9DF37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5916D4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TV purchase valued at VND 12,280,000 </w:t>
            </w:r>
          </w:p>
        </w:tc>
      </w:tr>
      <w:tr w:rsidR="00012C29" w:rsidRPr="009E4FB8" w14:paraId="439C86BC" w14:textId="77777777" w:rsidTr="000A065F">
        <w:tc>
          <w:tcPr>
            <w:tcW w:w="345" w:type="dxa"/>
            <w:shd w:val="clear" w:color="auto" w:fill="auto"/>
            <w:vAlign w:val="center"/>
          </w:tcPr>
          <w:p w14:paraId="6748BEA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CC707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F419C" w14:textId="38F3A74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F04C09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MSDN 0310783329 issued by the Ho Chi Minh City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 - 306 Ly Thuong Kiet. Ward 6. Tan Binh District, Ho Chi Minh City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45CF5D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December 01,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D4FE73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146/NQ-HDQT dated August 29, 2023 on the approval of contracts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D64EB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Principle transportation contract</w:t>
            </w:r>
          </w:p>
        </w:tc>
      </w:tr>
      <w:tr w:rsidR="00012C29" w:rsidRPr="009E4FB8" w14:paraId="3A0AB6CB" w14:textId="77777777" w:rsidTr="000A065F">
        <w:tc>
          <w:tcPr>
            <w:tcW w:w="345" w:type="dxa"/>
            <w:shd w:val="clear" w:color="auto" w:fill="auto"/>
            <w:vAlign w:val="center"/>
          </w:tcPr>
          <w:p w14:paraId="66E9B3E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A7D4C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Networks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79A95AE" w14:textId="1C34815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6D27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0100109106-012 issued by the Hanoi Department of Planning and Investment Lot B1C. Industrial Cluster and High-Tech Park Dich Vong Hau Ward. Cau Giay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97EE3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12,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D9B848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3944A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Goods transportation contract, tentative contract value: VND 303,048,000</w:t>
            </w:r>
          </w:p>
        </w:tc>
      </w:tr>
      <w:tr w:rsidR="00012C29" w:rsidRPr="009E4FB8" w14:paraId="7A0EB667" w14:textId="77777777" w:rsidTr="000A065F">
        <w:tc>
          <w:tcPr>
            <w:tcW w:w="345" w:type="dxa"/>
            <w:shd w:val="clear" w:color="auto" w:fill="auto"/>
            <w:vAlign w:val="center"/>
          </w:tcPr>
          <w:p w14:paraId="48136F9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AC2E7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Construction Joint Stock Company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47FAA27" w14:textId="4F15810C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0AF7DF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0104753865 issued by the Hanoi Department of Planning and Investment - No. 1 Giang Van Minh, Kim Ma Ward. Ba Dinh District, Hanoi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80913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20,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A4F1FE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87BA9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Air conditioner purchase valued at VND 12,600,000</w:t>
            </w:r>
          </w:p>
        </w:tc>
      </w:tr>
      <w:tr w:rsidR="00012C29" w:rsidRPr="009E4FB8" w14:paraId="0C7ADCC2" w14:textId="77777777" w:rsidTr="000A065F">
        <w:tc>
          <w:tcPr>
            <w:tcW w:w="345" w:type="dxa"/>
            <w:shd w:val="clear" w:color="auto" w:fill="auto"/>
            <w:vAlign w:val="center"/>
          </w:tcPr>
          <w:p w14:paraId="2178956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A08D10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Business Solutions Corporation - Branch of Military Telecommunications General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490637" w14:textId="5620EB0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F8036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0100109106-476 issued by the Hanoi Department of Planning and Investment - No. 1 Tran Huu Duc Street. My Dinh 2 Ward, Nam Tu Liem District,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BEB5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December 20,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335DAD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No. 146/NQ-HDQT dated August 29, 2023 on the approval of contracts and transactions with related parties for the last 6 months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4195FBD" w14:textId="7D5E8A77" w:rsidR="00012C29" w:rsidRPr="009E4FB8" w:rsidRDefault="00012C29" w:rsidP="0036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Transportation service contract for 11,254 Tet calendars from Ho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 xml:space="preserve"> Chi Minh City warehouse to 62 other municipalities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, contract value: VND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110,200,187 </w:t>
            </w:r>
          </w:p>
        </w:tc>
      </w:tr>
      <w:tr w:rsidR="00012C29" w:rsidRPr="009E4FB8" w14:paraId="1504FED0" w14:textId="77777777" w:rsidTr="000A065F">
        <w:tc>
          <w:tcPr>
            <w:tcW w:w="345" w:type="dxa"/>
            <w:shd w:val="clear" w:color="auto" w:fill="auto"/>
            <w:vAlign w:val="center"/>
          </w:tcPr>
          <w:p w14:paraId="6073C52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45E8E3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Telecom Corporation - Branch of Military Telecommunications General Corporation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824D76" w14:textId="6D7F592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E2894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0100109106-011 issued by the Hanoi Department of Planning and Investment - No. 01, Giang Van Minh Street. Kim Ma Ward, Ba Dinh District.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4B9215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28,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D41CBF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039D09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Service contract for providing 51,000 calendar sets, contract value: VND 2,754,000,000 </w:t>
            </w:r>
          </w:p>
        </w:tc>
      </w:tr>
      <w:tr w:rsidR="00012C29" w:rsidRPr="009E4FB8" w14:paraId="2B287A9A" w14:textId="77777777" w:rsidTr="000A065F">
        <w:tc>
          <w:tcPr>
            <w:tcW w:w="345" w:type="dxa"/>
            <w:shd w:val="clear" w:color="auto" w:fill="auto"/>
            <w:vAlign w:val="center"/>
          </w:tcPr>
          <w:p w14:paraId="7BB03AF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75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2D3FC6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Asset Management Company - Branch of Viettel Group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8735C5" w14:textId="7601DE9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in the Company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326701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0100109106-160 issued by the Hanoi Department of Planning and Investment - 2nd Floor, Tower A, The Light Building, To Huu Street, Trung Van Ward, Nam Tu Liem District, Hanoi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A67AD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29, 2023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1C47B0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Resolution No. 146/NQ-HDQT dated August 29, 2023 on the approval of contracts and transactions with related parties for the last 6 months of 2023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9B18AD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Warehouse operation contract, tentative contract value: VND 1,363,200,000 </w:t>
            </w:r>
          </w:p>
        </w:tc>
      </w:tr>
    </w:tbl>
    <w:p w14:paraId="2823D1D6" w14:textId="6CBC6B54" w:rsidR="008423C6" w:rsidRPr="00012C29" w:rsidRDefault="00012C29" w:rsidP="00DA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  <w:tab w:val="left" w:pos="96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Company: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1365"/>
        <w:gridCol w:w="675"/>
        <w:gridCol w:w="660"/>
        <w:gridCol w:w="1290"/>
        <w:gridCol w:w="1095"/>
        <w:gridCol w:w="1155"/>
        <w:gridCol w:w="1005"/>
        <w:gridCol w:w="1485"/>
      </w:tblGrid>
      <w:tr w:rsidR="00012C29" w:rsidRPr="009E4FB8" w14:paraId="16B0375D" w14:textId="77777777" w:rsidTr="000A065F">
        <w:tc>
          <w:tcPr>
            <w:tcW w:w="270" w:type="dxa"/>
            <w:shd w:val="clear" w:color="auto" w:fill="auto"/>
            <w:vAlign w:val="center"/>
          </w:tcPr>
          <w:p w14:paraId="5A5E897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CC9D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Transaction conductor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FC060D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Relations with the PDMR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24F4C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Position at the listed company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7423F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ID card/Passport No., Date of issue, Place of issue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9266B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Address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27BF05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Name of subsidiaries or companies controlled by the listed company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BF523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Time of transaction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1C17B9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Content, quantity, total value of transaction</w:t>
            </w:r>
          </w:p>
        </w:tc>
      </w:tr>
      <w:tr w:rsidR="00012C29" w:rsidRPr="009E4FB8" w14:paraId="19067F96" w14:textId="77777777" w:rsidTr="000A065F">
        <w:tc>
          <w:tcPr>
            <w:tcW w:w="270" w:type="dxa"/>
            <w:shd w:val="clear" w:color="auto" w:fill="auto"/>
            <w:vAlign w:val="center"/>
          </w:tcPr>
          <w:p w14:paraId="0148B1E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CDD60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Digital Services Corporation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3BDA5D6" w14:textId="0B823564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D8FCB8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The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07EAF4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010010910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6-478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176FC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1,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Giang Van Minh Street, Kim Ma, Ba Dinh District, Hanoi.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28844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Viettelpost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Services and Trade Single Member Limited Company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67873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January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8BB004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Agreement on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Social and Health Insurance Participant Development</w:t>
            </w:r>
          </w:p>
        </w:tc>
      </w:tr>
      <w:tr w:rsidR="00012C29" w:rsidRPr="009E4FB8" w14:paraId="65CB7F94" w14:textId="77777777" w:rsidTr="000A065F">
        <w:tc>
          <w:tcPr>
            <w:tcW w:w="270" w:type="dxa"/>
            <w:shd w:val="clear" w:color="auto" w:fill="auto"/>
            <w:vAlign w:val="center"/>
          </w:tcPr>
          <w:p w14:paraId="2959552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25048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Digital Services Corporation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E2B6179" w14:textId="45828128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1471B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024DD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0100109106-478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70AD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1 Giang Van Minh street, Kim Ma ward, Ba Dinh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B7849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Viettelpost Services and Trade Single Member Limited Company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67699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D4AB34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Contract for Subscriber Development, Infrastructure</w:t>
            </w:r>
          </w:p>
        </w:tc>
      </w:tr>
      <w:tr w:rsidR="00012C29" w:rsidRPr="009E4FB8" w14:paraId="761A0ECB" w14:textId="77777777" w:rsidTr="000A065F">
        <w:tc>
          <w:tcPr>
            <w:tcW w:w="270" w:type="dxa"/>
            <w:shd w:val="clear" w:color="auto" w:fill="auto"/>
            <w:vAlign w:val="center"/>
          </w:tcPr>
          <w:p w14:paraId="4AEA4F2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9EC0ED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0034A38" w14:textId="65FD4E9C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9430B9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C20004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0100109106-161 issued by Hanoi Authority for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2B8C4D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1 Giang Van Minh Street, Kim Ma, Ba Dinh,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646CC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Viettelpost Services and Trade Single Member Limited Company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AD239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February 22,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53B7C3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Telecommunications Services Provisioning Agency Agreement</w:t>
            </w:r>
          </w:p>
        </w:tc>
      </w:tr>
      <w:tr w:rsidR="00012C29" w:rsidRPr="009E4FB8" w14:paraId="725F70D3" w14:textId="77777777" w:rsidTr="000A065F">
        <w:tc>
          <w:tcPr>
            <w:tcW w:w="270" w:type="dxa"/>
            <w:shd w:val="clear" w:color="auto" w:fill="auto"/>
            <w:vAlign w:val="center"/>
          </w:tcPr>
          <w:p w14:paraId="60B66B6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42E00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D993A52" w14:textId="20E4DD30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A5F241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EF891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0EFBA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7E0C0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3E01C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07,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9D7AEF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471,955,000 </w:t>
            </w:r>
          </w:p>
        </w:tc>
      </w:tr>
      <w:tr w:rsidR="00012C29" w:rsidRPr="009E4FB8" w14:paraId="11ADDA2E" w14:textId="77777777" w:rsidTr="000A065F">
        <w:tc>
          <w:tcPr>
            <w:tcW w:w="270" w:type="dxa"/>
            <w:shd w:val="clear" w:color="auto" w:fill="auto"/>
            <w:vAlign w:val="center"/>
          </w:tcPr>
          <w:p w14:paraId="5278329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3A4A2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F3AF4C9" w14:textId="12C31FB1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3CD953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0E242C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28F0C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A937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BAF28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16,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0F77E1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Transportation USA - Vietnam valued at VND 183,890,752</w:t>
            </w:r>
          </w:p>
        </w:tc>
      </w:tr>
      <w:tr w:rsidR="00012C29" w:rsidRPr="009E4FB8" w14:paraId="22EC2CD0" w14:textId="77777777" w:rsidTr="000A065F">
        <w:tc>
          <w:tcPr>
            <w:tcW w:w="270" w:type="dxa"/>
            <w:shd w:val="clear" w:color="auto" w:fill="auto"/>
            <w:vAlign w:val="center"/>
          </w:tcPr>
          <w:p w14:paraId="5597E0A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E92BE5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E9BD3C3" w14:textId="36CB3AE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B17AB5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616129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7D3CB6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2DF54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27384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A6B7F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+ International Transportation valued at VND 388,703,071 </w:t>
            </w:r>
          </w:p>
        </w:tc>
      </w:tr>
      <w:tr w:rsidR="00012C29" w:rsidRPr="009E4FB8" w14:paraId="21555F80" w14:textId="77777777" w:rsidTr="000A065F">
        <w:tc>
          <w:tcPr>
            <w:tcW w:w="270" w:type="dxa"/>
            <w:shd w:val="clear" w:color="auto" w:fill="auto"/>
            <w:vAlign w:val="center"/>
          </w:tcPr>
          <w:p w14:paraId="597FF65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D19313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8279ED" w14:textId="4276348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A8C5C9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5C9622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9C8373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0FAC47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4F1B4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18,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D793F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Transportation Vietnam - Laos valued at VND 67,562,863</w:t>
            </w:r>
          </w:p>
        </w:tc>
      </w:tr>
      <w:tr w:rsidR="00012C29" w:rsidRPr="009E4FB8" w14:paraId="4F5AD7E9" w14:textId="77777777" w:rsidTr="000A065F">
        <w:tc>
          <w:tcPr>
            <w:tcW w:w="270" w:type="dxa"/>
            <w:shd w:val="clear" w:color="auto" w:fill="auto"/>
            <w:vAlign w:val="center"/>
          </w:tcPr>
          <w:p w14:paraId="633D7E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2610A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459A019" w14:textId="2DB736F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D5FB93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5186E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B0A1B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39790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E498D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02,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C883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88,202,316</w:t>
            </w:r>
          </w:p>
        </w:tc>
      </w:tr>
      <w:tr w:rsidR="00012C29" w:rsidRPr="009E4FB8" w14:paraId="46FF2353" w14:textId="77777777" w:rsidTr="000A065F">
        <w:tc>
          <w:tcPr>
            <w:tcW w:w="270" w:type="dxa"/>
            <w:shd w:val="clear" w:color="auto" w:fill="auto"/>
            <w:vAlign w:val="center"/>
          </w:tcPr>
          <w:p w14:paraId="6B19E07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C4C80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A3AF1E3" w14:textId="7255ED3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25E6B8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B5000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734A0C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0934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38D17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10,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BC95CF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153,010,678 </w:t>
            </w:r>
          </w:p>
        </w:tc>
      </w:tr>
      <w:tr w:rsidR="00012C29" w:rsidRPr="009E4FB8" w14:paraId="74B176C1" w14:textId="77777777" w:rsidTr="000A065F">
        <w:tc>
          <w:tcPr>
            <w:tcW w:w="270" w:type="dxa"/>
            <w:shd w:val="clear" w:color="auto" w:fill="auto"/>
            <w:vAlign w:val="center"/>
          </w:tcPr>
          <w:p w14:paraId="44FB139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F2AC1D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65C6F30" w14:textId="7FC89B7B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32262E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939D37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A71A2D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80F7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A6008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12,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6F94F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47,300,000</w:t>
            </w:r>
          </w:p>
        </w:tc>
      </w:tr>
      <w:tr w:rsidR="00012C29" w:rsidRPr="009E4FB8" w14:paraId="1ACB44B2" w14:textId="77777777" w:rsidTr="000A065F">
        <w:tc>
          <w:tcPr>
            <w:tcW w:w="270" w:type="dxa"/>
            <w:shd w:val="clear" w:color="auto" w:fill="auto"/>
            <w:vAlign w:val="center"/>
          </w:tcPr>
          <w:p w14:paraId="5725B37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C629EB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E6ECA8F" w14:textId="35908BC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5DBD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2D1AB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B65B64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80E30D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753FD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1DEAF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transportation USA - Vietnam valued at VND 46,242,300</w:t>
            </w:r>
          </w:p>
        </w:tc>
      </w:tr>
      <w:tr w:rsidR="00012C29" w:rsidRPr="009E4FB8" w14:paraId="1FB60A2F" w14:textId="77777777" w:rsidTr="000A065F">
        <w:tc>
          <w:tcPr>
            <w:tcW w:w="270" w:type="dxa"/>
            <w:shd w:val="clear" w:color="auto" w:fill="auto"/>
            <w:vAlign w:val="center"/>
          </w:tcPr>
          <w:p w14:paraId="0317210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5AE48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EFD1657" w14:textId="2D386B6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E4EBA2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4967D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21FAD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A0485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0339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CB610F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148,870,268 </w:t>
            </w:r>
          </w:p>
        </w:tc>
      </w:tr>
      <w:tr w:rsidR="00012C29" w:rsidRPr="009E4FB8" w14:paraId="14A503AE" w14:textId="77777777" w:rsidTr="000A065F">
        <w:tc>
          <w:tcPr>
            <w:tcW w:w="270" w:type="dxa"/>
            <w:shd w:val="clear" w:color="auto" w:fill="auto"/>
            <w:vAlign w:val="center"/>
          </w:tcPr>
          <w:p w14:paraId="25B16BF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86BF3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66353F7" w14:textId="514899C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98E52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39CBCE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F079D5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22B1D7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1748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3FC63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89,100,000</w:t>
            </w:r>
          </w:p>
        </w:tc>
      </w:tr>
      <w:tr w:rsidR="00012C29" w:rsidRPr="009E4FB8" w14:paraId="0EA53B05" w14:textId="77777777" w:rsidTr="000A065F">
        <w:tc>
          <w:tcPr>
            <w:tcW w:w="270" w:type="dxa"/>
            <w:shd w:val="clear" w:color="auto" w:fill="auto"/>
            <w:vAlign w:val="center"/>
          </w:tcPr>
          <w:p w14:paraId="198AE4C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788E5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BF8D7AD" w14:textId="52964DB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76D34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9512F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04813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6DD7B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D25F9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AA4EF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82,880,000</w:t>
            </w:r>
          </w:p>
        </w:tc>
      </w:tr>
      <w:tr w:rsidR="00012C29" w:rsidRPr="009E4FB8" w14:paraId="664B3697" w14:textId="77777777" w:rsidTr="000A065F">
        <w:tc>
          <w:tcPr>
            <w:tcW w:w="270" w:type="dxa"/>
            <w:shd w:val="clear" w:color="auto" w:fill="auto"/>
            <w:vAlign w:val="center"/>
          </w:tcPr>
          <w:p w14:paraId="73D5F30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1D82C1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D1FD675" w14:textId="43173BE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72FC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B431FF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92E8AA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8A9BA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827E8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17,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A3DF77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26,950,000</w:t>
            </w:r>
          </w:p>
        </w:tc>
      </w:tr>
      <w:tr w:rsidR="00012C29" w:rsidRPr="009E4FB8" w14:paraId="234460D9" w14:textId="77777777" w:rsidTr="000A065F">
        <w:tc>
          <w:tcPr>
            <w:tcW w:w="270" w:type="dxa"/>
            <w:shd w:val="clear" w:color="auto" w:fill="auto"/>
            <w:vAlign w:val="center"/>
          </w:tcPr>
          <w:p w14:paraId="6E7A3F0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2D1F41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B8F22CD" w14:textId="59E536F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D36EEA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F6DA6B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A1FA4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D0C0F7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B9807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81952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20,900,000</w:t>
            </w:r>
          </w:p>
        </w:tc>
      </w:tr>
      <w:tr w:rsidR="00012C29" w:rsidRPr="009E4FB8" w14:paraId="435A3612" w14:textId="77777777" w:rsidTr="000A065F">
        <w:tc>
          <w:tcPr>
            <w:tcW w:w="270" w:type="dxa"/>
            <w:shd w:val="clear" w:color="auto" w:fill="auto"/>
            <w:vAlign w:val="center"/>
          </w:tcPr>
          <w:p w14:paraId="1144309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08B67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94CFA79" w14:textId="64B3614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931EED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BA4916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6A504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097121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9E6CD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23,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EC3A9E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49,252,500</w:t>
            </w:r>
          </w:p>
        </w:tc>
      </w:tr>
      <w:tr w:rsidR="00012C29" w:rsidRPr="009E4FB8" w14:paraId="5C6118A6" w14:textId="77777777" w:rsidTr="000A065F">
        <w:tc>
          <w:tcPr>
            <w:tcW w:w="270" w:type="dxa"/>
            <w:shd w:val="clear" w:color="auto" w:fill="auto"/>
            <w:vAlign w:val="center"/>
          </w:tcPr>
          <w:p w14:paraId="76D935F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F928D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A18D29" w14:textId="3266A4C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AB146C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DF5BEF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AC3F8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0D2B0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388C5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28,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6D264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26,190,100 </w:t>
            </w:r>
          </w:p>
        </w:tc>
      </w:tr>
      <w:tr w:rsidR="00012C29" w:rsidRPr="009E4FB8" w14:paraId="7218CBB0" w14:textId="77777777" w:rsidTr="000A065F">
        <w:tc>
          <w:tcPr>
            <w:tcW w:w="270" w:type="dxa"/>
            <w:shd w:val="clear" w:color="auto" w:fill="auto"/>
            <w:vAlign w:val="center"/>
          </w:tcPr>
          <w:p w14:paraId="13FB89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3D1DF0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565B708" w14:textId="1067240C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A2B7D2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6E2E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AF2D25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7BCD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8EA5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04,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6AC5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38,575,000 </w:t>
            </w:r>
          </w:p>
        </w:tc>
      </w:tr>
      <w:tr w:rsidR="00012C29" w:rsidRPr="009E4FB8" w14:paraId="62E00AB0" w14:textId="77777777" w:rsidTr="000A065F">
        <w:tc>
          <w:tcPr>
            <w:tcW w:w="270" w:type="dxa"/>
            <w:shd w:val="clear" w:color="auto" w:fill="auto"/>
            <w:vAlign w:val="center"/>
          </w:tcPr>
          <w:p w14:paraId="3C4B1D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8ABBD3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85B2DA" w14:textId="771F9E5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72B3BE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0A6A7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47C452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7511A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3307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CB4103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171,761,361 </w:t>
            </w:r>
          </w:p>
        </w:tc>
      </w:tr>
      <w:tr w:rsidR="00012C29" w:rsidRPr="009E4FB8" w14:paraId="337067D0" w14:textId="77777777" w:rsidTr="000A065F">
        <w:tc>
          <w:tcPr>
            <w:tcW w:w="270" w:type="dxa"/>
            <w:shd w:val="clear" w:color="auto" w:fill="auto"/>
            <w:vAlign w:val="center"/>
          </w:tcPr>
          <w:p w14:paraId="4806FEE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6E564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6F205D7" w14:textId="7E7F0FA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D6ED9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655D3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0B6235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7737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8A6AA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2AE3C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96,282,000 </w:t>
            </w:r>
          </w:p>
        </w:tc>
      </w:tr>
      <w:tr w:rsidR="00012C29" w:rsidRPr="009E4FB8" w14:paraId="04CB1F60" w14:textId="77777777" w:rsidTr="000A065F">
        <w:tc>
          <w:tcPr>
            <w:tcW w:w="270" w:type="dxa"/>
            <w:shd w:val="clear" w:color="auto" w:fill="auto"/>
            <w:vAlign w:val="center"/>
          </w:tcPr>
          <w:p w14:paraId="7A4B645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95525E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29C406D" w14:textId="4532249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6054D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A37B4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BCE4A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09BB0F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E070E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576BB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Domestic transportation valued at VND 68,922,500 </w:t>
            </w:r>
          </w:p>
        </w:tc>
      </w:tr>
      <w:tr w:rsidR="00012C29" w:rsidRPr="009E4FB8" w14:paraId="469A1FD1" w14:textId="77777777" w:rsidTr="000A065F">
        <w:tc>
          <w:tcPr>
            <w:tcW w:w="270" w:type="dxa"/>
            <w:shd w:val="clear" w:color="auto" w:fill="auto"/>
            <w:vAlign w:val="center"/>
          </w:tcPr>
          <w:p w14:paraId="7F7F509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243527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C0C167" w14:textId="5393DCD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CC8828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34372E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D9B817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C2E75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3182C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15,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727FB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118,340,000</w:t>
            </w:r>
          </w:p>
        </w:tc>
      </w:tr>
      <w:tr w:rsidR="00012C29" w:rsidRPr="009E4FB8" w14:paraId="23F12259" w14:textId="77777777" w:rsidTr="000A065F">
        <w:tc>
          <w:tcPr>
            <w:tcW w:w="270" w:type="dxa"/>
            <w:shd w:val="clear" w:color="auto" w:fill="auto"/>
            <w:vAlign w:val="center"/>
          </w:tcPr>
          <w:p w14:paraId="21C35F5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2D018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CA00349" w14:textId="7FAF520C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1AAFBA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854AB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F8F99B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09909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FC11C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15,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1429F9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Framework contract - domestic transportation shipments</w:t>
            </w:r>
          </w:p>
        </w:tc>
      </w:tr>
      <w:tr w:rsidR="00012C29" w:rsidRPr="009E4FB8" w14:paraId="6C8B5A8D" w14:textId="77777777" w:rsidTr="000A065F">
        <w:tc>
          <w:tcPr>
            <w:tcW w:w="270" w:type="dxa"/>
            <w:shd w:val="clear" w:color="auto" w:fill="auto"/>
            <w:vAlign w:val="center"/>
          </w:tcPr>
          <w:p w14:paraId="74BF76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392D4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C8AF9FF" w14:textId="7ED0F18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AA5998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00C85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F12465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221D5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CBD4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16,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9829E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Framework contract for international transportation shipments</w:t>
            </w:r>
          </w:p>
        </w:tc>
      </w:tr>
      <w:tr w:rsidR="00012C29" w:rsidRPr="009E4FB8" w14:paraId="3241613E" w14:textId="77777777" w:rsidTr="000A065F">
        <w:tc>
          <w:tcPr>
            <w:tcW w:w="270" w:type="dxa"/>
            <w:shd w:val="clear" w:color="auto" w:fill="auto"/>
            <w:vAlign w:val="center"/>
          </w:tcPr>
          <w:p w14:paraId="391DCD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6D37F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40900A8" w14:textId="675D815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86B058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BFAD0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05D22E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11F24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897F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05,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4DE612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Framework contract - domestic transportation shipments</w:t>
            </w:r>
          </w:p>
        </w:tc>
      </w:tr>
      <w:tr w:rsidR="00012C29" w:rsidRPr="009E4FB8" w14:paraId="2F3F6930" w14:textId="77777777" w:rsidTr="000A065F">
        <w:tc>
          <w:tcPr>
            <w:tcW w:w="270" w:type="dxa"/>
            <w:shd w:val="clear" w:color="auto" w:fill="auto"/>
            <w:vAlign w:val="center"/>
          </w:tcPr>
          <w:p w14:paraId="113C66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525164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Hanoi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AD5B702" w14:textId="608A9532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3DA87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18136D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22DB3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40640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4B6B3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June 08,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25C052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+ international transportation valued at VND 778,183,680</w:t>
            </w:r>
          </w:p>
        </w:tc>
      </w:tr>
      <w:tr w:rsidR="00012C29" w:rsidRPr="009E4FB8" w14:paraId="660D1D19" w14:textId="77777777" w:rsidTr="000A065F">
        <w:tc>
          <w:tcPr>
            <w:tcW w:w="270" w:type="dxa"/>
            <w:shd w:val="clear" w:color="auto" w:fill="auto"/>
            <w:vAlign w:val="center"/>
          </w:tcPr>
          <w:p w14:paraId="2EB3281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A1693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Tanzania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F27C98A" w14:textId="41B2261C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46B7EE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AEF967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Foreign Investment Certificate</w:t>
            </w:r>
          </w:p>
          <w:p w14:paraId="346B4E1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689/BKHDT-DTRNN issued by the Ministry of Planning and Investment, Hanoi, on March 24, 2014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9F5E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Plot No. 145. Regent Estate. Migombani Street Mikocheni, Post box 110230, Dar es Salaam. Tanzania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E93F6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31D18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March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03FAE43" w14:textId="098679E3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International transportation valued at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US$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11,135</w:t>
            </w:r>
          </w:p>
        </w:tc>
      </w:tr>
      <w:tr w:rsidR="00012C29" w:rsidRPr="009E4FB8" w14:paraId="146B4960" w14:textId="77777777" w:rsidTr="000A065F">
        <w:tc>
          <w:tcPr>
            <w:tcW w:w="270" w:type="dxa"/>
            <w:shd w:val="clear" w:color="auto" w:fill="auto"/>
            <w:vAlign w:val="center"/>
          </w:tcPr>
          <w:p w14:paraId="2022435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7E32B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Tanzania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D6CE668" w14:textId="6AF7ADA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5CFFFA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78F2AF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Foreign Investment Certificate</w:t>
            </w:r>
          </w:p>
          <w:p w14:paraId="4A6F3CC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689/BKHDT-DTRNN issued by the Ministry of Planning and Investment, Hanoi, on March 24, 2014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87ADD2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Plot Nr 1 15. Regent Estate. Migombani street. Mikocheni, Post box 110230. Dar es Salaam. Tanzania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840D7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0593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05/2023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DFF40F2" w14:textId="36E65348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International transportation valued at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US$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12,040</w:t>
            </w:r>
          </w:p>
        </w:tc>
      </w:tr>
      <w:tr w:rsidR="00012C29" w:rsidRPr="009E4FB8" w14:paraId="6CC40D3F" w14:textId="77777777" w:rsidTr="000A065F">
        <w:tc>
          <w:tcPr>
            <w:tcW w:w="270" w:type="dxa"/>
            <w:shd w:val="clear" w:color="auto" w:fill="auto"/>
            <w:vAlign w:val="center"/>
          </w:tcPr>
          <w:p w14:paraId="72EAA9F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F87242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Cambodia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E82A14A" w14:textId="015561C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728BC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68D00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Foreign Investment Certificate No. 730/BKHDT-DTRNN issued by the Ministry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Investment, Hanoi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01264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42 Street 242, Chaktumuk Ward, Daun Penh District, Phnompenh.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Campuchia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26898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76AC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January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CC32C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Framework contract for international transportation</w:t>
            </w:r>
          </w:p>
        </w:tc>
      </w:tr>
      <w:tr w:rsidR="00012C29" w:rsidRPr="009E4FB8" w14:paraId="526F291D" w14:textId="77777777" w:rsidTr="000A065F">
        <w:tc>
          <w:tcPr>
            <w:tcW w:w="270" w:type="dxa"/>
            <w:shd w:val="clear" w:color="auto" w:fill="auto"/>
            <w:vAlign w:val="center"/>
          </w:tcPr>
          <w:p w14:paraId="383D22B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C6AD2C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924EA85" w14:textId="3691BB5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845BC1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64CCA8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B020AD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66884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8647F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A8459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shipment contract valued at VND 86,979,000</w:t>
            </w:r>
          </w:p>
        </w:tc>
      </w:tr>
      <w:tr w:rsidR="00012C29" w:rsidRPr="009E4FB8" w14:paraId="65788F5C" w14:textId="77777777" w:rsidTr="000A065F">
        <w:tc>
          <w:tcPr>
            <w:tcW w:w="270" w:type="dxa"/>
            <w:shd w:val="clear" w:color="auto" w:fill="auto"/>
            <w:vAlign w:val="center"/>
          </w:tcPr>
          <w:p w14:paraId="0D891D2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2FE59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International Investment Corporation Joint Stock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887A0D5" w14:textId="4486397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631D01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008CB7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01102409426 issued by Hanoi Department of Planning and Investment on October 24, 2007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7338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Floors 39 and 40, Keangnam Hanoi Landmark Tower, E6 Area, New Cau Giay Urban Area, Me Tri, South Tu Liem.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B521C9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1F9B3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9300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from China to Laos/Cambodia valued at VND 2,800,000,000</w:t>
            </w:r>
          </w:p>
        </w:tc>
      </w:tr>
      <w:tr w:rsidR="00012C29" w:rsidRPr="009E4FB8" w14:paraId="2A4C6434" w14:textId="77777777" w:rsidTr="000A065F">
        <w:tc>
          <w:tcPr>
            <w:tcW w:w="270" w:type="dxa"/>
            <w:shd w:val="clear" w:color="auto" w:fill="auto"/>
            <w:vAlign w:val="center"/>
          </w:tcPr>
          <w:p w14:paraId="5D209E0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5C4C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International Investment Corporation Joint Stock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AF2031C" w14:textId="7FBB1F0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16E17F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79B6E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0102409426 issued by Hanoi Department of Planning and Investment on October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24, 2007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F5736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Floors 39 and 40, Keangnam Hanoi Landmark Tower, E6 Area, New Cau Giay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Urban Area, Me Tri, South Tu Liem.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35814B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1FD7C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A677B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from Dong Nai to Bavet/Cambodia valued at VND 1,500,000,000</w:t>
            </w:r>
          </w:p>
        </w:tc>
      </w:tr>
      <w:tr w:rsidR="00012C29" w:rsidRPr="009E4FB8" w14:paraId="5D337496" w14:textId="77777777" w:rsidTr="000A065F">
        <w:tc>
          <w:tcPr>
            <w:tcW w:w="270" w:type="dxa"/>
            <w:shd w:val="clear" w:color="auto" w:fill="auto"/>
            <w:vAlign w:val="center"/>
          </w:tcPr>
          <w:p w14:paraId="4FACF0D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8A11D2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Southern Branch - Viettel Import Export and Trade Service Company Limited (Hanoi)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7E9782E" w14:textId="7FCCA22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2B449F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8646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0104831030-062 issued by Ho Chi Minh City Department of Planning and Investment,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501D1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158/2A Hoang Hoa Tham, Ward 12, Tan Binh District, Ho Chi Minh City,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F79320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8130C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April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38196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International shipping valued at VND 19,163,750 </w:t>
            </w:r>
          </w:p>
        </w:tc>
      </w:tr>
      <w:tr w:rsidR="00012C29" w:rsidRPr="009E4FB8" w14:paraId="19990640" w14:textId="77777777" w:rsidTr="000A065F">
        <w:tc>
          <w:tcPr>
            <w:tcW w:w="270" w:type="dxa"/>
            <w:shd w:val="clear" w:color="auto" w:fill="auto"/>
            <w:vAlign w:val="center"/>
          </w:tcPr>
          <w:p w14:paraId="1A0C75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AF58C1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Southern Branch - Viettel Import Export and Trade Service Company Limited (Hanoi)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90CFF50" w14:textId="5EE21E23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2AB84B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0E51F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0104831030-062 issued by Ho Chi Minh City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6B5E8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158/2A Hoang Hoa Tham, Ward 12, Tan Binh District, Ho Chi Minh City,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15326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3ACA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6F804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International transportation valued at VND 19,131,900</w:t>
            </w:r>
          </w:p>
        </w:tc>
      </w:tr>
      <w:tr w:rsidR="00012C29" w:rsidRPr="009E4FB8" w14:paraId="2ECA45AC" w14:textId="77777777" w:rsidTr="000A065F">
        <w:tc>
          <w:tcPr>
            <w:tcW w:w="270" w:type="dxa"/>
            <w:shd w:val="clear" w:color="auto" w:fill="auto"/>
            <w:vAlign w:val="center"/>
          </w:tcPr>
          <w:p w14:paraId="1E9192A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B3DC7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Southern Branch - Viettel Import Export and Trade Service Company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Limited (Hanoi)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C1EC714" w14:textId="73A66BB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3C84D6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64DCA5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0104831030-062 issued by Ho Chi Minh City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597E9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158/2A Hoang Hoa Tham, Ward 12, Tan Binh District, Ho Chi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Minh City,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597BC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EE923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May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B6BB9F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25,300,000</w:t>
            </w:r>
          </w:p>
        </w:tc>
      </w:tr>
      <w:tr w:rsidR="00012C29" w:rsidRPr="009E4FB8" w14:paraId="30A09CE9" w14:textId="77777777" w:rsidTr="000A065F">
        <w:tc>
          <w:tcPr>
            <w:tcW w:w="270" w:type="dxa"/>
            <w:shd w:val="clear" w:color="auto" w:fill="auto"/>
            <w:vAlign w:val="center"/>
          </w:tcPr>
          <w:p w14:paraId="20DFA48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EB704F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Southern Branch - Viettel Import Export and Trade Service Company Limited (Hanoi)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E4552BE" w14:textId="087072F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483F78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BC9C5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0104831030-062 issued by Ho Chi Minh City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C761D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158/2A Hoang Hoa Tham, Ward 12, Tan Binh District, Ho Chi Minh City,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F016EF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09D4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06/2023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524D2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valued at VND 33,880,000</w:t>
            </w:r>
          </w:p>
        </w:tc>
      </w:tr>
      <w:tr w:rsidR="00012C29" w:rsidRPr="009E4FB8" w14:paraId="153FEF25" w14:textId="77777777" w:rsidTr="000A065F">
        <w:tc>
          <w:tcPr>
            <w:tcW w:w="270" w:type="dxa"/>
            <w:shd w:val="clear" w:color="auto" w:fill="auto"/>
            <w:vAlign w:val="center"/>
          </w:tcPr>
          <w:p w14:paraId="1CB05AD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995C1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High Technology Industries Corporation - Branch of the Military Industry-Telecoms Group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A6EDFD4" w14:textId="3C6F5D5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A8DC3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B8EE6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0100109106-477 issued by Hanoi Authority for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287FB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380 Long Long Quan Street, Nhat Tan Ward Cau Giay District, Hanoi City Vietnam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0B841C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BF84C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95461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valued at VND 71,155,577</w:t>
            </w:r>
          </w:p>
        </w:tc>
      </w:tr>
      <w:tr w:rsidR="00012C29" w:rsidRPr="009E4FB8" w14:paraId="0A772539" w14:textId="77777777" w:rsidTr="000A065F">
        <w:tc>
          <w:tcPr>
            <w:tcW w:w="270" w:type="dxa"/>
            <w:shd w:val="clear" w:color="auto" w:fill="auto"/>
            <w:vAlign w:val="center"/>
          </w:tcPr>
          <w:p w14:paraId="50C615D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3FAF5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Viettel-CHT Company Limited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8359FB3" w14:textId="56C3E07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C3C77B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CA3BB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0500589150 first issued by Hanoi Authority for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62B6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TT Area, Hoa Lac High-Tech Park, Km29. Thang Long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Avenue. Thanh Hoa. Thach That,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107C03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664AA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10,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4BFEB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Vietnam - Laos transportation contract valued at VND 29,820,000</w:t>
            </w:r>
          </w:p>
        </w:tc>
      </w:tr>
      <w:tr w:rsidR="00012C29" w:rsidRPr="009E4FB8" w14:paraId="070972B8" w14:textId="77777777" w:rsidTr="000A065F">
        <w:tc>
          <w:tcPr>
            <w:tcW w:w="270" w:type="dxa"/>
            <w:shd w:val="clear" w:color="auto" w:fill="auto"/>
            <w:vAlign w:val="center"/>
          </w:tcPr>
          <w:p w14:paraId="17DBA97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101F99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3D05C16" w14:textId="3F008BC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69901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BCA4D0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AF9CA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District.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DF483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E376D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10,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453344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contract valued at VND 37,514,777 </w:t>
            </w:r>
          </w:p>
        </w:tc>
      </w:tr>
      <w:tr w:rsidR="00012C29" w:rsidRPr="009E4FB8" w14:paraId="17FD0801" w14:textId="77777777" w:rsidTr="000A065F">
        <w:tc>
          <w:tcPr>
            <w:tcW w:w="270" w:type="dxa"/>
            <w:shd w:val="clear" w:color="auto" w:fill="auto"/>
            <w:vAlign w:val="center"/>
          </w:tcPr>
          <w:p w14:paraId="1082B80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1DB1E2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E2021FF" w14:textId="0199FEC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1C5021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DEDFDA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E28CC9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E3D2C9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BE4B38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12,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FC8735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from Cat Lai to Dong Nai warehouse valued at VND 88,956,000 </w:t>
            </w:r>
          </w:p>
        </w:tc>
      </w:tr>
      <w:tr w:rsidR="00012C29" w:rsidRPr="009E4FB8" w14:paraId="334EA448" w14:textId="77777777" w:rsidTr="000A065F">
        <w:tc>
          <w:tcPr>
            <w:tcW w:w="270" w:type="dxa"/>
            <w:shd w:val="clear" w:color="auto" w:fill="auto"/>
            <w:vAlign w:val="center"/>
          </w:tcPr>
          <w:p w14:paraId="6128C17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392C7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0F9683A" w14:textId="49DB2B3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B206BC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D3DB6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B93FE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01. Giang Van Minh Street, Kim Ma Ward.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797E57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4B0C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01,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2897A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loading from Cat Lai - Dong Nai 1x40ft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container valued at VND 6,586,599 </w:t>
            </w:r>
          </w:p>
        </w:tc>
      </w:tr>
      <w:tr w:rsidR="00012C29" w:rsidRPr="009E4FB8" w14:paraId="4AC903FD" w14:textId="77777777" w:rsidTr="000A065F">
        <w:tc>
          <w:tcPr>
            <w:tcW w:w="270" w:type="dxa"/>
            <w:shd w:val="clear" w:color="auto" w:fill="auto"/>
            <w:vAlign w:val="center"/>
          </w:tcPr>
          <w:p w14:paraId="6B0123F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CE85D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EF1565A" w14:textId="72FB2488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8AC55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5C0696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98580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C74F20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76FF2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02,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927E6A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loading from Cat Lai - Dong Nai 13x40ft containers and 1x1.25T truck valued at VND 82,867,795 </w:t>
            </w:r>
          </w:p>
        </w:tc>
      </w:tr>
      <w:tr w:rsidR="00012C29" w:rsidRPr="009E4FB8" w14:paraId="405B0D4D" w14:textId="77777777" w:rsidTr="000A065F">
        <w:tc>
          <w:tcPr>
            <w:tcW w:w="270" w:type="dxa"/>
            <w:shd w:val="clear" w:color="auto" w:fill="auto"/>
            <w:vAlign w:val="center"/>
          </w:tcPr>
          <w:p w14:paraId="1CAAE0E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2827ED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347F8A9" w14:textId="73D5DCC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B31F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5921B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6EE71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CA3F1A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7AC2E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07,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894D27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of 1.2 tons from Tan Son Nhat - Vung Tau valued at VND 8,247,272</w:t>
            </w:r>
          </w:p>
        </w:tc>
      </w:tr>
      <w:tr w:rsidR="00012C29" w:rsidRPr="009E4FB8" w14:paraId="63F9002E" w14:textId="77777777" w:rsidTr="000A065F">
        <w:tc>
          <w:tcPr>
            <w:tcW w:w="270" w:type="dxa"/>
            <w:shd w:val="clear" w:color="auto" w:fill="auto"/>
            <w:vAlign w:val="center"/>
          </w:tcPr>
          <w:p w14:paraId="001A16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3D6147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6DCBFB3" w14:textId="6F1090C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B3186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BBB0A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D741DC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 Giang Van Minh street, Kim Ma ward,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AA8317E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7F777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07,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2167E5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of 2x40ft containers from China - Mozambique, valued at VND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185,060,000</w:t>
            </w:r>
          </w:p>
        </w:tc>
      </w:tr>
      <w:tr w:rsidR="00012C29" w:rsidRPr="009E4FB8" w14:paraId="47E79427" w14:textId="77777777" w:rsidTr="000A065F">
        <w:tc>
          <w:tcPr>
            <w:tcW w:w="270" w:type="dxa"/>
            <w:shd w:val="clear" w:color="auto" w:fill="auto"/>
            <w:vAlign w:val="center"/>
          </w:tcPr>
          <w:p w14:paraId="6288D0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5A95A6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CFCE0C7" w14:textId="521D4F76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480C3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30925E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FF977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62587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E8D2D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1ECE3B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from China - Myanmar, valued at VND 72,447,000</w:t>
            </w:r>
          </w:p>
        </w:tc>
      </w:tr>
      <w:tr w:rsidR="00012C29" w:rsidRPr="009E4FB8" w14:paraId="0000EC94" w14:textId="77777777" w:rsidTr="000A065F">
        <w:tc>
          <w:tcPr>
            <w:tcW w:w="270" w:type="dxa"/>
            <w:shd w:val="clear" w:color="auto" w:fill="auto"/>
            <w:vAlign w:val="center"/>
          </w:tcPr>
          <w:p w14:paraId="1A2B855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2A841E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BF47A07" w14:textId="0B6EF8C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FA533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A56EAF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8140A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09B0E1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78F2C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10,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07B03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Sea freight contract from Shenzhen, China - Yangon, Myanmar valued at VND  27,335,000 </w:t>
            </w:r>
          </w:p>
        </w:tc>
      </w:tr>
      <w:tr w:rsidR="00012C29" w:rsidRPr="009E4FB8" w14:paraId="19639793" w14:textId="77777777" w:rsidTr="000A065F">
        <w:tc>
          <w:tcPr>
            <w:tcW w:w="270" w:type="dxa"/>
            <w:shd w:val="clear" w:color="auto" w:fill="auto"/>
            <w:vAlign w:val="center"/>
          </w:tcPr>
          <w:p w14:paraId="3E80AA2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90B8EF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77FB88" w14:textId="590F4A1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4F988E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4056FA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99A89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 Giang Van Minh street, Kim Ma ward,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4E6A9C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0B7B0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7C7A1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from China - Myanmar, valued at VND 26,085,000</w:t>
            </w:r>
          </w:p>
        </w:tc>
      </w:tr>
      <w:tr w:rsidR="00012C29" w:rsidRPr="009E4FB8" w14:paraId="4E11AD8D" w14:textId="77777777" w:rsidTr="000A065F">
        <w:tc>
          <w:tcPr>
            <w:tcW w:w="270" w:type="dxa"/>
            <w:shd w:val="clear" w:color="auto" w:fill="auto"/>
            <w:vAlign w:val="center"/>
          </w:tcPr>
          <w:p w14:paraId="1CBA9B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DDE15C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41B4BE2" w14:textId="54A9930D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3ADF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B91163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80E3DC2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64060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48307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11,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178B4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contract from China - Myanmar, valued at </w:t>
            </w:r>
          </w:p>
          <w:p w14:paraId="3EBC04D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VND 27,664,000</w:t>
            </w:r>
          </w:p>
        </w:tc>
      </w:tr>
      <w:tr w:rsidR="00012C29" w:rsidRPr="009E4FB8" w14:paraId="5260960A" w14:textId="77777777" w:rsidTr="000A065F">
        <w:tc>
          <w:tcPr>
            <w:tcW w:w="270" w:type="dxa"/>
            <w:shd w:val="clear" w:color="auto" w:fill="auto"/>
            <w:vAlign w:val="center"/>
          </w:tcPr>
          <w:p w14:paraId="173BDC1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E76CDA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BC1FBC" w14:textId="79D4C8B7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21A659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B8E43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18FEF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AF9CE2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667D2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2DBB94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and loading of 12x40ft containers from Cat Lai - Dong Nai, valued at VND 76,536,200 </w:t>
            </w:r>
          </w:p>
        </w:tc>
      </w:tr>
      <w:tr w:rsidR="00012C29" w:rsidRPr="009E4FB8" w14:paraId="13784B14" w14:textId="77777777" w:rsidTr="000A065F">
        <w:tc>
          <w:tcPr>
            <w:tcW w:w="270" w:type="dxa"/>
            <w:shd w:val="clear" w:color="auto" w:fill="auto"/>
            <w:vAlign w:val="center"/>
          </w:tcPr>
          <w:p w14:paraId="5E68DA0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80CA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Viettel Aerospace Institute - Branch of the Military Industry-Telecoms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2DB202A" w14:textId="6D64144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6D9FE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79D61E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0100109106-473 issued by Hanoi Authority for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C198B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1, Tran Huu Duc Street, My Dinh 2 Ward, Nam Tu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Liem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0D388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3E001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896278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from Czech Republic - Vietnam valued at VND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332,654,565</w:t>
            </w:r>
          </w:p>
        </w:tc>
      </w:tr>
      <w:tr w:rsidR="00012C29" w:rsidRPr="009E4FB8" w14:paraId="13A4B84F" w14:textId="77777777" w:rsidTr="000A065F">
        <w:tc>
          <w:tcPr>
            <w:tcW w:w="270" w:type="dxa"/>
            <w:shd w:val="clear" w:color="auto" w:fill="auto"/>
            <w:vAlign w:val="center"/>
          </w:tcPr>
          <w:p w14:paraId="08E5059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514956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1B53E15" w14:textId="7EE6C4F4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11B6A0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3C00D9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D68C1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 An Khanh Commune, Hoai Duc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6C9ECB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8BA49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17,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736FD6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Domestic transportation from Xuan Khanh to Quang Nam- Bac Giang, valued at VND 112,320,000</w:t>
            </w:r>
          </w:p>
        </w:tc>
      </w:tr>
      <w:tr w:rsidR="00012C29" w:rsidRPr="009E4FB8" w14:paraId="444E2E4D" w14:textId="77777777" w:rsidTr="000A065F">
        <w:tc>
          <w:tcPr>
            <w:tcW w:w="270" w:type="dxa"/>
            <w:shd w:val="clear" w:color="auto" w:fill="auto"/>
            <w:vAlign w:val="center"/>
          </w:tcPr>
          <w:p w14:paraId="313F584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62ABB1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05841A4" w14:textId="14CE8BA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DAF3B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EC483B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FE650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1761A6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DFB3F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18,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08D1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loading from Cat Lai - Dong Nai 13x40ft containers and 2x20ft containers, valued at VND 88,192,000 </w:t>
            </w:r>
          </w:p>
        </w:tc>
      </w:tr>
      <w:tr w:rsidR="00012C29" w:rsidRPr="009E4FB8" w14:paraId="760F3262" w14:textId="77777777" w:rsidTr="000A065F">
        <w:tc>
          <w:tcPr>
            <w:tcW w:w="270" w:type="dxa"/>
            <w:shd w:val="clear" w:color="auto" w:fill="auto"/>
            <w:vAlign w:val="center"/>
          </w:tcPr>
          <w:p w14:paraId="0653103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BA222C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61D6F2E" w14:textId="2D29ABE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23F22B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B23624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7E268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 Giang Van Minh street, Kim Ma ward,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9979C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3E2055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20,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0F29A1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Sea freight from Shenzhen, China - Yangon, Myanmar valued at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VND 47,897,500</w:t>
            </w:r>
          </w:p>
        </w:tc>
      </w:tr>
      <w:tr w:rsidR="00012C29" w:rsidRPr="009E4FB8" w14:paraId="44245CE5" w14:textId="77777777" w:rsidTr="000A065F">
        <w:tc>
          <w:tcPr>
            <w:tcW w:w="270" w:type="dxa"/>
            <w:shd w:val="clear" w:color="auto" w:fill="auto"/>
            <w:vAlign w:val="center"/>
          </w:tcPr>
          <w:p w14:paraId="400CD05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A2616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801358" w14:textId="64FFEA3F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273102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33E90D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24658B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 An Khanh Commune, Hoai Duc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C59C6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0DD8F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22,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D48279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from Shanghai, China - Bujumbura, Burundi, valued at VND 471,000,000</w:t>
            </w:r>
          </w:p>
        </w:tc>
      </w:tr>
      <w:tr w:rsidR="00012C29" w:rsidRPr="009E4FB8" w14:paraId="6E1E4DEB" w14:textId="77777777" w:rsidTr="000A065F">
        <w:tc>
          <w:tcPr>
            <w:tcW w:w="270" w:type="dxa"/>
            <w:shd w:val="clear" w:color="auto" w:fill="auto"/>
            <w:vAlign w:val="center"/>
          </w:tcPr>
          <w:p w14:paraId="420C932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75664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DE287D7" w14:textId="15473DB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8224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9B6F4F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AE15A0A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 An Khanh Commune, Hoai Duc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247FA17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5210A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23,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D54ED3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from An Khanh, Hanoi to Sihanouk Ville Sea Port, Cambodia, contract value VND 49,348,000</w:t>
            </w:r>
          </w:p>
        </w:tc>
      </w:tr>
      <w:tr w:rsidR="00012C29" w:rsidRPr="009E4FB8" w14:paraId="189DA830" w14:textId="77777777" w:rsidTr="000A065F">
        <w:tc>
          <w:tcPr>
            <w:tcW w:w="270" w:type="dxa"/>
            <w:shd w:val="clear" w:color="auto" w:fill="auto"/>
            <w:vAlign w:val="center"/>
          </w:tcPr>
          <w:p w14:paraId="1BA02DE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B0CCDC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5403319" w14:textId="4F25A39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F5293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A3AE25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00B23C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 Giang Van Minh street, Kim Ma ward,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667D41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4077E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November 23,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C44DB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Sea freight contract from Shenzhen, China - Yangon, Myanmar 1x20ft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container, valued at VND 27,060,000</w:t>
            </w:r>
          </w:p>
        </w:tc>
      </w:tr>
      <w:tr w:rsidR="00012C29" w:rsidRPr="009E4FB8" w14:paraId="00C5751D" w14:textId="77777777" w:rsidTr="000A065F">
        <w:tc>
          <w:tcPr>
            <w:tcW w:w="270" w:type="dxa"/>
            <w:shd w:val="clear" w:color="auto" w:fill="auto"/>
            <w:vAlign w:val="center"/>
          </w:tcPr>
          <w:p w14:paraId="7349E80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57C71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37D6FC8" w14:textId="2158F1FA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E362EF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B37A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0104831030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36FDEC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01 Giang Van Minh street, Kim Ma ward, Ba Dinh district, Hanoi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C3A8A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2904E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October 24,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ACDDC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and loading from Cat Lai to District 10, HCMC, 1x1.25T truck valued at VND 4,639,000 </w:t>
            </w:r>
          </w:p>
        </w:tc>
      </w:tr>
      <w:tr w:rsidR="00012C29" w:rsidRPr="009E4FB8" w14:paraId="6CFA436B" w14:textId="77777777" w:rsidTr="000A065F">
        <w:tc>
          <w:tcPr>
            <w:tcW w:w="270" w:type="dxa"/>
            <w:shd w:val="clear" w:color="auto" w:fill="auto"/>
            <w:vAlign w:val="center"/>
          </w:tcPr>
          <w:p w14:paraId="322A8E2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9B9BD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Equipment Manufacturing Corporation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B5BB17" w14:textId="1694AD2E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D743D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52BFF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0500141369 issued by Hanoi Department of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9A277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An Binh Village, An Khanh Commune, Hoai Duc 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1E7D7F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5413B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July 24,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28615A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valued at VND 21,687,718</w:t>
            </w:r>
          </w:p>
        </w:tc>
      </w:tr>
      <w:tr w:rsidR="00012C29" w:rsidRPr="009E4FB8" w14:paraId="52F414C8" w14:textId="77777777" w:rsidTr="000A065F">
        <w:tc>
          <w:tcPr>
            <w:tcW w:w="270" w:type="dxa"/>
            <w:shd w:val="clear" w:color="auto" w:fill="auto"/>
            <w:vAlign w:val="center"/>
          </w:tcPr>
          <w:p w14:paraId="57F95B3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2CCA1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Import - Export Limited Company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5507812" w14:textId="6D9874B1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1AFD1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The Chair of the Board of Dire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56D32A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0104831030 issued by Hanoi Department of Planning and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3DFB5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01 Giang Van Minh street, Kim Ma ward, Ba Dinh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district, Hanoi City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9DF8F3F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87338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September 25,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DD0EBD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Transportation, customs clearance, and loading of 2x40ft containers, 1x20ft 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container, and 2x1.25T trucks from Cat Lai/TSN to Tan Binh Industrial Zone, valued at VND 23,439,181 </w:t>
            </w:r>
          </w:p>
        </w:tc>
      </w:tr>
      <w:tr w:rsidR="00012C29" w:rsidRPr="009E4FB8" w14:paraId="53BE00D4" w14:textId="77777777" w:rsidTr="000A065F">
        <w:tc>
          <w:tcPr>
            <w:tcW w:w="270" w:type="dxa"/>
            <w:shd w:val="clear" w:color="auto" w:fill="auto"/>
            <w:vAlign w:val="center"/>
          </w:tcPr>
          <w:p w14:paraId="78CE24B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63FF3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Aerospace Institute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24390D0" w14:textId="78335C99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5176A9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E619DA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0100109106-473 issued by Hanoi Authority for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E9748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1 Tran Huu Duc, My Dinh 2 Ward, Nam Tu Liem District, Hanoi, Vietnam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28DBC8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842E9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December 27,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FD4E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Transportation contract from Serbia to Vietnam, valued at VND 8,502,952,465</w:t>
            </w:r>
          </w:p>
        </w:tc>
      </w:tr>
      <w:tr w:rsidR="00012C29" w:rsidRPr="009E4FB8" w14:paraId="2207D584" w14:textId="77777777" w:rsidTr="000A065F">
        <w:tc>
          <w:tcPr>
            <w:tcW w:w="270" w:type="dxa"/>
            <w:shd w:val="clear" w:color="auto" w:fill="auto"/>
            <w:vAlign w:val="center"/>
          </w:tcPr>
          <w:p w14:paraId="3B32A16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6C4D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Aerospace Institute - Branch of Military Telecommunications General Corporation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9A061C" w14:textId="37EDD080" w:rsidR="00012C29" w:rsidRPr="009E4FB8" w:rsidRDefault="000A065F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CE914C6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The Chair of the Board of Directors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4CEB70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0100109106-473 issued by Hanoi Authority for Planning and Investment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950BC9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 1 Tran Huu Duc, Me Tri 2 Ward, Nam Tu Liem District, Hanoi Vietnam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95F00E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Viettel Logistics Company Limited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B1C1C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August 30, 2023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A62F96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Transportation contract from Serbia to Vietnam, valued at VND 26,254,300,871 </w:t>
            </w:r>
          </w:p>
        </w:tc>
      </w:tr>
    </w:tbl>
    <w:p w14:paraId="0135B43F" w14:textId="58858867" w:rsidR="008423C6" w:rsidRPr="009E4FB8" w:rsidRDefault="00012C29" w:rsidP="00363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Transactions between the Company and other entities</w:t>
      </w:r>
    </w:p>
    <w:p w14:paraId="04507C87" w14:textId="7B0AA039" w:rsidR="008423C6" w:rsidRPr="009E4FB8" w:rsidRDefault="00012C29" w:rsidP="00363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Transactions between the Company and the company that members of the Board of Directors, membe</w:t>
      </w:r>
      <w:r w:rsidR="003634D3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0A065F">
        <w:rPr>
          <w:rFonts w:ascii="Arial" w:hAnsi="Arial" w:cs="Arial"/>
          <w:color w:val="010000"/>
          <w:sz w:val="20"/>
          <w:szCs w:val="20"/>
        </w:rPr>
        <w:t>Managing Director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) and other managers that have been founding </w:t>
      </w:r>
      <w:r w:rsidR="003634D3">
        <w:rPr>
          <w:rFonts w:ascii="Arial" w:hAnsi="Arial" w:cs="Arial"/>
          <w:color w:val="010000"/>
          <w:sz w:val="20"/>
          <w:szCs w:val="20"/>
        </w:rPr>
        <w:t>members or members of the Board of Directors or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Executive Manager (</w:t>
      </w:r>
      <w:r w:rsidR="000A065F">
        <w:rPr>
          <w:rFonts w:ascii="Arial" w:hAnsi="Arial" w:cs="Arial"/>
          <w:color w:val="010000"/>
          <w:sz w:val="20"/>
          <w:szCs w:val="20"/>
        </w:rPr>
        <w:t xml:space="preserve">Managing </w:t>
      </w:r>
      <w:r w:rsidR="000A065F">
        <w:rPr>
          <w:rFonts w:ascii="Arial" w:hAnsi="Arial" w:cs="Arial"/>
          <w:color w:val="010000"/>
          <w:sz w:val="20"/>
          <w:szCs w:val="20"/>
        </w:rPr>
        <w:lastRenderedPageBreak/>
        <w:t>Director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) for the past three (03) years (as at </w:t>
      </w:r>
      <w:r w:rsidR="003634D3">
        <w:rPr>
          <w:rFonts w:ascii="Arial" w:hAnsi="Arial" w:cs="Arial"/>
          <w:color w:val="010000"/>
          <w:sz w:val="20"/>
          <w:szCs w:val="20"/>
        </w:rPr>
        <w:t>the date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of reporting) </w:t>
      </w:r>
    </w:p>
    <w:p w14:paraId="1EC5FDE5" w14:textId="17DFAEFE" w:rsidR="008423C6" w:rsidRPr="009E4FB8" w:rsidRDefault="00012C29" w:rsidP="00363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Transactions between the Company and the companies where the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members of the Board of Directors, membe</w:t>
      </w:r>
      <w:r w:rsidR="003634D3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0A065F">
        <w:rPr>
          <w:rFonts w:ascii="Arial" w:hAnsi="Arial" w:cs="Arial"/>
          <w:color w:val="010000"/>
          <w:sz w:val="20"/>
          <w:szCs w:val="20"/>
        </w:rPr>
        <w:t>Managing Director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) and other managers </w:t>
      </w:r>
      <w:r w:rsidR="003634D3">
        <w:rPr>
          <w:rFonts w:ascii="Arial" w:hAnsi="Arial" w:cs="Arial"/>
          <w:color w:val="010000"/>
          <w:sz w:val="20"/>
          <w:szCs w:val="20"/>
        </w:rPr>
        <w:t xml:space="preserve">who </w:t>
      </w:r>
      <w:r w:rsidRPr="009E4FB8">
        <w:rPr>
          <w:rFonts w:ascii="Arial" w:hAnsi="Arial" w:cs="Arial"/>
          <w:color w:val="010000"/>
          <w:sz w:val="20"/>
          <w:szCs w:val="20"/>
        </w:rPr>
        <w:t>are member</w:t>
      </w:r>
      <w:r w:rsidR="003634D3">
        <w:rPr>
          <w:rFonts w:ascii="Arial" w:hAnsi="Arial" w:cs="Arial"/>
          <w:color w:val="010000"/>
          <w:sz w:val="20"/>
          <w:szCs w:val="20"/>
        </w:rPr>
        <w:t>s of the Board of Directors and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Executive Manager (</w:t>
      </w:r>
      <w:r w:rsidR="000A065F">
        <w:rPr>
          <w:rFonts w:ascii="Arial" w:hAnsi="Arial" w:cs="Arial"/>
          <w:color w:val="010000"/>
          <w:sz w:val="20"/>
          <w:szCs w:val="20"/>
        </w:rPr>
        <w:t>Managing Director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): None. </w:t>
      </w:r>
    </w:p>
    <w:p w14:paraId="0F8F1B86" w14:textId="750D2ACA" w:rsidR="008423C6" w:rsidRPr="009E4FB8" w:rsidRDefault="00012C29" w:rsidP="00363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Other transactions of the Company (if any) which can bring material or non-material benefits to members of the Board of Directors, membe</w:t>
      </w:r>
      <w:r w:rsidR="003634D3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0A065F">
        <w:rPr>
          <w:rFonts w:ascii="Arial" w:hAnsi="Arial" w:cs="Arial"/>
          <w:color w:val="010000"/>
          <w:sz w:val="20"/>
          <w:szCs w:val="20"/>
        </w:rPr>
        <w:t>Managing Director</w:t>
      </w:r>
      <w:r w:rsidRPr="009E4FB8">
        <w:rPr>
          <w:rFonts w:ascii="Arial" w:hAnsi="Arial" w:cs="Arial"/>
          <w:color w:val="010000"/>
          <w:sz w:val="20"/>
          <w:szCs w:val="20"/>
        </w:rPr>
        <w:t>) and other managers: None.</w:t>
      </w:r>
    </w:p>
    <w:p w14:paraId="001FAEF3" w14:textId="2F682E0E" w:rsidR="008423C6" w:rsidRPr="009E4FB8" w:rsidRDefault="00012C29" w:rsidP="003634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 w:rsidR="000A065F">
        <w:rPr>
          <w:rFonts w:ascii="Arial" w:hAnsi="Arial" w:cs="Arial"/>
          <w:color w:val="010000"/>
          <w:sz w:val="20"/>
          <w:szCs w:val="20"/>
        </w:rPr>
        <w:t>related</w:t>
      </w:r>
      <w:r w:rsidRPr="009E4FB8">
        <w:rPr>
          <w:rFonts w:ascii="Arial" w:hAnsi="Arial" w:cs="Arial"/>
          <w:color w:val="010000"/>
          <w:sz w:val="20"/>
          <w:szCs w:val="20"/>
        </w:rPr>
        <w:t xml:space="preserve"> persons of PDMR:</w:t>
      </w:r>
    </w:p>
    <w:p w14:paraId="5A875224" w14:textId="769310B7" w:rsidR="008423C6" w:rsidRPr="00012C29" w:rsidRDefault="00012C29" w:rsidP="003634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Transaction of PDMR and persons related to the Company’s shares:</w:t>
      </w: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770"/>
        <w:gridCol w:w="1260"/>
        <w:gridCol w:w="1110"/>
        <w:gridCol w:w="1125"/>
        <w:gridCol w:w="1155"/>
        <w:gridCol w:w="885"/>
        <w:gridCol w:w="1305"/>
      </w:tblGrid>
      <w:tr w:rsidR="00012C29" w:rsidRPr="009E4FB8" w14:paraId="2468C4A0" w14:textId="77777777" w:rsidTr="000A065F">
        <w:tc>
          <w:tcPr>
            <w:tcW w:w="420" w:type="dxa"/>
            <w:vMerge w:val="restart"/>
            <w:shd w:val="clear" w:color="auto" w:fill="auto"/>
            <w:vAlign w:val="center"/>
          </w:tcPr>
          <w:p w14:paraId="11DB9D4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12DF30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Transaction conductor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AD2426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Relations with the PDMR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7F49DC2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beginning of the period (January 1, 2023)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F8FBE9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end of the period (December 31, 2023) or the time of dismissal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88FEC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Reasons for increase or decrease (buy, sell, convert, reward, etc.)</w:t>
            </w:r>
          </w:p>
        </w:tc>
      </w:tr>
      <w:tr w:rsidR="00012C29" w:rsidRPr="009E4FB8" w14:paraId="7FA0FD66" w14:textId="77777777" w:rsidTr="000A065F">
        <w:tc>
          <w:tcPr>
            <w:tcW w:w="420" w:type="dxa"/>
            <w:vMerge/>
            <w:shd w:val="clear" w:color="auto" w:fill="auto"/>
            <w:vAlign w:val="center"/>
          </w:tcPr>
          <w:p w14:paraId="624BFD9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184DB24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7BC13E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5541F7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47179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606753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668BDD6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B4776A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12C29" w:rsidRPr="009E4FB8" w14:paraId="73521578" w14:textId="77777777" w:rsidTr="000A065F">
        <w:tc>
          <w:tcPr>
            <w:tcW w:w="420" w:type="dxa"/>
            <w:shd w:val="clear" w:color="auto" w:fill="auto"/>
            <w:vAlign w:val="center"/>
          </w:tcPr>
          <w:p w14:paraId="5E262C9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988698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Dinh Thanh 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462CE1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34618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21,671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8E047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0.02%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4ECDE7" w14:textId="2E66D441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13E145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0.01%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9F822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Selling</w:t>
            </w:r>
          </w:p>
        </w:tc>
      </w:tr>
      <w:tr w:rsidR="00012C29" w:rsidRPr="009E4FB8" w14:paraId="36F1B908" w14:textId="77777777" w:rsidTr="000A065F">
        <w:tc>
          <w:tcPr>
            <w:tcW w:w="420" w:type="dxa"/>
            <w:shd w:val="clear" w:color="auto" w:fill="auto"/>
            <w:vAlign w:val="center"/>
          </w:tcPr>
          <w:p w14:paraId="2F0E98F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E0F766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Nguyen Dac Luan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3D2C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E5B13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2,446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9CD7D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0.002%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5199A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7FD04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6668B1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Selling</w:t>
            </w:r>
          </w:p>
        </w:tc>
      </w:tr>
      <w:tr w:rsidR="00012C29" w:rsidRPr="009E4FB8" w14:paraId="5D8D2CDF" w14:textId="77777777" w:rsidTr="000A065F">
        <w:tc>
          <w:tcPr>
            <w:tcW w:w="420" w:type="dxa"/>
            <w:shd w:val="clear" w:color="auto" w:fill="auto"/>
            <w:vAlign w:val="center"/>
          </w:tcPr>
          <w:p w14:paraId="7254480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65C83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Nguyen Dac Luan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21EDCE" w14:textId="1C6BFC59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members of the Board of Directors named Nguyen Dac Luan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ACCD1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645536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9DAB61" w14:textId="4D9A2AC0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359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7C45F9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0,004%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394C6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</w:p>
        </w:tc>
      </w:tr>
      <w:tr w:rsidR="00012C29" w:rsidRPr="009E4FB8" w14:paraId="069FBABC" w14:textId="77777777" w:rsidTr="000A065F">
        <w:tc>
          <w:tcPr>
            <w:tcW w:w="420" w:type="dxa"/>
            <w:shd w:val="clear" w:color="auto" w:fill="auto"/>
            <w:vAlign w:val="center"/>
          </w:tcPr>
          <w:p w14:paraId="0BFF48B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958F4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Le Thi Thanh Thoang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A6D890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2CEB52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084C6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68880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13664C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EC42A83" w14:textId="754DBD5E" w:rsidR="00012C29" w:rsidRPr="009E4FB8" w:rsidRDefault="00012C29" w:rsidP="0036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Selling, </w:t>
            </w:r>
            <w:r w:rsidR="003634D3"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</w:p>
        </w:tc>
      </w:tr>
      <w:tr w:rsidR="00012C29" w:rsidRPr="009E4FB8" w14:paraId="6BE86258" w14:textId="77777777" w:rsidTr="000A065F">
        <w:tc>
          <w:tcPr>
            <w:tcW w:w="420" w:type="dxa"/>
            <w:shd w:val="clear" w:color="auto" w:fill="auto"/>
            <w:vAlign w:val="center"/>
          </w:tcPr>
          <w:p w14:paraId="38CB7B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1459A2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Can Long Giang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389774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416EE3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EBDB33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E90E26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74B583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8365E2" w14:textId="37C1CBD7" w:rsidR="00012C29" w:rsidRPr="009E4FB8" w:rsidRDefault="003634D3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>, sell</w:t>
            </w:r>
          </w:p>
        </w:tc>
      </w:tr>
      <w:tr w:rsidR="00012C29" w:rsidRPr="009E4FB8" w14:paraId="7F94BA5C" w14:textId="77777777" w:rsidTr="000A065F">
        <w:tc>
          <w:tcPr>
            <w:tcW w:w="420" w:type="dxa"/>
            <w:shd w:val="clear" w:color="auto" w:fill="auto"/>
            <w:vAlign w:val="center"/>
          </w:tcPr>
          <w:p w14:paraId="4D11C29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6378D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Pham Van Tuyen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20BE35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2DBDC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18,323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8D5B8C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0.02%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1DB8ED" w14:textId="0D92A394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824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14C3CC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0.01%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14:paraId="24C39E18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Selling</w:t>
            </w:r>
          </w:p>
        </w:tc>
      </w:tr>
      <w:tr w:rsidR="00012C29" w:rsidRPr="009E4FB8" w14:paraId="42D2C3D5" w14:textId="77777777" w:rsidTr="000A065F">
        <w:tc>
          <w:tcPr>
            <w:tcW w:w="420" w:type="dxa"/>
            <w:shd w:val="clear" w:color="auto" w:fill="auto"/>
            <w:vAlign w:val="center"/>
          </w:tcPr>
          <w:p w14:paraId="07BE4BBE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</w:t>
            </w:r>
            <w:r w:rsidRPr="009E4FB8">
              <w:rPr>
                <w:rFonts w:ascii="Arial" w:hAnsi="Arial" w:cs="Arial"/>
                <w:b/>
                <w:bCs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6C764A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Nguyen Canh Hoa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02CC8D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6E04A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3B4724C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91B75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D331D0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CED9DFC" w14:textId="3CBDB30E" w:rsidR="00012C29" w:rsidRPr="009E4FB8" w:rsidRDefault="003634D3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>, sell</w:t>
            </w:r>
          </w:p>
        </w:tc>
      </w:tr>
      <w:tr w:rsidR="00012C29" w:rsidRPr="009E4FB8" w14:paraId="69B241DA" w14:textId="77777777" w:rsidTr="000A065F">
        <w:tc>
          <w:tcPr>
            <w:tcW w:w="420" w:type="dxa"/>
            <w:shd w:val="clear" w:color="auto" w:fill="auto"/>
            <w:vAlign w:val="center"/>
          </w:tcPr>
          <w:p w14:paraId="2AAFA2D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F05D6A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Le Tuan Anh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07F339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0A9A8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BD768E3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1DFB49E" w14:textId="41C06940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597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E20D74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0.01%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F0B73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</w:p>
        </w:tc>
      </w:tr>
      <w:tr w:rsidR="00012C29" w:rsidRPr="009E4FB8" w14:paraId="203A2022" w14:textId="77777777" w:rsidTr="000A065F">
        <w:tc>
          <w:tcPr>
            <w:tcW w:w="420" w:type="dxa"/>
            <w:shd w:val="clear" w:color="auto" w:fill="auto"/>
            <w:vAlign w:val="center"/>
          </w:tcPr>
          <w:p w14:paraId="769525ED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2DCFE37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Nguyen Thi Dung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16D69" w14:textId="636F2275" w:rsidR="00012C29" w:rsidRPr="009E4FB8" w:rsidRDefault="000A065F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012C29" w:rsidRPr="009E4FB8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E9EF810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9F4A04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E761E1" w14:textId="5547E246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076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7A2DA3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0.004%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996165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Purchase</w:t>
            </w:r>
          </w:p>
        </w:tc>
      </w:tr>
      <w:tr w:rsidR="00012C29" w:rsidRPr="009E4FB8" w14:paraId="5DA9C719" w14:textId="77777777" w:rsidTr="000A065F">
        <w:tc>
          <w:tcPr>
            <w:tcW w:w="420" w:type="dxa"/>
            <w:shd w:val="clear" w:color="auto" w:fill="auto"/>
            <w:vAlign w:val="center"/>
          </w:tcPr>
          <w:p w14:paraId="70EF73EB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D3EE7B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Le Cong Phu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4C66AB" w14:textId="77777777" w:rsidR="00012C29" w:rsidRPr="009E4FB8" w:rsidRDefault="00012C29" w:rsidP="000A065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PDMR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0B8C61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246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5155269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E07529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9F78F5F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943EB62" w14:textId="77777777" w:rsidR="00012C29" w:rsidRPr="009E4FB8" w:rsidRDefault="00012C29" w:rsidP="000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FB8">
              <w:rPr>
                <w:rFonts w:ascii="Arial" w:hAnsi="Arial" w:cs="Arial"/>
                <w:color w:val="010000"/>
                <w:sz w:val="20"/>
                <w:szCs w:val="20"/>
              </w:rPr>
              <w:t>Selling</w:t>
            </w:r>
          </w:p>
        </w:tc>
      </w:tr>
    </w:tbl>
    <w:p w14:paraId="02F526BC" w14:textId="77777777" w:rsidR="00012C29" w:rsidRPr="009E4FB8" w:rsidRDefault="00012C29" w:rsidP="00012C2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14671792" w14:textId="77777777" w:rsidR="008423C6" w:rsidRPr="009E4FB8" w:rsidRDefault="00012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4FB8">
        <w:rPr>
          <w:rFonts w:ascii="Arial" w:hAnsi="Arial" w:cs="Arial"/>
          <w:color w:val="010000"/>
          <w:sz w:val="20"/>
          <w:szCs w:val="20"/>
        </w:rPr>
        <w:t>Other significant issues None.</w:t>
      </w:r>
    </w:p>
    <w:p w14:paraId="77AACE5C" w14:textId="77777777" w:rsidR="008423C6" w:rsidRPr="009E4FB8" w:rsidRDefault="008423C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423C6" w:rsidRPr="009E4FB8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A83"/>
    <w:multiLevelType w:val="multilevel"/>
    <w:tmpl w:val="54E661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5C58CB"/>
    <w:multiLevelType w:val="multilevel"/>
    <w:tmpl w:val="78444F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681"/>
    <w:multiLevelType w:val="multilevel"/>
    <w:tmpl w:val="4E8E13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F838E5"/>
    <w:multiLevelType w:val="multilevel"/>
    <w:tmpl w:val="F15AA4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7555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4A1761"/>
    <w:multiLevelType w:val="multilevel"/>
    <w:tmpl w:val="4D6A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1C5B"/>
    <w:multiLevelType w:val="multilevel"/>
    <w:tmpl w:val="EB00D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6"/>
    <w:rsid w:val="00012C29"/>
    <w:rsid w:val="00013C06"/>
    <w:rsid w:val="00044F2F"/>
    <w:rsid w:val="000A065F"/>
    <w:rsid w:val="001B49B8"/>
    <w:rsid w:val="003634D3"/>
    <w:rsid w:val="00431A19"/>
    <w:rsid w:val="005B6335"/>
    <w:rsid w:val="007D1B02"/>
    <w:rsid w:val="008423C6"/>
    <w:rsid w:val="0087730A"/>
    <w:rsid w:val="00925000"/>
    <w:rsid w:val="00997158"/>
    <w:rsid w:val="009C7EA2"/>
    <w:rsid w:val="009E4FB8"/>
    <w:rsid w:val="00AC01D8"/>
    <w:rsid w:val="00B241E5"/>
    <w:rsid w:val="00DA0B8D"/>
    <w:rsid w:val="00F0169C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5A80"/>
  <w15:docId w15:val="{8CA0682A-5F40-479E-A85A-FA4A460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95066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A95066"/>
      <w:sz w:val="17"/>
      <w:szCs w:val="17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93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al"/>
    <w:link w:val="Bodytext5"/>
    <w:pPr>
      <w:spacing w:line="497" w:lineRule="auto"/>
    </w:pPr>
    <w:rPr>
      <w:rFonts w:ascii="Arial" w:eastAsia="Arial" w:hAnsi="Arial" w:cs="Arial"/>
      <w:color w:val="A95066"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Heading11">
    <w:name w:val="Heading #1"/>
    <w:basedOn w:val="Normal"/>
    <w:link w:val="Heading10"/>
    <w:pPr>
      <w:ind w:left="8260"/>
      <w:outlineLvl w:val="0"/>
    </w:pPr>
    <w:rPr>
      <w:rFonts w:ascii="Arial" w:eastAsia="Arial" w:hAnsi="Arial" w:cs="Arial"/>
      <w:color w:val="A95066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quannd\AppData\Local\Temp\Rar$DIa0.843\hoidongquantri@viettelpos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LA766OA/LRk00axjifFX+2VrA==">CgMxLjAyCGguZ2pkZ3hzOAByITEzVXhVRVk3WlY4TndaNHdvSl93S2FucUZjTjhRSmVReA==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10490</Words>
  <Characters>59797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2024-02-16T11:22:00Z</dcterms:created>
  <dcterms:modified xsi:type="dcterms:W3CDTF">2024-02-16T11:22:00Z</dcterms:modified>
</cp:coreProperties>
</file>