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7F6D" w:rsidRPr="000A2F87" w:rsidRDefault="004F2130" w:rsidP="000A2F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0A2F87">
        <w:rPr>
          <w:rFonts w:ascii="Arial" w:hAnsi="Arial" w:cs="Arial"/>
          <w:b/>
          <w:color w:val="010000"/>
          <w:sz w:val="20"/>
        </w:rPr>
        <w:t xml:space="preserve">DTD: Information disclosure on receiving Decision No. 72/QD-CDTND on the operation of Yen Lenh Bac inland waterway port </w:t>
      </w:r>
    </w:p>
    <w:p w14:paraId="00000002" w14:textId="77777777" w:rsidR="00677F6D" w:rsidRPr="000A2F87" w:rsidRDefault="004F2130" w:rsidP="000A2F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2F87">
        <w:rPr>
          <w:rFonts w:ascii="Arial" w:hAnsi="Arial" w:cs="Arial"/>
          <w:color w:val="010000"/>
          <w:sz w:val="20"/>
        </w:rPr>
        <w:t>On February 19, 2024, Thanh Dat Investment Development JSC announced Official Dispatch No. 18/2024/CBTT,as follows:</w:t>
      </w:r>
    </w:p>
    <w:p w14:paraId="00000003" w14:textId="4CD256D9" w:rsidR="00677F6D" w:rsidRPr="000A2F87" w:rsidRDefault="004F2130" w:rsidP="000A2F87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2F87">
        <w:rPr>
          <w:rFonts w:ascii="Arial" w:hAnsi="Arial" w:cs="Arial"/>
          <w:color w:val="010000"/>
          <w:sz w:val="20"/>
        </w:rPr>
        <w:t>Thanh Dat Investment Development JSC disclos</w:t>
      </w:r>
      <w:r w:rsidR="000A2F87" w:rsidRPr="000A2F87">
        <w:rPr>
          <w:rFonts w:ascii="Arial" w:hAnsi="Arial" w:cs="Arial"/>
          <w:color w:val="010000"/>
          <w:sz w:val="20"/>
        </w:rPr>
        <w:t>es</w:t>
      </w:r>
      <w:r w:rsidRPr="000A2F87">
        <w:rPr>
          <w:rFonts w:ascii="Arial" w:hAnsi="Arial" w:cs="Arial"/>
          <w:color w:val="010000"/>
          <w:sz w:val="20"/>
        </w:rPr>
        <w:t xml:space="preserve"> information on receiving Decision No. 72/QD-CDTND dated January 25, 2024 of Vietnam Inland Waterways Administration on the operation of Yen Lenh Bac inland waterway port. Specifically:</w:t>
      </w:r>
    </w:p>
    <w:p w14:paraId="00000004" w14:textId="77777777" w:rsidR="00677F6D" w:rsidRPr="000A2F87" w:rsidRDefault="004F2130" w:rsidP="000A2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2F87">
        <w:rPr>
          <w:rFonts w:ascii="Arial" w:hAnsi="Arial" w:cs="Arial"/>
          <w:color w:val="010000"/>
          <w:sz w:val="20"/>
        </w:rPr>
        <w:t>Port name: Yen Lenh Bac inland waterway port;</w:t>
      </w:r>
    </w:p>
    <w:p w14:paraId="00000005" w14:textId="545E8F64" w:rsidR="00677F6D" w:rsidRPr="000A2F87" w:rsidRDefault="004F2130" w:rsidP="000A2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2F87">
        <w:rPr>
          <w:rFonts w:ascii="Arial" w:hAnsi="Arial" w:cs="Arial"/>
          <w:color w:val="010000"/>
          <w:sz w:val="20"/>
        </w:rPr>
        <w:t>Location: From Km 118+480 to Km 118+710 on the right bank of the Red River in Moc Nam Commune, Duy Tien Town, Ha Nam Province and from Km 117+680 to Km 117+820 on the right bank of the Red River in Chuyen Ngoai Commune, Duy Tien Town, Ha Nam Province;</w:t>
      </w:r>
    </w:p>
    <w:p w14:paraId="00000006" w14:textId="77777777" w:rsidR="00677F6D" w:rsidRPr="000A2F87" w:rsidRDefault="004F2130" w:rsidP="000A2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2F87">
        <w:rPr>
          <w:rFonts w:ascii="Arial" w:hAnsi="Arial" w:cs="Arial"/>
          <w:color w:val="010000"/>
          <w:sz w:val="20"/>
        </w:rPr>
        <w:t>Port owner: Thanh Dat Investment Development JSC;</w:t>
      </w:r>
    </w:p>
    <w:p w14:paraId="00000007" w14:textId="77777777" w:rsidR="00677F6D" w:rsidRPr="000A2F87" w:rsidRDefault="004F2130" w:rsidP="000A2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0A2F87">
        <w:rPr>
          <w:rFonts w:ascii="Arial" w:hAnsi="Arial" w:cs="Arial"/>
          <w:color w:val="010000"/>
          <w:sz w:val="20"/>
        </w:rPr>
        <w:t>Port type: Cargo port;</w:t>
      </w:r>
    </w:p>
    <w:p w14:paraId="00000008" w14:textId="77777777" w:rsidR="00677F6D" w:rsidRPr="000A2F87" w:rsidRDefault="004F2130" w:rsidP="000A2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2F87">
        <w:rPr>
          <w:rFonts w:ascii="Arial" w:hAnsi="Arial" w:cs="Arial"/>
          <w:color w:val="010000"/>
          <w:sz w:val="20"/>
        </w:rPr>
        <w:t>Port technical level: Level II;</w:t>
      </w:r>
    </w:p>
    <w:p w14:paraId="00000009" w14:textId="77777777" w:rsidR="00677F6D" w:rsidRPr="000A2F87" w:rsidRDefault="004F2130" w:rsidP="000A2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2F87">
        <w:rPr>
          <w:rFonts w:ascii="Arial" w:hAnsi="Arial" w:cs="Arial"/>
          <w:color w:val="010000"/>
          <w:sz w:val="20"/>
        </w:rPr>
        <w:t>Port land: Total area: 296,575m2</w:t>
      </w:r>
    </w:p>
    <w:p w14:paraId="0000000A" w14:textId="77777777" w:rsidR="00677F6D" w:rsidRPr="000A2F87" w:rsidRDefault="004F2130" w:rsidP="000A2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40"/>
          <w:tab w:val="left" w:pos="6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A2F87">
        <w:rPr>
          <w:rFonts w:ascii="Arial" w:hAnsi="Arial" w:cs="Arial"/>
          <w:color w:val="010000"/>
          <w:sz w:val="20"/>
        </w:rPr>
        <w:t>Validity: This Decision takes effect from the date of its signing and is valid until January 30, 2029.</w:t>
      </w:r>
    </w:p>
    <w:sectPr w:rsidR="00677F6D" w:rsidRPr="000A2F87" w:rsidSect="00573598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906"/>
    <w:multiLevelType w:val="multilevel"/>
    <w:tmpl w:val="9920C85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1956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6D"/>
    <w:rsid w:val="000A2F87"/>
    <w:rsid w:val="004F2130"/>
    <w:rsid w:val="00573598"/>
    <w:rsid w:val="006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A010F"/>
  <w15:docId w15:val="{01C06DAC-7397-4ABD-BE00-1875EE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53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PPFpeUNRKqZ7J06eikos+b5nuQ==">CgMxLjAyCGguZ2pkZ3hzOAByITFRSzdhN2lKTXE5N0xER3gyUUVIbmNYcmNmNkRVQ1JDdA==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ales_0912986996@centeronline.edu.vn MSale@123</cp:lastModifiedBy>
  <cp:revision>4</cp:revision>
  <dcterms:created xsi:type="dcterms:W3CDTF">2024-02-21T04:15:00Z</dcterms:created>
  <dcterms:modified xsi:type="dcterms:W3CDTF">2024-02-22T01:44:00Z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ebe00d47b4e86f2150fd8e72b05bf06c0803876b0fbf467a45afcc13e442be62</vt:lpwstr>
  </property>
</Properties>
</file>